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C8AC" w14:textId="77777777" w:rsidR="007730FB" w:rsidRDefault="007730FB" w:rsidP="00535EC5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730FB" w14:paraId="29DE54BE" w14:textId="77777777" w:rsidTr="007730FB">
        <w:tc>
          <w:tcPr>
            <w:tcW w:w="15388" w:type="dxa"/>
            <w:gridSpan w:val="4"/>
            <w:shd w:val="clear" w:color="auto" w:fill="990099"/>
          </w:tcPr>
          <w:p w14:paraId="6FF87646" w14:textId="336B9C9E" w:rsidR="007730FB" w:rsidRPr="007730FB" w:rsidRDefault="007730FB" w:rsidP="001F5FB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7730FB">
              <w:rPr>
                <w:rFonts w:ascii="Comic Sans MS" w:hAnsi="Comic Sans MS"/>
                <w:b/>
                <w:bCs/>
                <w:color w:val="FFFFFF" w:themeColor="background1"/>
              </w:rPr>
              <w:t>Early Years reading</w:t>
            </w:r>
          </w:p>
        </w:tc>
      </w:tr>
      <w:tr w:rsidR="007730FB" w14:paraId="577E8DF5" w14:textId="77777777" w:rsidTr="007730FB">
        <w:tc>
          <w:tcPr>
            <w:tcW w:w="3847" w:type="dxa"/>
            <w:shd w:val="clear" w:color="auto" w:fill="990099"/>
          </w:tcPr>
          <w:p w14:paraId="5165B37F" w14:textId="2857F26B" w:rsidR="007730FB" w:rsidRPr="007730FB" w:rsidRDefault="007730FB" w:rsidP="00115C96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t>Nursery 22-36 months</w:t>
            </w:r>
          </w:p>
        </w:tc>
        <w:tc>
          <w:tcPr>
            <w:tcW w:w="3847" w:type="dxa"/>
            <w:shd w:val="clear" w:color="auto" w:fill="990099"/>
          </w:tcPr>
          <w:p w14:paraId="45A3EB00" w14:textId="3F0B89DD" w:rsidR="007730FB" w:rsidRPr="007730FB" w:rsidRDefault="007730FB" w:rsidP="007730F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t>Nursery</w:t>
            </w:r>
            <w:r w:rsidRPr="007730FB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30-50 months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47" w:type="dxa"/>
            <w:shd w:val="clear" w:color="auto" w:fill="990099"/>
          </w:tcPr>
          <w:p w14:paraId="3C7B2D00" w14:textId="618D07FC" w:rsidR="007730FB" w:rsidRPr="007730FB" w:rsidRDefault="007730FB" w:rsidP="007730F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t>Reception</w:t>
            </w:r>
            <w:r w:rsidRPr="007730FB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40-60 months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47" w:type="dxa"/>
            <w:shd w:val="clear" w:color="auto" w:fill="990099"/>
          </w:tcPr>
          <w:p w14:paraId="5C7A3636" w14:textId="2322BDDA" w:rsidR="007730FB" w:rsidRPr="007730FB" w:rsidRDefault="007730FB" w:rsidP="001F5FB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Reception </w:t>
            </w:r>
            <w:r w:rsidRPr="007730FB">
              <w:rPr>
                <w:rFonts w:ascii="Comic Sans MS" w:hAnsi="Comic Sans MS"/>
                <w:b/>
                <w:bCs/>
                <w:color w:val="FFFFFF" w:themeColor="background1"/>
              </w:rPr>
              <w:t>Early Learning Goal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730FB" w:rsidRPr="00115C96" w14:paraId="4A366B05" w14:textId="77777777" w:rsidTr="00246D08">
        <w:tc>
          <w:tcPr>
            <w:tcW w:w="3847" w:type="dxa"/>
            <w:shd w:val="clear" w:color="auto" w:fill="FBE4D5" w:themeFill="accent2" w:themeFillTint="33"/>
          </w:tcPr>
          <w:p w14:paraId="76D7B45D" w14:textId="77777777" w:rsidR="007730FB" w:rsidRDefault="007730FB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47A82870" w14:textId="77777777" w:rsidR="00246D08" w:rsidRPr="0092122F" w:rsidRDefault="00246D08" w:rsidP="00246D08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 w:rsidRPr="0092122F">
              <w:rPr>
                <w:rFonts w:ascii="Comic Sans MS" w:hAnsi="Comic Sans MS"/>
              </w:rPr>
              <w:t>I can make a mark up.</w:t>
            </w:r>
          </w:p>
          <w:p w14:paraId="19242270" w14:textId="77777777" w:rsidR="00246D08" w:rsidRPr="0092122F" w:rsidRDefault="00246D08" w:rsidP="00246D08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 w:rsidRPr="0092122F">
              <w:rPr>
                <w:rFonts w:ascii="Comic Sans MS" w:hAnsi="Comic Sans MS"/>
              </w:rPr>
              <w:t>I can make a mark down.</w:t>
            </w:r>
          </w:p>
          <w:p w14:paraId="1A49DCAF" w14:textId="77777777" w:rsidR="00246D08" w:rsidRPr="0092122F" w:rsidRDefault="00246D08" w:rsidP="00246D08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 w:rsidRPr="0092122F">
              <w:rPr>
                <w:rFonts w:ascii="Comic Sans MS" w:hAnsi="Comic Sans MS"/>
              </w:rPr>
              <w:t>I can talk about my marks.</w:t>
            </w:r>
          </w:p>
          <w:p w14:paraId="1EA3EFAE" w14:textId="77777777" w:rsidR="00246D08" w:rsidRPr="0092122F" w:rsidRDefault="00246D08" w:rsidP="00246D08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 w:rsidRPr="0092122F">
              <w:rPr>
                <w:rFonts w:ascii="Comic Sans MS" w:hAnsi="Comic Sans MS" w:cs="Arial"/>
              </w:rPr>
              <w:t>I can dance side to side.</w:t>
            </w:r>
          </w:p>
          <w:p w14:paraId="122EB257" w14:textId="77777777" w:rsidR="00246D08" w:rsidRPr="0092122F" w:rsidRDefault="00246D08" w:rsidP="00246D08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 w:rsidRPr="0092122F">
              <w:rPr>
                <w:rFonts w:ascii="Comic Sans MS" w:hAnsi="Comic Sans MS"/>
              </w:rPr>
              <w:t>I can dance in a circle.</w:t>
            </w:r>
          </w:p>
          <w:p w14:paraId="247C7C10" w14:textId="77777777" w:rsidR="00246D08" w:rsidRDefault="00246D08" w:rsidP="00246D08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 w:rsidRPr="0092122F">
              <w:rPr>
                <w:rFonts w:ascii="Comic Sans MS" w:hAnsi="Comic Sans MS"/>
              </w:rPr>
              <w:t>I can take my pencil from side to side.</w:t>
            </w:r>
          </w:p>
          <w:p w14:paraId="56B03E17" w14:textId="77777777" w:rsidR="00246D08" w:rsidRPr="0092122F" w:rsidRDefault="00246D08" w:rsidP="00246D08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 w:rsidRPr="0092122F">
              <w:rPr>
                <w:rFonts w:ascii="Comic Sans MS" w:hAnsi="Comic Sans MS" w:cs="Arial"/>
              </w:rPr>
              <w:t>I am beginning to draw circles.</w:t>
            </w:r>
          </w:p>
          <w:p w14:paraId="424ACEBF" w14:textId="77777777" w:rsidR="00246D08" w:rsidRPr="0092122F" w:rsidRDefault="00246D08" w:rsidP="00246D08">
            <w:pPr>
              <w:pStyle w:val="ListParagraph"/>
              <w:ind w:left="259"/>
              <w:rPr>
                <w:rFonts w:ascii="Comic Sans MS" w:hAnsi="Comic Sans MS"/>
              </w:rPr>
            </w:pPr>
          </w:p>
          <w:p w14:paraId="4A8B7290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AA64C51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0D9D8BF1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088698E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5804ADA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6C63A290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A7D6954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6F17EDBA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3E029694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2EDDE3C3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3226072B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8BF7041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04CC9013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B171428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5A44BF0B" w14:textId="77777777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4BF77962" w14:textId="1E79AD68" w:rsidR="002573C3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B5B0D72" w14:textId="56826086" w:rsidR="002573C3" w:rsidRPr="00115C96" w:rsidRDefault="002573C3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7" w:type="dxa"/>
            <w:shd w:val="clear" w:color="auto" w:fill="FBE4D5" w:themeFill="accent2" w:themeFillTint="33"/>
          </w:tcPr>
          <w:p w14:paraId="1C69792A" w14:textId="77777777" w:rsidR="007730FB" w:rsidRDefault="007730FB" w:rsidP="007730F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79BE94B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can give meaning to my marks.</w:t>
            </w:r>
          </w:p>
          <w:p w14:paraId="1351D8F0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am beginning to hear initial sounds.</w:t>
            </w:r>
          </w:p>
          <w:p w14:paraId="45FC2356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am beginning to blend and segment.</w:t>
            </w:r>
          </w:p>
          <w:p w14:paraId="6F1FD342" w14:textId="74E48443" w:rsidR="00246D08" w:rsidRPr="00115C96" w:rsidRDefault="00246D08" w:rsidP="00246D0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I am beginning to f</w:t>
            </w:r>
            <w:r w:rsidRPr="00D0626E">
              <w:rPr>
                <w:rFonts w:ascii="Comic Sans MS" w:hAnsi="Comic Sans MS" w:cs="Arial"/>
              </w:rPr>
              <w:t>orm letters.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14:paraId="56FB8AE5" w14:textId="77777777" w:rsidR="007730FB" w:rsidRDefault="007730FB" w:rsidP="002573C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0CDA9B72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can hear and say initial sounds.</w:t>
            </w:r>
          </w:p>
          <w:p w14:paraId="398A2A79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can segment and blend letters.</w:t>
            </w:r>
          </w:p>
          <w:p w14:paraId="048C376E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am attempting to write letter strings.</w:t>
            </w:r>
          </w:p>
          <w:p w14:paraId="123737C7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can write a letter string with initial sounds.</w:t>
            </w:r>
          </w:p>
          <w:p w14:paraId="6B638556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can write a range of CVC words.</w:t>
            </w:r>
          </w:p>
          <w:p w14:paraId="63FF2F59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am beginning to write words using my phonics.</w:t>
            </w:r>
          </w:p>
          <w:p w14:paraId="4FC853F4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Arial"/>
              </w:rPr>
              <w:t>I can write my first and last name.</w:t>
            </w:r>
          </w:p>
          <w:p w14:paraId="32F88D21" w14:textId="5349A3B0" w:rsidR="00246D08" w:rsidRPr="00115C96" w:rsidRDefault="00246D08" w:rsidP="00246D0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0626E">
              <w:rPr>
                <w:rFonts w:ascii="Comic Sans MS" w:hAnsi="Comic Sans MS" w:cs="Arial"/>
              </w:rPr>
              <w:t>I can a write a simple sentence.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14:paraId="299B18E2" w14:textId="77777777" w:rsidR="007730FB" w:rsidRDefault="007730FB" w:rsidP="007730FB">
            <w:pPr>
              <w:rPr>
                <w:rFonts w:ascii="Comic Sans MS" w:hAnsi="Comic Sans MS" w:cs="MyriadPro-Regular"/>
                <w:b/>
                <w:sz w:val="20"/>
                <w:szCs w:val="20"/>
              </w:rPr>
            </w:pPr>
          </w:p>
          <w:p w14:paraId="38A96BF7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 xml:space="preserve">I </w:t>
            </w:r>
            <w:r>
              <w:rPr>
                <w:rFonts w:ascii="Comic Sans MS" w:hAnsi="Comic Sans MS" w:cs="MyriadPro-Regular"/>
              </w:rPr>
              <w:t xml:space="preserve">can </w:t>
            </w:r>
            <w:r w:rsidRPr="00D0626E">
              <w:rPr>
                <w:rFonts w:ascii="Comic Sans MS" w:hAnsi="Comic Sans MS" w:cs="MyriadPro-Regular"/>
              </w:rPr>
              <w:t>use my phonic knowledge to write words in ways which match their spoken sounds.</w:t>
            </w:r>
          </w:p>
          <w:p w14:paraId="569FC33D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>I can write some irregular common words.</w:t>
            </w:r>
          </w:p>
          <w:p w14:paraId="4A11DEAA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 xml:space="preserve">I </w:t>
            </w:r>
            <w:r>
              <w:rPr>
                <w:rFonts w:ascii="Comic Sans MS" w:hAnsi="Comic Sans MS" w:cs="MyriadPro-Regular"/>
              </w:rPr>
              <w:t xml:space="preserve">can </w:t>
            </w:r>
            <w:r w:rsidRPr="00D0626E">
              <w:rPr>
                <w:rFonts w:ascii="Comic Sans MS" w:hAnsi="Comic Sans MS" w:cs="MyriadPro-Regular"/>
              </w:rPr>
              <w:t>write sentences which can be read by myself.</w:t>
            </w:r>
          </w:p>
          <w:p w14:paraId="2A9801FE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 xml:space="preserve">I </w:t>
            </w:r>
            <w:r>
              <w:rPr>
                <w:rFonts w:ascii="Comic Sans MS" w:hAnsi="Comic Sans MS" w:cs="MyriadPro-Regular"/>
              </w:rPr>
              <w:t xml:space="preserve">can </w:t>
            </w:r>
            <w:r w:rsidRPr="00D0626E">
              <w:rPr>
                <w:rFonts w:ascii="Comic Sans MS" w:hAnsi="Comic Sans MS" w:cs="MyriadPro-Regular"/>
              </w:rPr>
              <w:t>write sentences which can be read by myself and others.</w:t>
            </w:r>
          </w:p>
          <w:p w14:paraId="249125C5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>When I write some words are phonetically plausible.</w:t>
            </w:r>
          </w:p>
          <w:p w14:paraId="6F62CEC1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>I always use a full stop.</w:t>
            </w:r>
          </w:p>
          <w:p w14:paraId="3CA2BA4C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>I sit my letters on the line.</w:t>
            </w:r>
          </w:p>
          <w:p w14:paraId="49D1DCEF" w14:textId="77777777" w:rsidR="00246D08" w:rsidRPr="00D0626E" w:rsidRDefault="00246D08" w:rsidP="00246D08">
            <w:pPr>
              <w:pStyle w:val="ListParagraph"/>
              <w:numPr>
                <w:ilvl w:val="3"/>
                <w:numId w:val="1"/>
              </w:numPr>
              <w:spacing w:after="160" w:line="259" w:lineRule="auto"/>
              <w:ind w:left="150" w:hanging="142"/>
              <w:rPr>
                <w:rFonts w:ascii="Comic Sans MS" w:hAnsi="Comic Sans MS"/>
              </w:rPr>
            </w:pPr>
            <w:r w:rsidRPr="00D0626E">
              <w:rPr>
                <w:rFonts w:ascii="Comic Sans MS" w:hAnsi="Comic Sans MS" w:cs="MyriadPro-Regular"/>
              </w:rPr>
              <w:t xml:space="preserve">I </w:t>
            </w:r>
            <w:r>
              <w:rPr>
                <w:rFonts w:ascii="Comic Sans MS" w:hAnsi="Comic Sans MS" w:cs="MyriadPro-Regular"/>
              </w:rPr>
              <w:t xml:space="preserve">can </w:t>
            </w:r>
            <w:r w:rsidRPr="00D0626E">
              <w:rPr>
                <w:rFonts w:ascii="Comic Sans MS" w:hAnsi="Comic Sans MS" w:cs="MyriadPro-Regular"/>
              </w:rPr>
              <w:t>use finger spaces in my writing.</w:t>
            </w:r>
          </w:p>
          <w:p w14:paraId="044AF219" w14:textId="1315A92C" w:rsidR="00246D08" w:rsidRPr="00115C96" w:rsidRDefault="00246D08" w:rsidP="00246D08">
            <w:pPr>
              <w:rPr>
                <w:rFonts w:ascii="Comic Sans MS" w:hAnsi="Comic Sans MS" w:cs="MyriadPro-Regular"/>
                <w:b/>
                <w:sz w:val="20"/>
                <w:szCs w:val="20"/>
              </w:rPr>
            </w:pPr>
            <w:r w:rsidRPr="00D0626E">
              <w:rPr>
                <w:rFonts w:ascii="Comic Sans MS" w:hAnsi="Comic Sans MS" w:cs="MyriadPro-Regular"/>
              </w:rPr>
              <w:t>I can start my sentence with a capital letter.</w:t>
            </w:r>
          </w:p>
        </w:tc>
      </w:tr>
    </w:tbl>
    <w:p w14:paraId="3D535D9B" w14:textId="77777777" w:rsidR="007730FB" w:rsidRPr="001F5FB5" w:rsidRDefault="007730FB" w:rsidP="007730FB">
      <w:pPr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3686"/>
        <w:gridCol w:w="3769"/>
      </w:tblGrid>
      <w:tr w:rsidR="00154CB0" w:rsidRPr="001F5FB5" w14:paraId="4D19ABAB" w14:textId="77777777" w:rsidTr="00290254">
        <w:trPr>
          <w:cantSplit/>
          <w:trHeight w:val="360"/>
        </w:trPr>
        <w:tc>
          <w:tcPr>
            <w:tcW w:w="704" w:type="dxa"/>
            <w:textDirection w:val="btLr"/>
          </w:tcPr>
          <w:p w14:paraId="729D4189" w14:textId="29C61E06" w:rsidR="00311D85" w:rsidRPr="001F5FB5" w:rsidRDefault="00311D85" w:rsidP="00311D85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3544" w:type="dxa"/>
            <w:shd w:val="clear" w:color="auto" w:fill="990099"/>
          </w:tcPr>
          <w:p w14:paraId="15E80F19" w14:textId="7660E12B" w:rsidR="00311D85" w:rsidRPr="001F5FB5" w:rsidRDefault="00311D85" w:rsidP="00311D8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F5FB5">
              <w:rPr>
                <w:rFonts w:ascii="Comic Sans MS" w:hAnsi="Comic Sans MS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3685" w:type="dxa"/>
            <w:shd w:val="clear" w:color="auto" w:fill="990099"/>
          </w:tcPr>
          <w:p w14:paraId="0297E783" w14:textId="14373F7C" w:rsidR="00311D85" w:rsidRPr="001F5FB5" w:rsidRDefault="00311D85" w:rsidP="00311D8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F5FB5">
              <w:rPr>
                <w:rFonts w:ascii="Comic Sans MS" w:hAnsi="Comic Sans MS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3686" w:type="dxa"/>
            <w:shd w:val="clear" w:color="auto" w:fill="990099"/>
          </w:tcPr>
          <w:p w14:paraId="18992D43" w14:textId="26DE064D" w:rsidR="00311D85" w:rsidRPr="001F5FB5" w:rsidRDefault="00311D85" w:rsidP="00311D8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F5FB5">
              <w:rPr>
                <w:rFonts w:ascii="Comic Sans MS" w:hAnsi="Comic Sans MS"/>
                <w:b/>
                <w:bCs/>
                <w:color w:val="FFFFFF" w:themeColor="background1"/>
              </w:rPr>
              <w:t>Year 3/4</w:t>
            </w:r>
          </w:p>
        </w:tc>
        <w:tc>
          <w:tcPr>
            <w:tcW w:w="3769" w:type="dxa"/>
            <w:shd w:val="clear" w:color="auto" w:fill="990099"/>
          </w:tcPr>
          <w:p w14:paraId="476A1E50" w14:textId="0DF90FC1" w:rsidR="00311D85" w:rsidRPr="001F5FB5" w:rsidRDefault="00311D85" w:rsidP="00311D8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F5FB5">
              <w:rPr>
                <w:rFonts w:ascii="Comic Sans MS" w:hAnsi="Comic Sans MS"/>
                <w:b/>
                <w:bCs/>
                <w:color w:val="FFFFFF" w:themeColor="background1"/>
              </w:rPr>
              <w:t>Year 5/6</w:t>
            </w:r>
          </w:p>
        </w:tc>
      </w:tr>
      <w:tr w:rsidR="006F05D1" w:rsidRPr="001F5FB5" w14:paraId="13AD1C4C" w14:textId="77777777" w:rsidTr="00290254">
        <w:trPr>
          <w:cantSplit/>
          <w:trHeight w:val="1860"/>
        </w:trPr>
        <w:tc>
          <w:tcPr>
            <w:tcW w:w="704" w:type="dxa"/>
            <w:shd w:val="clear" w:color="auto" w:fill="FFF2CC" w:themeFill="accent4" w:themeFillTint="33"/>
            <w:textDirection w:val="btLr"/>
          </w:tcPr>
          <w:p w14:paraId="227379F8" w14:textId="704EE29E" w:rsidR="00311D85" w:rsidRPr="001F5FB5" w:rsidRDefault="00650BF7" w:rsidP="006F05D1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FFFF00"/>
              </w:rPr>
            </w:pPr>
            <w:r>
              <w:rPr>
                <w:rFonts w:ascii="Comic Sans MS" w:hAnsi="Comic Sans MS"/>
                <w:b/>
                <w:bCs/>
              </w:rPr>
              <w:t>Phonic and whole Word Spelling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8D92896" w14:textId="77777777" w:rsidR="00650BF7" w:rsidRDefault="00650BF7" w:rsidP="002573C3">
            <w:pPr>
              <w:pStyle w:val="ListParagraph"/>
              <w:numPr>
                <w:ilvl w:val="3"/>
                <w:numId w:val="1"/>
              </w:numPr>
              <w:ind w:left="325"/>
              <w:rPr>
                <w:rFonts w:ascii="Comic Sans MS" w:hAnsi="Comic Sans MS"/>
              </w:rPr>
            </w:pPr>
            <w:r w:rsidRPr="00650BF7">
              <w:rPr>
                <w:rFonts w:ascii="Comic Sans MS" w:hAnsi="Comic Sans MS"/>
              </w:rPr>
              <w:t>Words containing each of the 40+ phonemes taught</w:t>
            </w:r>
          </w:p>
          <w:p w14:paraId="16B3FEBD" w14:textId="77777777" w:rsidR="00650BF7" w:rsidRDefault="00650BF7" w:rsidP="002573C3">
            <w:pPr>
              <w:pStyle w:val="ListParagraph"/>
              <w:numPr>
                <w:ilvl w:val="3"/>
                <w:numId w:val="1"/>
              </w:numPr>
              <w:ind w:left="3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Exception Words</w:t>
            </w:r>
          </w:p>
          <w:p w14:paraId="60E0EDD0" w14:textId="77777777" w:rsidR="00650BF7" w:rsidRDefault="00650BF7" w:rsidP="002573C3">
            <w:pPr>
              <w:pStyle w:val="ListParagraph"/>
              <w:numPr>
                <w:ilvl w:val="3"/>
                <w:numId w:val="1"/>
              </w:numPr>
              <w:ind w:left="3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</w:t>
            </w:r>
          </w:p>
          <w:p w14:paraId="251E28DD" w14:textId="77777777" w:rsidR="00650BF7" w:rsidRDefault="00650BF7" w:rsidP="002573C3">
            <w:pPr>
              <w:pStyle w:val="ListParagraph"/>
              <w:numPr>
                <w:ilvl w:val="3"/>
                <w:numId w:val="1"/>
              </w:numPr>
              <w:ind w:left="3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the letters of the alphabet in order</w:t>
            </w:r>
          </w:p>
          <w:p w14:paraId="431AEE4B" w14:textId="2A791E18" w:rsidR="00650BF7" w:rsidRPr="00650BF7" w:rsidRDefault="00650BF7" w:rsidP="002573C3">
            <w:pPr>
              <w:pStyle w:val="ListParagraph"/>
              <w:numPr>
                <w:ilvl w:val="3"/>
                <w:numId w:val="1"/>
              </w:numPr>
              <w:ind w:left="3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letter names to distinguish between alternative spellings of the same sound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22651BC6" w14:textId="77777777" w:rsidR="00D84334" w:rsidRDefault="00650BF7" w:rsidP="002573C3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Segmenting spoken words into phonemes and representing these by g</w:t>
            </w:r>
            <w:r w:rsidR="00D84334">
              <w:rPr>
                <w:rFonts w:ascii="Comic Sans MS" w:hAnsi="Comic Sans MS"/>
              </w:rPr>
              <w:t>rapheme, spelling many correctly</w:t>
            </w:r>
          </w:p>
          <w:p w14:paraId="15EE42B5" w14:textId="77777777" w:rsidR="00D84334" w:rsidRDefault="00D84334" w:rsidP="002573C3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new ways of spelling phonemes for which 1 or more spellings are already known, and learn some words with each spelling, including a few common homophones</w:t>
            </w:r>
          </w:p>
          <w:p w14:paraId="4549A093" w14:textId="77777777" w:rsidR="00D84334" w:rsidRDefault="00D84334" w:rsidP="002573C3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to spell common exception words</w:t>
            </w:r>
          </w:p>
          <w:p w14:paraId="7B348CDB" w14:textId="106E6A37" w:rsidR="00D84334" w:rsidRPr="00D84334" w:rsidRDefault="00D84334" w:rsidP="002573C3">
            <w:pPr>
              <w:pStyle w:val="ListParagraph"/>
              <w:numPr>
                <w:ilvl w:val="3"/>
                <w:numId w:val="1"/>
              </w:numPr>
              <w:ind w:left="259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Distinguishing between homophones and near homophones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27327CE0" w14:textId="77777777" w:rsidR="00D84334" w:rsidRDefault="00D84334" w:rsidP="002573C3">
            <w:pPr>
              <w:pStyle w:val="ListParagraph"/>
              <w:numPr>
                <w:ilvl w:val="3"/>
                <w:numId w:val="1"/>
              </w:numPr>
              <w:ind w:left="150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Spell further homophones</w:t>
            </w:r>
          </w:p>
          <w:p w14:paraId="2A0CB70E" w14:textId="6A3AE210" w:rsidR="00D84334" w:rsidRPr="00D84334" w:rsidRDefault="00D84334" w:rsidP="002573C3">
            <w:pPr>
              <w:pStyle w:val="ListParagraph"/>
              <w:numPr>
                <w:ilvl w:val="3"/>
                <w:numId w:val="1"/>
              </w:numPr>
              <w:ind w:left="292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 words that are often misspelt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4AF93599" w14:textId="77777777" w:rsidR="00311D85" w:rsidRDefault="00D84334" w:rsidP="002573C3">
            <w:pPr>
              <w:pStyle w:val="ListParagraph"/>
              <w:numPr>
                <w:ilvl w:val="3"/>
                <w:numId w:val="1"/>
              </w:numPr>
              <w:ind w:left="162" w:hanging="16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Spell some words with silent letters</w:t>
            </w:r>
          </w:p>
          <w:p w14:paraId="0829A7FD" w14:textId="77777777" w:rsidR="00D84334" w:rsidRDefault="00D84334" w:rsidP="002573C3">
            <w:pPr>
              <w:pStyle w:val="ListParagraph"/>
              <w:numPr>
                <w:ilvl w:val="3"/>
                <w:numId w:val="1"/>
              </w:numPr>
              <w:ind w:left="162" w:hanging="16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distinguish between homophones and other words which are often confused</w:t>
            </w:r>
          </w:p>
          <w:p w14:paraId="44D7538D" w14:textId="6A1B8AD5" w:rsidR="00D84334" w:rsidRPr="001F5FB5" w:rsidRDefault="00D84334" w:rsidP="002573C3">
            <w:pPr>
              <w:pStyle w:val="ListParagraph"/>
              <w:numPr>
                <w:ilvl w:val="3"/>
                <w:numId w:val="1"/>
              </w:numPr>
              <w:ind w:left="162" w:hanging="16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knowledge of morphology and etymology in spelling and understand that the spelling of some words needs to be learnt specifically</w:t>
            </w:r>
          </w:p>
        </w:tc>
      </w:tr>
      <w:tr w:rsidR="00154CB0" w:rsidRPr="001F5FB5" w14:paraId="0B5C0AE8" w14:textId="77777777" w:rsidTr="00290254">
        <w:trPr>
          <w:cantSplit/>
          <w:trHeight w:val="1860"/>
        </w:trPr>
        <w:tc>
          <w:tcPr>
            <w:tcW w:w="704" w:type="dxa"/>
            <w:shd w:val="clear" w:color="auto" w:fill="E2EFD9" w:themeFill="accent6" w:themeFillTint="33"/>
            <w:textDirection w:val="btLr"/>
          </w:tcPr>
          <w:p w14:paraId="0562557C" w14:textId="59AB4D7B" w:rsidR="00154CB0" w:rsidRPr="001F5FB5" w:rsidRDefault="00D84334" w:rsidP="00D84334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Other word building spelling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0D1AC824" w14:textId="77777777" w:rsidR="00154CB0" w:rsidRDefault="007112BD" w:rsidP="002573C3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Use the spelling rule for adding s, or es as the plural marker for nouns and the third person singular marker for verbs</w:t>
            </w:r>
          </w:p>
          <w:p w14:paraId="4CF727AE" w14:textId="77777777" w:rsidR="007112BD" w:rsidRDefault="007112BD" w:rsidP="002573C3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prefix un</w:t>
            </w:r>
          </w:p>
          <w:p w14:paraId="34E747A9" w14:textId="77777777" w:rsidR="007112BD" w:rsidRDefault="007112BD" w:rsidP="002573C3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ed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 xml:space="preserve">, and 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  <w:r>
              <w:rPr>
                <w:rFonts w:ascii="Comic Sans MS" w:hAnsi="Comic Sans MS"/>
              </w:rPr>
              <w:t xml:space="preserve"> where no change is needed in the spelling of the root verb</w:t>
            </w:r>
          </w:p>
          <w:p w14:paraId="28762BEC" w14:textId="1C2D202B" w:rsidR="007112BD" w:rsidRPr="007112BD" w:rsidRDefault="007112BD" w:rsidP="002573C3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simple spelling rules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3D70D758" w14:textId="77777777" w:rsidR="00154CB0" w:rsidRDefault="007112BD" w:rsidP="002573C3">
            <w:pPr>
              <w:pStyle w:val="ListParagraph"/>
              <w:numPr>
                <w:ilvl w:val="0"/>
                <w:numId w:val="2"/>
              </w:numPr>
              <w:ind w:left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the possessive apostrophe (singular)</w:t>
            </w:r>
          </w:p>
          <w:p w14:paraId="1AB4F716" w14:textId="77777777" w:rsidR="007112BD" w:rsidRDefault="007112BD" w:rsidP="002573C3">
            <w:pPr>
              <w:pStyle w:val="ListParagraph"/>
              <w:numPr>
                <w:ilvl w:val="0"/>
                <w:numId w:val="2"/>
              </w:numPr>
              <w:ind w:left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to spell more words with contracted forms</w:t>
            </w:r>
          </w:p>
          <w:p w14:paraId="644D6436" w14:textId="77777777" w:rsidR="007112BD" w:rsidRDefault="007112BD" w:rsidP="002573C3">
            <w:pPr>
              <w:pStyle w:val="ListParagraph"/>
              <w:numPr>
                <w:ilvl w:val="0"/>
                <w:numId w:val="2"/>
              </w:numPr>
              <w:ind w:left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suffixes to spell longer words, including </w:t>
            </w:r>
            <w:proofErr w:type="spellStart"/>
            <w:r>
              <w:rPr>
                <w:rFonts w:ascii="Comic Sans MS" w:hAnsi="Comic Sans MS"/>
              </w:rPr>
              <w:t>ment</w:t>
            </w:r>
            <w:proofErr w:type="spellEnd"/>
            <w:r>
              <w:rPr>
                <w:rFonts w:ascii="Comic Sans MS" w:hAnsi="Comic Sans MS"/>
              </w:rPr>
              <w:t xml:space="preserve">, ness, </w:t>
            </w:r>
            <w:proofErr w:type="spellStart"/>
            <w:r>
              <w:rPr>
                <w:rFonts w:ascii="Comic Sans MS" w:hAnsi="Comic Sans MS"/>
              </w:rPr>
              <w:t>ful</w:t>
            </w:r>
            <w:proofErr w:type="spellEnd"/>
            <w:r>
              <w:rPr>
                <w:rFonts w:ascii="Comic Sans MS" w:hAnsi="Comic Sans MS"/>
              </w:rPr>
              <w:t xml:space="preserve">, less, </w:t>
            </w:r>
            <w:proofErr w:type="spellStart"/>
            <w:r>
              <w:rPr>
                <w:rFonts w:ascii="Comic Sans MS" w:hAnsi="Comic Sans MS"/>
              </w:rPr>
              <w:t>ly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587FC736" w14:textId="1D0227B5" w:rsidR="007112BD" w:rsidRPr="007112BD" w:rsidRDefault="007112BD" w:rsidP="002573C3">
            <w:pPr>
              <w:pStyle w:val="ListParagraph"/>
              <w:numPr>
                <w:ilvl w:val="0"/>
                <w:numId w:val="2"/>
              </w:numPr>
              <w:ind w:left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spelling rules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2E4C694" w14:textId="77777777" w:rsidR="00154CB0" w:rsidRDefault="007112BD" w:rsidP="002573C3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further prefixes and suffixes and understand how to add them</w:t>
            </w:r>
          </w:p>
          <w:p w14:paraId="11B58004" w14:textId="77777777" w:rsidR="007112BD" w:rsidRDefault="007112BD" w:rsidP="002573C3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the possessive </w:t>
            </w:r>
            <w:r w:rsidR="0067488E">
              <w:rPr>
                <w:rFonts w:ascii="Comic Sans MS" w:hAnsi="Comic Sans MS"/>
              </w:rPr>
              <w:t>apostrophe accurately in words with regular plurals and in words with irregular plurals</w:t>
            </w:r>
          </w:p>
          <w:p w14:paraId="390A5196" w14:textId="266C3DD5" w:rsidR="0067488E" w:rsidRPr="007112BD" w:rsidRDefault="0067488E" w:rsidP="002573C3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first 2 or 3 letters of a word to check its spelling in a dictionary</w:t>
            </w:r>
          </w:p>
        </w:tc>
        <w:tc>
          <w:tcPr>
            <w:tcW w:w="3769" w:type="dxa"/>
            <w:shd w:val="clear" w:color="auto" w:fill="E2EFD9" w:themeFill="accent6" w:themeFillTint="33"/>
          </w:tcPr>
          <w:p w14:paraId="4EA01112" w14:textId="77777777" w:rsidR="001F5FB5" w:rsidRDefault="0067488E" w:rsidP="002573C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further prefixes and suffixes and understand the guidance for adding them</w:t>
            </w:r>
          </w:p>
          <w:p w14:paraId="5D440ADA" w14:textId="77777777" w:rsidR="0067488E" w:rsidRDefault="0067488E" w:rsidP="002573C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dictionaries to check the spelling and meaning of words</w:t>
            </w:r>
          </w:p>
          <w:p w14:paraId="5BE8C1B4" w14:textId="116023F4" w:rsidR="0067488E" w:rsidRPr="0067488E" w:rsidRDefault="0067488E" w:rsidP="002573C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first 3 or 4 letters of a word to check spelling, meaning or both of these in a dictionary</w:t>
            </w:r>
          </w:p>
        </w:tc>
      </w:tr>
      <w:tr w:rsidR="000915D5" w:rsidRPr="001F5FB5" w14:paraId="19D2D0D3" w14:textId="77777777" w:rsidTr="00290254">
        <w:trPr>
          <w:cantSplit/>
          <w:trHeight w:val="1860"/>
        </w:trPr>
        <w:tc>
          <w:tcPr>
            <w:tcW w:w="704" w:type="dxa"/>
            <w:shd w:val="clear" w:color="auto" w:fill="D9E2F3" w:themeFill="accent1" w:themeFillTint="33"/>
            <w:textDirection w:val="btLr"/>
          </w:tcPr>
          <w:p w14:paraId="438FB2AD" w14:textId="49DF260E" w:rsidR="000915D5" w:rsidRPr="001F5FB5" w:rsidRDefault="0067488E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Transcription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7AC66538" w14:textId="783F1364" w:rsidR="000915D5" w:rsidRPr="0067488E" w:rsidRDefault="0067488E" w:rsidP="002573C3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from memory simple sentences dictated by the teacher that include words using the GPC’s and common exception words taught so far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28261566" w14:textId="06AF3049" w:rsidR="000915D5" w:rsidRPr="0067488E" w:rsidRDefault="0067488E" w:rsidP="002573C3">
            <w:pPr>
              <w:pStyle w:val="ListParagraph"/>
              <w:numPr>
                <w:ilvl w:val="0"/>
                <w:numId w:val="3"/>
              </w:numPr>
              <w:ind w:left="118" w:hanging="142"/>
              <w:rPr>
                <w:rFonts w:ascii="Comic Sans MS" w:hAnsi="Comic Sans MS"/>
              </w:rPr>
            </w:pPr>
            <w:r w:rsidRPr="0067488E">
              <w:rPr>
                <w:rFonts w:ascii="Comic Sans MS" w:hAnsi="Comic Sans MS"/>
              </w:rPr>
              <w:t>Write from memory simple sentences dictated by the teacher that include words using the GPC’s and common exception words and punctuation taught so far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580FADDD" w14:textId="1951B31F" w:rsidR="000915D5" w:rsidRPr="0067488E" w:rsidRDefault="0067488E" w:rsidP="002573C3">
            <w:pPr>
              <w:pStyle w:val="ListParagraph"/>
              <w:numPr>
                <w:ilvl w:val="0"/>
                <w:numId w:val="3"/>
              </w:numPr>
              <w:ind w:left="150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7488E">
              <w:rPr>
                <w:rFonts w:ascii="Comic Sans MS" w:hAnsi="Comic Sans MS"/>
              </w:rPr>
              <w:t xml:space="preserve">Write from memory simple sentences dictated by the teacher </w:t>
            </w:r>
            <w:r>
              <w:rPr>
                <w:rFonts w:ascii="Comic Sans MS" w:hAnsi="Comic Sans MS"/>
              </w:rPr>
              <w:t>that include words</w:t>
            </w:r>
            <w:r w:rsidRPr="0067488E">
              <w:rPr>
                <w:rFonts w:ascii="Comic Sans MS" w:hAnsi="Comic Sans MS"/>
              </w:rPr>
              <w:t xml:space="preserve"> and punctuation taught so far</w:t>
            </w:r>
          </w:p>
        </w:tc>
        <w:tc>
          <w:tcPr>
            <w:tcW w:w="3769" w:type="dxa"/>
            <w:shd w:val="clear" w:color="auto" w:fill="D9E2F3" w:themeFill="accent1" w:themeFillTint="33"/>
          </w:tcPr>
          <w:p w14:paraId="6C8DDFE2" w14:textId="1C036F56" w:rsidR="001F5FB5" w:rsidRPr="001F5FB5" w:rsidRDefault="001F5FB5" w:rsidP="000915D5">
            <w:pPr>
              <w:rPr>
                <w:rFonts w:ascii="Comic Sans MS" w:hAnsi="Comic Sans MS"/>
              </w:rPr>
            </w:pPr>
          </w:p>
        </w:tc>
      </w:tr>
      <w:tr w:rsidR="000915D5" w:rsidRPr="001F5FB5" w14:paraId="5E7498BC" w14:textId="77777777" w:rsidTr="00290254">
        <w:trPr>
          <w:cantSplit/>
          <w:trHeight w:val="1860"/>
        </w:trPr>
        <w:tc>
          <w:tcPr>
            <w:tcW w:w="704" w:type="dxa"/>
            <w:shd w:val="clear" w:color="auto" w:fill="FBE4D5" w:themeFill="accent2" w:themeFillTint="33"/>
            <w:textDirection w:val="btLr"/>
          </w:tcPr>
          <w:p w14:paraId="2D14871A" w14:textId="3127F3A9" w:rsidR="000915D5" w:rsidRPr="001F5FB5" w:rsidRDefault="0067488E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Handwriting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5280AD7" w14:textId="77777777" w:rsidR="000915D5" w:rsidRDefault="0067488E" w:rsidP="002573C3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 correctly at a table</w:t>
            </w:r>
            <w:r w:rsidR="009A67FE">
              <w:rPr>
                <w:rFonts w:ascii="Comic Sans MS" w:hAnsi="Comic Sans MS"/>
              </w:rPr>
              <w:t>, holding a pencil comfortably and correctly</w:t>
            </w:r>
          </w:p>
          <w:p w14:paraId="757EB6BE" w14:textId="77777777" w:rsidR="009A67FE" w:rsidRDefault="009A67FE" w:rsidP="002573C3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form lower case letters in the correct direction, starting and finishing in the correct place</w:t>
            </w:r>
          </w:p>
          <w:p w14:paraId="74AC8EEC" w14:textId="77777777" w:rsidR="009A67FE" w:rsidRDefault="009A67FE" w:rsidP="002573C3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 Capital Letters</w:t>
            </w:r>
          </w:p>
          <w:p w14:paraId="7FFF0161" w14:textId="77777777" w:rsidR="009A67FE" w:rsidRDefault="009A67FE" w:rsidP="002573C3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 digits 0-9</w:t>
            </w:r>
          </w:p>
          <w:p w14:paraId="078FAA4B" w14:textId="6493C669" w:rsidR="009A67FE" w:rsidRPr="0067488E" w:rsidRDefault="009A67FE" w:rsidP="002573C3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which letters belong to which handwriting “families” and to practise these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5F60382" w14:textId="77777777" w:rsidR="000915D5" w:rsidRDefault="009A67FE" w:rsidP="002573C3">
            <w:pPr>
              <w:pStyle w:val="ListParagraph"/>
              <w:numPr>
                <w:ilvl w:val="0"/>
                <w:numId w:val="4"/>
              </w:numPr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Form lower case letters of the correct size and relative to one another</w:t>
            </w:r>
          </w:p>
          <w:p w14:paraId="090D3363" w14:textId="77777777" w:rsidR="009A67FE" w:rsidRDefault="009A67FE" w:rsidP="002573C3">
            <w:pPr>
              <w:pStyle w:val="ListParagraph"/>
              <w:numPr>
                <w:ilvl w:val="0"/>
                <w:numId w:val="4"/>
              </w:numPr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using some of the diagonal and horizontal strokes needed to join letters and understand which letters, when adjacent to one another, are best left unjoined</w:t>
            </w:r>
          </w:p>
          <w:p w14:paraId="09626560" w14:textId="77777777" w:rsidR="009A67FE" w:rsidRDefault="009A67FE" w:rsidP="002573C3">
            <w:pPr>
              <w:pStyle w:val="ListParagraph"/>
              <w:numPr>
                <w:ilvl w:val="0"/>
                <w:numId w:val="4"/>
              </w:numPr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Write Capital Letters and digits of the correct size, orientation and relationship to one another and to lower case letters</w:t>
            </w:r>
          </w:p>
          <w:p w14:paraId="2D84BB6A" w14:textId="4D58615D" w:rsidR="009A67FE" w:rsidRPr="009A67FE" w:rsidRDefault="009A67FE" w:rsidP="002573C3">
            <w:pPr>
              <w:pStyle w:val="ListParagraph"/>
              <w:numPr>
                <w:ilvl w:val="0"/>
                <w:numId w:val="4"/>
              </w:numPr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spacing between words that reflects the size of the letters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4BA9EC62" w14:textId="77777777" w:rsidR="000915D5" w:rsidRDefault="009A67FE" w:rsidP="002573C3">
            <w:pPr>
              <w:pStyle w:val="ListParagraph"/>
              <w:numPr>
                <w:ilvl w:val="0"/>
                <w:numId w:val="4"/>
              </w:numPr>
              <w:ind w:left="292" w:hanging="29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diagonal and horizontal strokes that are needed to join letters and understand which letters, when adjacent to one another, are best left unjoined</w:t>
            </w:r>
          </w:p>
          <w:p w14:paraId="5816A5E0" w14:textId="64D81467" w:rsidR="009A67FE" w:rsidRPr="009A67FE" w:rsidRDefault="009A67FE" w:rsidP="002573C3">
            <w:pPr>
              <w:pStyle w:val="ListParagraph"/>
              <w:numPr>
                <w:ilvl w:val="0"/>
                <w:numId w:val="4"/>
              </w:numPr>
              <w:ind w:left="292" w:hanging="29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the legibility, consistency and quality of their handwriting</w:t>
            </w:r>
          </w:p>
        </w:tc>
        <w:tc>
          <w:tcPr>
            <w:tcW w:w="3769" w:type="dxa"/>
            <w:shd w:val="clear" w:color="auto" w:fill="FBE4D5" w:themeFill="accent2" w:themeFillTint="33"/>
          </w:tcPr>
          <w:p w14:paraId="0C79E31C" w14:textId="77777777" w:rsidR="001F5FB5" w:rsidRDefault="009A67FE" w:rsidP="002573C3">
            <w:pPr>
              <w:pStyle w:val="ListParagraph"/>
              <w:numPr>
                <w:ilvl w:val="0"/>
                <w:numId w:val="4"/>
              </w:numPr>
              <w:ind w:left="304" w:hanging="30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Choosing which shape of letter to use when given choices and deciding whether or not to join specific letters</w:t>
            </w:r>
          </w:p>
          <w:p w14:paraId="77E67071" w14:textId="1656BF15" w:rsidR="00DB3C20" w:rsidRPr="009A67FE" w:rsidRDefault="00DB3C20" w:rsidP="002573C3">
            <w:pPr>
              <w:pStyle w:val="ListParagraph"/>
              <w:numPr>
                <w:ilvl w:val="0"/>
                <w:numId w:val="4"/>
              </w:numPr>
              <w:ind w:left="304" w:hanging="30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Choosing the writing implement that is best suited for the task</w:t>
            </w:r>
          </w:p>
        </w:tc>
      </w:tr>
      <w:tr w:rsidR="00937300" w:rsidRPr="001F5FB5" w14:paraId="4D1A7136" w14:textId="77777777" w:rsidTr="00290254">
        <w:trPr>
          <w:cantSplit/>
          <w:trHeight w:val="1860"/>
        </w:trPr>
        <w:tc>
          <w:tcPr>
            <w:tcW w:w="704" w:type="dxa"/>
            <w:shd w:val="clear" w:color="auto" w:fill="FDD3FD"/>
            <w:textDirection w:val="btLr"/>
          </w:tcPr>
          <w:p w14:paraId="4C63C46D" w14:textId="79F38AA2" w:rsidR="00937300" w:rsidRPr="001F5FB5" w:rsidRDefault="00DB3C20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Contexts for Writing</w:t>
            </w:r>
          </w:p>
        </w:tc>
        <w:tc>
          <w:tcPr>
            <w:tcW w:w="3544" w:type="dxa"/>
            <w:shd w:val="clear" w:color="auto" w:fill="FDD3FD"/>
          </w:tcPr>
          <w:p w14:paraId="2A736D67" w14:textId="5B901724" w:rsidR="00937300" w:rsidRPr="001F5FB5" w:rsidRDefault="00937300" w:rsidP="000915D5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FDD3FD"/>
          </w:tcPr>
          <w:p w14:paraId="79A521D0" w14:textId="77777777" w:rsidR="00937300" w:rsidRDefault="00DB3C20" w:rsidP="002573C3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narratives about personal experiences and those of others (real and fictional)</w:t>
            </w:r>
          </w:p>
          <w:p w14:paraId="7FBBBF79" w14:textId="77777777" w:rsidR="00DB3C20" w:rsidRDefault="00DB3C20" w:rsidP="002573C3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about real events</w:t>
            </w:r>
          </w:p>
          <w:p w14:paraId="1FE2A596" w14:textId="77777777" w:rsidR="00DB3C20" w:rsidRDefault="00DB3C20" w:rsidP="002573C3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poetry</w:t>
            </w:r>
          </w:p>
          <w:p w14:paraId="2938E029" w14:textId="0CBA4F0A" w:rsidR="00DB3C20" w:rsidRPr="00DB3C20" w:rsidRDefault="00DB3C20" w:rsidP="002573C3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for different purposes</w:t>
            </w:r>
          </w:p>
        </w:tc>
        <w:tc>
          <w:tcPr>
            <w:tcW w:w="3686" w:type="dxa"/>
            <w:shd w:val="clear" w:color="auto" w:fill="FDD3FD"/>
          </w:tcPr>
          <w:p w14:paraId="05FC5346" w14:textId="3372C4D0" w:rsidR="00937300" w:rsidRPr="00DB3C20" w:rsidRDefault="00DB3C20" w:rsidP="002573C3">
            <w:pPr>
              <w:pStyle w:val="ListParagraph"/>
              <w:numPr>
                <w:ilvl w:val="0"/>
                <w:numId w:val="5"/>
              </w:numPr>
              <w:ind w:left="150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Discussing writing similar to that in which they are planning to write in order to understand and learn from its structure, vocabulary and grammar</w:t>
            </w:r>
          </w:p>
        </w:tc>
        <w:tc>
          <w:tcPr>
            <w:tcW w:w="3769" w:type="dxa"/>
            <w:shd w:val="clear" w:color="auto" w:fill="FDD3FD"/>
          </w:tcPr>
          <w:p w14:paraId="7E058337" w14:textId="77777777" w:rsidR="00937300" w:rsidRDefault="00DB3C20" w:rsidP="002573C3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the audience for and the purpose of the writing, selecting appropriate form and using other similar writing as models for their own</w:t>
            </w:r>
          </w:p>
          <w:p w14:paraId="3C1357C2" w14:textId="5F0A5614" w:rsidR="00DB3C20" w:rsidRPr="00DB3C20" w:rsidRDefault="00DB3C20" w:rsidP="002573C3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writing narratives, considering how authors have developed characters and settings in what pupils have read, listened to, or seen performed</w:t>
            </w:r>
          </w:p>
        </w:tc>
      </w:tr>
      <w:tr w:rsidR="00937300" w:rsidRPr="001F5FB5" w14:paraId="44EE3E65" w14:textId="77777777" w:rsidTr="00290254">
        <w:trPr>
          <w:cantSplit/>
          <w:trHeight w:val="1860"/>
        </w:trPr>
        <w:tc>
          <w:tcPr>
            <w:tcW w:w="704" w:type="dxa"/>
            <w:shd w:val="clear" w:color="auto" w:fill="D5F6FB"/>
            <w:textDirection w:val="btLr"/>
          </w:tcPr>
          <w:p w14:paraId="54D392A9" w14:textId="6DAAD907" w:rsidR="00937300" w:rsidRPr="001F5FB5" w:rsidRDefault="00DB3C20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Planning Writing</w:t>
            </w:r>
          </w:p>
        </w:tc>
        <w:tc>
          <w:tcPr>
            <w:tcW w:w="3544" w:type="dxa"/>
            <w:shd w:val="clear" w:color="auto" w:fill="D5F6FB"/>
          </w:tcPr>
          <w:p w14:paraId="0F6C40D0" w14:textId="77777777" w:rsidR="00937300" w:rsidRDefault="000042C6" w:rsidP="002573C3">
            <w:pPr>
              <w:pStyle w:val="ListParagraph"/>
              <w:numPr>
                <w:ilvl w:val="0"/>
                <w:numId w:val="6"/>
              </w:numPr>
              <w:ind w:left="325" w:hanging="3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Saying out loud what they are going to write about</w:t>
            </w:r>
          </w:p>
          <w:p w14:paraId="53AE48D7" w14:textId="4A8C4213" w:rsidR="000042C6" w:rsidRPr="00DB3C20" w:rsidRDefault="000042C6" w:rsidP="002573C3">
            <w:pPr>
              <w:pStyle w:val="ListParagraph"/>
              <w:numPr>
                <w:ilvl w:val="0"/>
                <w:numId w:val="6"/>
              </w:numPr>
              <w:ind w:left="325" w:hanging="3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Composing a sentence orally before writing it</w:t>
            </w:r>
          </w:p>
        </w:tc>
        <w:tc>
          <w:tcPr>
            <w:tcW w:w="3685" w:type="dxa"/>
            <w:shd w:val="clear" w:color="auto" w:fill="D5F6FB"/>
          </w:tcPr>
          <w:p w14:paraId="602D4C13" w14:textId="07E19BFE" w:rsidR="00937300" w:rsidRPr="000042C6" w:rsidRDefault="000042C6" w:rsidP="002573C3">
            <w:pPr>
              <w:pStyle w:val="ListParagraph"/>
              <w:numPr>
                <w:ilvl w:val="0"/>
                <w:numId w:val="6"/>
              </w:numPr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Planning or saying out loud what they are going to write about</w:t>
            </w:r>
          </w:p>
        </w:tc>
        <w:tc>
          <w:tcPr>
            <w:tcW w:w="3686" w:type="dxa"/>
            <w:shd w:val="clear" w:color="auto" w:fill="D5F6FB"/>
          </w:tcPr>
          <w:p w14:paraId="5B2EC587" w14:textId="77777777" w:rsidR="00937300" w:rsidRDefault="000042C6" w:rsidP="002573C3">
            <w:pPr>
              <w:pStyle w:val="ListParagraph"/>
              <w:numPr>
                <w:ilvl w:val="0"/>
                <w:numId w:val="6"/>
              </w:numPr>
              <w:ind w:left="292" w:hanging="29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Discussing and recording ideas</w:t>
            </w:r>
          </w:p>
          <w:p w14:paraId="44CC6B4A" w14:textId="4EA3CB62" w:rsidR="000042C6" w:rsidRPr="000042C6" w:rsidRDefault="000042C6" w:rsidP="002573C3">
            <w:pPr>
              <w:pStyle w:val="ListParagraph"/>
              <w:numPr>
                <w:ilvl w:val="0"/>
                <w:numId w:val="6"/>
              </w:numPr>
              <w:ind w:left="292" w:hanging="29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Composing and rehearsing sentences orally (including dialogue), progressively building a varied and rich vocabulary and an increasing range of sentence structures</w:t>
            </w:r>
          </w:p>
        </w:tc>
        <w:tc>
          <w:tcPr>
            <w:tcW w:w="3769" w:type="dxa"/>
            <w:shd w:val="clear" w:color="auto" w:fill="D5F6FB"/>
          </w:tcPr>
          <w:p w14:paraId="713CCF6B" w14:textId="71B79926" w:rsidR="001F5FB5" w:rsidRPr="000042C6" w:rsidRDefault="000042C6" w:rsidP="002573C3">
            <w:pPr>
              <w:pStyle w:val="ListParagraph"/>
              <w:numPr>
                <w:ilvl w:val="0"/>
                <w:numId w:val="6"/>
              </w:numPr>
              <w:ind w:left="158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Noting and developing initial ideas, drawing on reading and research where necessary</w:t>
            </w:r>
          </w:p>
        </w:tc>
      </w:tr>
      <w:tr w:rsidR="00937300" w:rsidRPr="001F5FB5" w14:paraId="4F91304D" w14:textId="77777777" w:rsidTr="00290254">
        <w:trPr>
          <w:cantSplit/>
          <w:trHeight w:val="1550"/>
        </w:trPr>
        <w:tc>
          <w:tcPr>
            <w:tcW w:w="704" w:type="dxa"/>
            <w:shd w:val="clear" w:color="auto" w:fill="FFF2CC" w:themeFill="accent4" w:themeFillTint="33"/>
            <w:textDirection w:val="btLr"/>
          </w:tcPr>
          <w:p w14:paraId="14AC4D3D" w14:textId="71170D59" w:rsidR="00937300" w:rsidRPr="001F5FB5" w:rsidRDefault="00C6440A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Drafting Writing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1560F19" w14:textId="6E4C5972" w:rsidR="00C6440A" w:rsidRPr="00C6440A" w:rsidRDefault="006F478C" w:rsidP="002573C3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7"/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C6440A">
              <w:rPr>
                <w:rFonts w:ascii="Comic Sans MS" w:hAnsi="Comic Sans MS"/>
                <w:w w:val="105"/>
              </w:rPr>
              <w:t xml:space="preserve">equencing sentences to form </w:t>
            </w:r>
            <w:r w:rsidR="00C6440A" w:rsidRPr="00C6440A">
              <w:rPr>
                <w:rFonts w:ascii="Comic Sans MS" w:hAnsi="Comic Sans MS"/>
                <w:w w:val="105"/>
              </w:rPr>
              <w:t>short</w:t>
            </w:r>
            <w:r w:rsidR="00C6440A" w:rsidRPr="00C6440A">
              <w:rPr>
                <w:rFonts w:ascii="Comic Sans MS" w:hAnsi="Comic Sans MS"/>
                <w:spacing w:val="-17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narratives</w:t>
            </w:r>
          </w:p>
          <w:p w14:paraId="311BCA0B" w14:textId="727972B4" w:rsidR="00937300" w:rsidRPr="00C6440A" w:rsidRDefault="006F478C" w:rsidP="002573C3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R</w:t>
            </w:r>
            <w:r w:rsidR="00C6440A" w:rsidRPr="00C6440A">
              <w:rPr>
                <w:rFonts w:ascii="Comic Sans MS" w:hAnsi="Comic Sans MS"/>
                <w:w w:val="105"/>
              </w:rPr>
              <w:t>e-reading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what</w:t>
            </w:r>
            <w:r w:rsidR="00C6440A"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they</w:t>
            </w:r>
            <w:r w:rsidR="00C6440A" w:rsidRPr="00C644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have</w:t>
            </w:r>
            <w:r w:rsidR="00C6440A" w:rsidRPr="00C644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written</w:t>
            </w:r>
            <w:r w:rsidR="00C6440A"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to</w:t>
            </w:r>
            <w:r w:rsidR="00C6440A"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check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that</w:t>
            </w:r>
            <w:r w:rsidR="00C6440A"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it</w:t>
            </w:r>
            <w:r w:rsidR="00C6440A"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makes sense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4959CD2C" w14:textId="69C427DF" w:rsidR="00C6440A" w:rsidRPr="00C6440A" w:rsidRDefault="006F478C" w:rsidP="002573C3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before="7" w:line="261" w:lineRule="auto"/>
              <w:ind w:left="0" w:right="681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W</w:t>
            </w:r>
            <w:r w:rsidR="00C6440A" w:rsidRPr="00C6440A">
              <w:rPr>
                <w:rFonts w:ascii="Comic Sans MS" w:hAnsi="Comic Sans MS"/>
                <w:w w:val="105"/>
              </w:rPr>
              <w:t>riting</w:t>
            </w:r>
            <w:r w:rsidR="00C6440A" w:rsidRPr="00C644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down</w:t>
            </w:r>
            <w:r w:rsidR="00C6440A"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ideas</w:t>
            </w:r>
            <w:r w:rsidR="00C6440A" w:rsidRPr="00C644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and/or</w:t>
            </w:r>
            <w:r w:rsidR="00C6440A" w:rsidRPr="00C644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key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words,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including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new vocabulary</w:t>
            </w:r>
          </w:p>
          <w:p w14:paraId="1222DA45" w14:textId="1520DA44" w:rsidR="00937300" w:rsidRPr="001F5FB5" w:rsidRDefault="00C6440A" w:rsidP="00C6440A">
            <w:pPr>
              <w:rPr>
                <w:rFonts w:ascii="Comic Sans MS" w:hAnsi="Comic Sans MS"/>
              </w:rPr>
            </w:pPr>
            <w:r w:rsidRPr="00C6440A">
              <w:rPr>
                <w:rFonts w:ascii="Comic Sans MS" w:hAnsi="Comic Sans MS"/>
                <w:w w:val="105"/>
              </w:rPr>
              <w:t>encapsulating</w:t>
            </w:r>
            <w:r w:rsidRPr="00C644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what</w:t>
            </w:r>
            <w:r w:rsidRPr="00C6440A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they</w:t>
            </w:r>
            <w:r w:rsidRPr="00C644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want</w:t>
            </w:r>
            <w:r w:rsidRPr="00C6440A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to</w:t>
            </w:r>
            <w:r w:rsidRPr="00C644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say,</w:t>
            </w:r>
            <w:r w:rsidRPr="00C644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sentence</w:t>
            </w:r>
            <w:r w:rsidRPr="00C644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by</w:t>
            </w:r>
            <w:r w:rsidRPr="00C644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sentence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5E1C4D79" w14:textId="1762A90C" w:rsidR="001F5FB5" w:rsidRPr="00C6440A" w:rsidRDefault="006F478C" w:rsidP="002573C3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before="7"/>
              <w:ind w:left="150" w:hanging="1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O</w:t>
            </w:r>
            <w:r w:rsidR="00C60EE9">
              <w:rPr>
                <w:rFonts w:ascii="Comic Sans MS" w:hAnsi="Comic Sans MS"/>
                <w:w w:val="105"/>
              </w:rPr>
              <w:t xml:space="preserve">rganising paragraphs around </w:t>
            </w:r>
            <w:r w:rsidR="00C6440A" w:rsidRPr="00C6440A">
              <w:rPr>
                <w:rFonts w:ascii="Comic Sans MS" w:hAnsi="Comic Sans MS"/>
                <w:w w:val="105"/>
              </w:rPr>
              <w:t>the</w:t>
            </w:r>
            <w:r>
              <w:rPr>
                <w:rFonts w:ascii="Comic Sans MS" w:hAnsi="Comic Sans MS"/>
                <w:w w:val="105"/>
              </w:rPr>
              <w:t xml:space="preserve"> ma</w:t>
            </w:r>
            <w:r w:rsidR="00C6440A" w:rsidRPr="00C6440A">
              <w:rPr>
                <w:rFonts w:ascii="Comic Sans MS" w:hAnsi="Comic Sans MS"/>
                <w:w w:val="105"/>
              </w:rPr>
              <w:t>in narratives, creating settings, characters and</w:t>
            </w:r>
            <w:r w:rsidR="00C6440A" w:rsidRPr="00C6440A">
              <w:rPr>
                <w:rFonts w:ascii="Comic Sans MS" w:hAnsi="Comic Sans MS"/>
                <w:spacing w:val="-25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plot in</w:t>
            </w:r>
            <w:r w:rsidR="00C6440A" w:rsidRPr="00C6440A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non-narrative</w:t>
            </w:r>
            <w:r w:rsidR="00C6440A" w:rsidRPr="00C6440A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material,</w:t>
            </w:r>
            <w:r w:rsidR="00C6440A" w:rsidRPr="00C6440A">
              <w:rPr>
                <w:rFonts w:ascii="Comic Sans MS" w:hAnsi="Comic Sans MS"/>
                <w:spacing w:val="-16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using</w:t>
            </w:r>
            <w:r w:rsidR="00C6440A" w:rsidRPr="00C6440A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simple</w:t>
            </w:r>
            <w:r w:rsidR="00C6440A" w:rsidRPr="00C6440A">
              <w:rPr>
                <w:rFonts w:ascii="Comic Sans MS" w:hAnsi="Comic Sans MS"/>
                <w:spacing w:val="-16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organisational</w:t>
            </w:r>
            <w:r w:rsidR="00C6440A" w:rsidRPr="00C6440A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devices (headings &amp;</w:t>
            </w:r>
            <w:r w:rsidR="00C6440A" w:rsidRPr="00C6440A">
              <w:rPr>
                <w:rFonts w:ascii="Comic Sans MS" w:hAnsi="Comic Sans MS"/>
                <w:spacing w:val="-3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subheadings)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039CDF3B" w14:textId="7A475CCA" w:rsidR="00C6440A" w:rsidRPr="00C6440A" w:rsidRDefault="006F478C" w:rsidP="002573C3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before="7" w:line="261" w:lineRule="auto"/>
              <w:ind w:right="21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C6440A" w:rsidRPr="00C6440A">
              <w:rPr>
                <w:rFonts w:ascii="Comic Sans MS" w:hAnsi="Comic Sans MS"/>
                <w:w w:val="105"/>
              </w:rPr>
              <w:t>electing</w:t>
            </w:r>
            <w:r w:rsidR="00C6440A" w:rsidRPr="00C6440A">
              <w:rPr>
                <w:rFonts w:ascii="Comic Sans MS" w:hAnsi="Comic Sans MS"/>
                <w:spacing w:val="-16"/>
                <w:w w:val="105"/>
              </w:rPr>
              <w:t xml:space="preserve"> </w:t>
            </w:r>
            <w:r w:rsidR="00C6440A">
              <w:rPr>
                <w:rFonts w:ascii="Comic Sans MS" w:hAnsi="Comic Sans MS"/>
                <w:w w:val="105"/>
              </w:rPr>
              <w:t>appropriate</w:t>
            </w:r>
          </w:p>
          <w:p w14:paraId="0E19D665" w14:textId="63FD3310" w:rsidR="00C6440A" w:rsidRPr="00C6440A" w:rsidRDefault="00C6440A" w:rsidP="00C6440A">
            <w:pPr>
              <w:pStyle w:val="TableParagraph"/>
              <w:tabs>
                <w:tab w:val="left" w:pos="148"/>
              </w:tabs>
              <w:spacing w:before="7" w:line="261" w:lineRule="auto"/>
              <w:ind w:left="162" w:right="21"/>
              <w:rPr>
                <w:rFonts w:ascii="Comic Sans MS" w:hAnsi="Comic Sans MS"/>
              </w:rPr>
            </w:pPr>
            <w:r w:rsidRPr="00C6440A">
              <w:rPr>
                <w:rFonts w:ascii="Comic Sans MS" w:hAnsi="Comic Sans MS"/>
                <w:w w:val="105"/>
              </w:rPr>
              <w:t>grammar</w:t>
            </w:r>
            <w:r w:rsidRPr="00C644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and</w:t>
            </w:r>
            <w:r w:rsidRPr="00C6440A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vocabulary,</w:t>
            </w:r>
            <w:r w:rsidRPr="00C6440A">
              <w:rPr>
                <w:rFonts w:ascii="Comic Sans MS" w:hAnsi="Comic Sans MS"/>
                <w:spacing w:val="-16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understanding how such choices can change and enhance</w:t>
            </w:r>
            <w:r w:rsidRPr="00C6440A">
              <w:rPr>
                <w:rFonts w:ascii="Comic Sans MS" w:hAnsi="Comic Sans MS"/>
                <w:spacing w:val="-25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meaning</w:t>
            </w:r>
          </w:p>
          <w:p w14:paraId="10429F7C" w14:textId="026C097F" w:rsidR="00C6440A" w:rsidRPr="00C6440A" w:rsidRDefault="00C6440A" w:rsidP="002573C3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261" w:lineRule="auto"/>
              <w:ind w:left="20" w:right="125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I</w:t>
            </w:r>
            <w:r w:rsidRPr="00C6440A">
              <w:rPr>
                <w:rFonts w:ascii="Comic Sans MS" w:hAnsi="Comic Sans MS"/>
                <w:w w:val="105"/>
              </w:rPr>
              <w:t>n</w:t>
            </w:r>
            <w:r w:rsidRPr="00C644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narratives,</w:t>
            </w:r>
            <w:r w:rsidRPr="00C644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describing</w:t>
            </w:r>
            <w:r w:rsidRPr="00C644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settings,</w:t>
            </w:r>
            <w:r w:rsidRPr="00C6440A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characters</w:t>
            </w:r>
            <w:r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and</w:t>
            </w:r>
            <w:r w:rsidRPr="00C644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atmosphere and</w:t>
            </w:r>
            <w:r w:rsidRPr="00C644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integrating</w:t>
            </w:r>
            <w:r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dialogue</w:t>
            </w:r>
            <w:r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to</w:t>
            </w:r>
            <w:r w:rsidRPr="00C644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convey</w:t>
            </w:r>
            <w:r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character</w:t>
            </w:r>
            <w:r w:rsidRPr="00C644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and</w:t>
            </w:r>
            <w:r w:rsidRPr="00C644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advance</w:t>
            </w:r>
            <w:r w:rsidRPr="00C644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the action</w:t>
            </w:r>
          </w:p>
          <w:p w14:paraId="66ED13C3" w14:textId="0E060949" w:rsidR="00C6440A" w:rsidRPr="00C6440A" w:rsidRDefault="00C6440A" w:rsidP="002573C3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181" w:lineRule="exact"/>
              <w:ind w:hanging="74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P</w:t>
            </w:r>
            <w:r w:rsidRPr="00C6440A">
              <w:rPr>
                <w:rFonts w:ascii="Comic Sans MS" w:hAnsi="Comic Sans MS"/>
                <w:w w:val="105"/>
              </w:rPr>
              <w:t>récising longer</w:t>
            </w:r>
            <w:r w:rsidRPr="00C6440A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passages</w:t>
            </w:r>
          </w:p>
          <w:p w14:paraId="301C1721" w14:textId="77777777" w:rsidR="00C6440A" w:rsidRPr="00C6440A" w:rsidRDefault="00C6440A" w:rsidP="00C6440A">
            <w:pPr>
              <w:pStyle w:val="TableParagraph"/>
              <w:tabs>
                <w:tab w:val="left" w:pos="148"/>
              </w:tabs>
              <w:spacing w:before="14" w:line="261" w:lineRule="auto"/>
              <w:ind w:right="306"/>
              <w:rPr>
                <w:rFonts w:ascii="Comic Sans MS" w:hAnsi="Comic Sans MS"/>
              </w:rPr>
            </w:pPr>
            <w:r w:rsidRPr="00C6440A">
              <w:rPr>
                <w:rFonts w:ascii="Comic Sans MS" w:hAnsi="Comic Sans MS"/>
                <w:w w:val="105"/>
              </w:rPr>
              <w:t>using</w:t>
            </w:r>
            <w:r w:rsidRPr="00C644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a</w:t>
            </w:r>
            <w:r w:rsidRPr="00C644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wide</w:t>
            </w:r>
            <w:r w:rsidRPr="00C644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range</w:t>
            </w:r>
            <w:r w:rsidRPr="00C644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of</w:t>
            </w:r>
            <w:r w:rsidRPr="00C644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devices</w:t>
            </w:r>
            <w:r w:rsidRPr="00C644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to</w:t>
            </w:r>
            <w:r w:rsidRPr="00C644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build</w:t>
            </w:r>
            <w:r w:rsidRPr="00C644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cohesion</w:t>
            </w:r>
            <w:r w:rsidRPr="00C644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within</w:t>
            </w:r>
            <w:r w:rsidRPr="00C644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and across</w:t>
            </w:r>
            <w:r w:rsidRPr="00C6440A">
              <w:rPr>
                <w:rFonts w:ascii="Comic Sans MS" w:hAnsi="Comic Sans MS"/>
                <w:spacing w:val="-1"/>
                <w:w w:val="105"/>
              </w:rPr>
              <w:t xml:space="preserve"> </w:t>
            </w:r>
            <w:r w:rsidRPr="00C6440A">
              <w:rPr>
                <w:rFonts w:ascii="Comic Sans MS" w:hAnsi="Comic Sans MS"/>
                <w:w w:val="105"/>
              </w:rPr>
              <w:t>paragraphs</w:t>
            </w:r>
          </w:p>
          <w:p w14:paraId="7ED514F0" w14:textId="2AE57A9D" w:rsidR="00937300" w:rsidRPr="00C6440A" w:rsidRDefault="006F478C" w:rsidP="002573C3">
            <w:pPr>
              <w:pStyle w:val="ListParagraph"/>
              <w:numPr>
                <w:ilvl w:val="0"/>
                <w:numId w:val="9"/>
              </w:numPr>
              <w:ind w:left="154" w:hanging="15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C6440A" w:rsidRPr="00C6440A">
              <w:rPr>
                <w:rFonts w:ascii="Comic Sans MS" w:hAnsi="Comic Sans MS"/>
                <w:w w:val="105"/>
              </w:rPr>
              <w:t>sing</w:t>
            </w:r>
            <w:r w:rsidR="00C6440A" w:rsidRPr="00C644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further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organisational</w:t>
            </w:r>
            <w:r w:rsidR="00C6440A" w:rsidRPr="00C644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and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presentational</w:t>
            </w:r>
            <w:r w:rsidR="00C6440A" w:rsidRPr="00C644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devices</w:t>
            </w:r>
            <w:r w:rsidR="00C6440A" w:rsidRPr="00C644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to structure text and to guide the</w:t>
            </w:r>
            <w:r w:rsidR="00C6440A" w:rsidRPr="00C6440A">
              <w:rPr>
                <w:rFonts w:ascii="Comic Sans MS" w:hAnsi="Comic Sans MS"/>
                <w:spacing w:val="-19"/>
                <w:w w:val="105"/>
              </w:rPr>
              <w:t xml:space="preserve"> </w:t>
            </w:r>
            <w:r w:rsidR="00C6440A" w:rsidRPr="00C6440A">
              <w:rPr>
                <w:rFonts w:ascii="Comic Sans MS" w:hAnsi="Comic Sans MS"/>
                <w:w w:val="105"/>
              </w:rPr>
              <w:t>reader</w:t>
            </w:r>
          </w:p>
        </w:tc>
      </w:tr>
      <w:tr w:rsidR="00937300" w:rsidRPr="001F5FB5" w14:paraId="612870EE" w14:textId="77777777" w:rsidTr="00290254">
        <w:trPr>
          <w:cantSplit/>
          <w:trHeight w:val="928"/>
        </w:trPr>
        <w:tc>
          <w:tcPr>
            <w:tcW w:w="704" w:type="dxa"/>
            <w:shd w:val="clear" w:color="auto" w:fill="E2EFD9" w:themeFill="accent6" w:themeFillTint="33"/>
            <w:textDirection w:val="btLr"/>
          </w:tcPr>
          <w:p w14:paraId="7258F6EE" w14:textId="0379AEC0" w:rsidR="00937300" w:rsidRPr="001F5FB5" w:rsidRDefault="007B290A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Editing Writing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6EFFA809" w14:textId="474B6127" w:rsidR="00937300" w:rsidRPr="006F478C" w:rsidRDefault="006F478C" w:rsidP="002573C3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Comic Sans MS" w:hAnsi="Comic Sans MS"/>
              </w:rPr>
            </w:pPr>
            <w:r w:rsidRPr="006F478C">
              <w:rPr>
                <w:rFonts w:ascii="Comic Sans MS" w:hAnsi="Comic Sans MS"/>
                <w:w w:val="105"/>
              </w:rPr>
              <w:t>D</w:t>
            </w:r>
            <w:r w:rsidR="007B290A" w:rsidRPr="006F478C">
              <w:rPr>
                <w:rFonts w:ascii="Comic Sans MS" w:hAnsi="Comic Sans MS"/>
                <w:w w:val="105"/>
              </w:rPr>
              <w:t>iscuss</w:t>
            </w:r>
            <w:r w:rsidR="007B290A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what</w:t>
            </w:r>
            <w:r w:rsidR="007B290A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they</w:t>
            </w:r>
            <w:r w:rsidR="007B290A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have</w:t>
            </w:r>
            <w:r w:rsidR="007B290A"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written</w:t>
            </w:r>
            <w:r w:rsidR="007B290A" w:rsidRPr="006F478C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with</w:t>
            </w:r>
            <w:r w:rsidR="007B290A" w:rsidRPr="006F478C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the</w:t>
            </w:r>
            <w:r w:rsidR="007B290A"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teacher</w:t>
            </w:r>
            <w:r w:rsidR="007B290A" w:rsidRPr="006F478C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or</w:t>
            </w:r>
            <w:r w:rsidR="007B290A" w:rsidRPr="006F478C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other pupils</w:t>
            </w:r>
          </w:p>
          <w:p w14:paraId="4B8550C7" w14:textId="77777777" w:rsidR="007B290A" w:rsidRDefault="007B290A" w:rsidP="00937300">
            <w:pPr>
              <w:rPr>
                <w:rFonts w:ascii="Comic Sans MS" w:hAnsi="Comic Sans MS"/>
              </w:rPr>
            </w:pPr>
          </w:p>
          <w:p w14:paraId="35BF6292" w14:textId="77777777" w:rsidR="007B290A" w:rsidRDefault="007B290A" w:rsidP="00937300">
            <w:pPr>
              <w:rPr>
                <w:rFonts w:ascii="Comic Sans MS" w:hAnsi="Comic Sans MS"/>
              </w:rPr>
            </w:pPr>
          </w:p>
          <w:p w14:paraId="379F1499" w14:textId="77777777" w:rsidR="007B290A" w:rsidRDefault="007B290A" w:rsidP="00937300">
            <w:pPr>
              <w:rPr>
                <w:rFonts w:ascii="Comic Sans MS" w:hAnsi="Comic Sans MS"/>
              </w:rPr>
            </w:pPr>
          </w:p>
          <w:p w14:paraId="4DA7BE8E" w14:textId="77777777" w:rsidR="007B290A" w:rsidRDefault="007B290A" w:rsidP="00937300">
            <w:pPr>
              <w:rPr>
                <w:rFonts w:ascii="Comic Sans MS" w:hAnsi="Comic Sans MS"/>
              </w:rPr>
            </w:pPr>
          </w:p>
          <w:p w14:paraId="1BF87487" w14:textId="77777777" w:rsidR="007B290A" w:rsidRDefault="007B290A" w:rsidP="00937300">
            <w:pPr>
              <w:rPr>
                <w:rFonts w:ascii="Comic Sans MS" w:hAnsi="Comic Sans MS"/>
              </w:rPr>
            </w:pPr>
          </w:p>
          <w:p w14:paraId="4AC0375D" w14:textId="77777777" w:rsidR="007B290A" w:rsidRDefault="007B290A" w:rsidP="00937300">
            <w:pPr>
              <w:rPr>
                <w:rFonts w:ascii="Comic Sans MS" w:hAnsi="Comic Sans MS"/>
              </w:rPr>
            </w:pPr>
          </w:p>
          <w:p w14:paraId="5A0605AA" w14:textId="259B1D4F" w:rsidR="007B290A" w:rsidRPr="001F5FB5" w:rsidRDefault="007B290A" w:rsidP="00937300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E2EFD9" w:themeFill="accent6" w:themeFillTint="33"/>
          </w:tcPr>
          <w:p w14:paraId="27EDE203" w14:textId="07E647C5" w:rsidR="007B290A" w:rsidRPr="007B290A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7"/>
              <w:ind w:left="125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E</w:t>
            </w:r>
            <w:r w:rsidR="007B290A" w:rsidRPr="007B290A">
              <w:rPr>
                <w:rFonts w:ascii="Comic Sans MS" w:hAnsi="Comic Sans MS"/>
                <w:w w:val="105"/>
              </w:rPr>
              <w:t>valuating</w:t>
            </w:r>
            <w:r w:rsidR="007B290A" w:rsidRPr="007B29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their</w:t>
            </w:r>
            <w:r w:rsidR="007B290A" w:rsidRPr="007B290A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writing</w:t>
            </w:r>
            <w:r w:rsidR="007B290A" w:rsidRPr="007B29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with</w:t>
            </w:r>
            <w:r w:rsidR="007B290A" w:rsidRPr="007B290A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</w:t>
            </w:r>
            <w:r w:rsidR="007B290A" w:rsidRPr="007B29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teacher</w:t>
            </w:r>
            <w:r w:rsidR="007B290A" w:rsidRPr="007B290A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other</w:t>
            </w:r>
            <w:r w:rsidR="007B290A" w:rsidRPr="007B290A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pupils</w:t>
            </w:r>
          </w:p>
          <w:p w14:paraId="75BC605F" w14:textId="77777777" w:rsidR="006F478C" w:rsidRPr="006F478C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16" w:line="261" w:lineRule="auto"/>
              <w:ind w:left="125" w:right="293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R</w:t>
            </w:r>
            <w:r w:rsidR="007B290A" w:rsidRPr="007B290A">
              <w:rPr>
                <w:rFonts w:ascii="Comic Sans MS" w:hAnsi="Comic Sans MS"/>
                <w:w w:val="105"/>
              </w:rPr>
              <w:t>e</w:t>
            </w:r>
            <w:r>
              <w:rPr>
                <w:rFonts w:ascii="Comic Sans MS" w:hAnsi="Comic Sans MS"/>
                <w:w w:val="105"/>
              </w:rPr>
              <w:t>-</w:t>
            </w:r>
            <w:r w:rsidR="007B290A" w:rsidRPr="007B290A">
              <w:rPr>
                <w:rFonts w:ascii="Comic Sans MS" w:hAnsi="Comic Sans MS"/>
                <w:w w:val="105"/>
              </w:rPr>
              <w:t>reading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to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check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that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their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writing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makes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sense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that verbs to indicate time are used correctly and consistently, including verbs in the continuous</w:t>
            </w:r>
            <w:r w:rsidR="007B290A" w:rsidRPr="007B29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form</w:t>
            </w:r>
          </w:p>
          <w:p w14:paraId="341438AE" w14:textId="29171639" w:rsidR="00937300" w:rsidRPr="006F478C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16" w:line="261" w:lineRule="auto"/>
              <w:ind w:left="125" w:right="293" w:hanging="142"/>
              <w:rPr>
                <w:rFonts w:ascii="Comic Sans MS" w:hAnsi="Comic Sans MS"/>
              </w:rPr>
            </w:pPr>
            <w:r w:rsidRPr="006F478C">
              <w:rPr>
                <w:rFonts w:ascii="Comic Sans MS" w:hAnsi="Comic Sans MS"/>
                <w:w w:val="105"/>
              </w:rPr>
              <w:t>P</w:t>
            </w:r>
            <w:r w:rsidR="007B290A" w:rsidRPr="006F478C">
              <w:rPr>
                <w:rFonts w:ascii="Comic Sans MS" w:hAnsi="Comic Sans MS"/>
                <w:w w:val="105"/>
              </w:rPr>
              <w:t>roofreading</w:t>
            </w:r>
            <w:r w:rsidR="007B290A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to</w:t>
            </w:r>
            <w:r w:rsidR="007B290A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check</w:t>
            </w:r>
            <w:r w:rsidR="007B290A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for</w:t>
            </w:r>
            <w:r w:rsidR="007B290A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errors</w:t>
            </w:r>
            <w:r w:rsidR="007B290A" w:rsidRPr="006F478C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in</w:t>
            </w:r>
            <w:r w:rsidR="007B290A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spelling,</w:t>
            </w:r>
            <w:r w:rsidR="007B290A"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grammar</w:t>
            </w:r>
            <w:r w:rsidR="007B290A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6F478C">
              <w:rPr>
                <w:rFonts w:ascii="Comic Sans MS" w:hAnsi="Comic Sans MS"/>
                <w:w w:val="105"/>
              </w:rPr>
              <w:t>and punctuation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EFAB422" w14:textId="399A5253" w:rsidR="007B290A" w:rsidRPr="007B290A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7" w:line="261" w:lineRule="auto"/>
              <w:ind w:left="135" w:right="232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A</w:t>
            </w:r>
            <w:r w:rsidR="007B290A" w:rsidRPr="007B290A">
              <w:rPr>
                <w:rFonts w:ascii="Comic Sans MS" w:hAnsi="Comic Sans MS"/>
                <w:w w:val="105"/>
              </w:rPr>
              <w:t>ssessing</w:t>
            </w:r>
            <w:r w:rsidR="007B290A" w:rsidRPr="007B29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effectiveness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of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their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own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others’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writing and suggesting</w:t>
            </w:r>
            <w:r w:rsidR="007B290A" w:rsidRPr="007B290A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improvements</w:t>
            </w:r>
          </w:p>
          <w:p w14:paraId="42DD2ABB" w14:textId="134D7AF6" w:rsidR="007B290A" w:rsidRPr="007B290A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line="261" w:lineRule="auto"/>
              <w:ind w:left="135" w:right="265" w:hanging="13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P</w:t>
            </w:r>
            <w:r w:rsidR="007B290A" w:rsidRPr="007B290A">
              <w:rPr>
                <w:rFonts w:ascii="Comic Sans MS" w:hAnsi="Comic Sans MS"/>
                <w:w w:val="105"/>
              </w:rPr>
              <w:t>roposing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changes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to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grammar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vocabulary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to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improve consistency, including the accurate use of pronouns in sentences</w:t>
            </w:r>
          </w:p>
          <w:p w14:paraId="06CF3099" w14:textId="39BD327B" w:rsidR="001F5FB5" w:rsidRPr="007B290A" w:rsidRDefault="007B290A" w:rsidP="002573C3">
            <w:pPr>
              <w:pStyle w:val="ListParagraph"/>
              <w:numPr>
                <w:ilvl w:val="0"/>
                <w:numId w:val="9"/>
              </w:numPr>
              <w:ind w:left="135" w:hanging="142"/>
              <w:rPr>
                <w:rFonts w:ascii="Comic Sans MS" w:hAnsi="Comic Sans MS"/>
              </w:rPr>
            </w:pPr>
            <w:r w:rsidRPr="007B290A">
              <w:rPr>
                <w:rFonts w:ascii="Comic Sans MS" w:hAnsi="Comic Sans MS"/>
                <w:w w:val="105"/>
              </w:rPr>
              <w:t>proofread for spelling and punctuation</w:t>
            </w:r>
            <w:r w:rsidRPr="007B290A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Pr="007B290A">
              <w:rPr>
                <w:rFonts w:ascii="Comic Sans MS" w:hAnsi="Comic Sans MS"/>
                <w:w w:val="105"/>
              </w:rPr>
              <w:t>errors</w:t>
            </w:r>
          </w:p>
        </w:tc>
        <w:tc>
          <w:tcPr>
            <w:tcW w:w="3769" w:type="dxa"/>
            <w:shd w:val="clear" w:color="auto" w:fill="E2EFD9" w:themeFill="accent6" w:themeFillTint="33"/>
          </w:tcPr>
          <w:p w14:paraId="72D3FEB4" w14:textId="2AB85412" w:rsidR="007B290A" w:rsidRPr="007B290A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7"/>
              <w:ind w:left="154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A</w:t>
            </w:r>
            <w:r w:rsidR="007B290A" w:rsidRPr="007B290A">
              <w:rPr>
                <w:rFonts w:ascii="Comic Sans MS" w:hAnsi="Comic Sans MS"/>
                <w:w w:val="105"/>
              </w:rPr>
              <w:t>ssessing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</w:t>
            </w:r>
            <w:r w:rsidR="007B290A" w:rsidRPr="007B29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effectiveness</w:t>
            </w:r>
            <w:r w:rsidR="007B290A" w:rsidRPr="007B290A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of</w:t>
            </w:r>
            <w:r w:rsidR="007B290A" w:rsidRPr="007B29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their</w:t>
            </w:r>
            <w:r w:rsidR="007B290A" w:rsidRPr="007B290A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own</w:t>
            </w:r>
            <w:r w:rsidR="007B290A" w:rsidRPr="007B29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others’</w:t>
            </w:r>
            <w:r w:rsidR="007B290A" w:rsidRPr="007B29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writing</w:t>
            </w:r>
          </w:p>
          <w:p w14:paraId="49DF2D4F" w14:textId="706CC88B" w:rsidR="007B290A" w:rsidRPr="007B290A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16" w:line="261" w:lineRule="auto"/>
              <w:ind w:left="12" w:right="148" w:hanging="1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P</w:t>
            </w:r>
            <w:r w:rsidR="007B290A" w:rsidRPr="007B290A">
              <w:rPr>
                <w:rFonts w:ascii="Comic Sans MS" w:hAnsi="Comic Sans MS"/>
                <w:w w:val="105"/>
              </w:rPr>
              <w:t>roposing</w:t>
            </w:r>
            <w:r w:rsidR="007B290A" w:rsidRPr="007B29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changes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to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vocabulary,</w:t>
            </w:r>
            <w:r w:rsidR="007B290A" w:rsidRPr="007B29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grammar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punctuation to enhance effects and clarify</w:t>
            </w:r>
            <w:r w:rsidR="007B290A" w:rsidRPr="007B290A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meaning</w:t>
            </w:r>
          </w:p>
          <w:p w14:paraId="11DA1B86" w14:textId="2F62A333" w:rsidR="007B290A" w:rsidRPr="007B290A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line="261" w:lineRule="auto"/>
              <w:ind w:left="12" w:right="59" w:hanging="1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E</w:t>
            </w:r>
            <w:r w:rsidR="007B290A" w:rsidRPr="007B290A">
              <w:rPr>
                <w:rFonts w:ascii="Comic Sans MS" w:hAnsi="Comic Sans MS"/>
                <w:w w:val="105"/>
              </w:rPr>
              <w:t>nsuring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consistent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correct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use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of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tense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throughout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 piece of</w:t>
            </w:r>
            <w:r w:rsidR="007B290A" w:rsidRPr="007B290A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writing</w:t>
            </w:r>
          </w:p>
          <w:p w14:paraId="775EA5C3" w14:textId="6772AFE1" w:rsidR="007B290A" w:rsidRPr="007B290A" w:rsidRDefault="006F478C" w:rsidP="002573C3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line="261" w:lineRule="auto"/>
              <w:ind w:left="154" w:right="357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E</w:t>
            </w:r>
            <w:r w:rsidR="007B290A" w:rsidRPr="007B290A">
              <w:rPr>
                <w:rFonts w:ascii="Comic Sans MS" w:hAnsi="Comic Sans MS"/>
                <w:w w:val="105"/>
              </w:rPr>
              <w:t>nsuring</w:t>
            </w:r>
            <w:r w:rsidR="007B290A" w:rsidRPr="007B29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correct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subject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verb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agreement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when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using singular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plural,</w:t>
            </w:r>
            <w:r w:rsidR="007B290A" w:rsidRPr="007B29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distinguishing</w:t>
            </w:r>
            <w:r w:rsidR="007B290A" w:rsidRPr="007B29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between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</w:t>
            </w:r>
            <w:r w:rsidR="007B290A" w:rsidRPr="007B290A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language</w:t>
            </w:r>
            <w:r w:rsidR="007B290A" w:rsidRPr="007B290A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of speech</w:t>
            </w:r>
            <w:r w:rsidR="007B290A" w:rsidRPr="007B29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writing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and</w:t>
            </w:r>
            <w:r w:rsidR="007B290A" w:rsidRPr="007B290A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choosing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the</w:t>
            </w:r>
            <w:r w:rsidR="007B290A" w:rsidRPr="007B290A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appropriate</w:t>
            </w:r>
            <w:r w:rsidR="007B290A" w:rsidRPr="007B290A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B290A" w:rsidRPr="007B290A">
              <w:rPr>
                <w:rFonts w:ascii="Comic Sans MS" w:hAnsi="Comic Sans MS"/>
                <w:w w:val="105"/>
              </w:rPr>
              <w:t>register</w:t>
            </w:r>
          </w:p>
          <w:p w14:paraId="558818B3" w14:textId="07E70325" w:rsidR="00937300" w:rsidRPr="007E360F" w:rsidRDefault="006F478C" w:rsidP="002573C3">
            <w:pPr>
              <w:pStyle w:val="ListParagraph"/>
              <w:numPr>
                <w:ilvl w:val="0"/>
                <w:numId w:val="9"/>
              </w:numPr>
              <w:ind w:left="154" w:hanging="15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P</w:t>
            </w:r>
            <w:r w:rsidR="007B290A" w:rsidRPr="007E360F">
              <w:rPr>
                <w:rFonts w:ascii="Comic Sans MS" w:hAnsi="Comic Sans MS"/>
                <w:w w:val="105"/>
              </w:rPr>
              <w:t>roofread for spelling and punctuation</w:t>
            </w:r>
            <w:r w:rsidR="007B290A" w:rsidRPr="007E360F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7B290A" w:rsidRPr="007E360F">
              <w:rPr>
                <w:rFonts w:ascii="Comic Sans MS" w:hAnsi="Comic Sans MS"/>
                <w:w w:val="105"/>
              </w:rPr>
              <w:t>errors</w:t>
            </w:r>
          </w:p>
        </w:tc>
      </w:tr>
      <w:tr w:rsidR="00BC38CA" w:rsidRPr="001F5FB5" w14:paraId="3188C128" w14:textId="77777777" w:rsidTr="00290254">
        <w:trPr>
          <w:cantSplit/>
          <w:trHeight w:val="700"/>
        </w:trPr>
        <w:tc>
          <w:tcPr>
            <w:tcW w:w="704" w:type="dxa"/>
            <w:shd w:val="clear" w:color="auto" w:fill="DEEAF6" w:themeFill="accent5" w:themeFillTint="33"/>
            <w:textDirection w:val="btLr"/>
          </w:tcPr>
          <w:p w14:paraId="40F7D314" w14:textId="3D0B4BF6" w:rsidR="00BC38CA" w:rsidRPr="001F5FB5" w:rsidRDefault="007E360F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Performing Writing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652ECEC9" w14:textId="4A1AA694" w:rsidR="007E360F" w:rsidRPr="007E360F" w:rsidRDefault="006F478C" w:rsidP="002573C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R</w:t>
            </w:r>
            <w:r w:rsidR="007E360F" w:rsidRPr="007E360F">
              <w:rPr>
                <w:rFonts w:ascii="Comic Sans MS" w:hAnsi="Comic Sans MS"/>
                <w:w w:val="105"/>
              </w:rPr>
              <w:t>ead</w:t>
            </w:r>
            <w:r w:rsidR="007E360F" w:rsidRPr="007E360F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their</w:t>
            </w:r>
            <w:r w:rsidR="007E360F" w:rsidRPr="007E360F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writing</w:t>
            </w:r>
            <w:r w:rsidR="007E360F" w:rsidRPr="007E360F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aloud</w:t>
            </w:r>
            <w:r w:rsidR="007E360F" w:rsidRPr="007E360F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clearly</w:t>
            </w:r>
            <w:r w:rsidR="007E360F" w:rsidRPr="007E360F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enough</w:t>
            </w:r>
            <w:r w:rsidR="007E360F" w:rsidRPr="007E360F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to</w:t>
            </w:r>
            <w:r w:rsidR="007E360F" w:rsidRPr="007E360F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be</w:t>
            </w:r>
            <w:r w:rsidR="007E360F" w:rsidRPr="007E360F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heard</w:t>
            </w:r>
            <w:r w:rsidR="007E360F" w:rsidRPr="007E360F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by</w:t>
            </w:r>
            <w:r w:rsidR="007E360F" w:rsidRPr="007E360F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their peers and the</w:t>
            </w:r>
            <w:r w:rsidR="007E360F" w:rsidRPr="007E360F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teacher.</w:t>
            </w:r>
          </w:p>
          <w:p w14:paraId="0F695D53" w14:textId="77777777" w:rsidR="007E360F" w:rsidRDefault="007E360F" w:rsidP="007E360F">
            <w:pPr>
              <w:jc w:val="center"/>
              <w:rPr>
                <w:rFonts w:ascii="Comic Sans MS" w:hAnsi="Comic Sans MS"/>
              </w:rPr>
            </w:pPr>
          </w:p>
          <w:p w14:paraId="77DB2BA1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753B48E1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72BC0A39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166E6239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7E696BB8" w14:textId="756DF574" w:rsidR="007E360F" w:rsidRPr="001F5FB5" w:rsidRDefault="007E360F" w:rsidP="00937300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2D5680A9" w14:textId="326CAACF" w:rsidR="00BC38CA" w:rsidRPr="006F478C" w:rsidRDefault="006F478C" w:rsidP="002573C3">
            <w:pPr>
              <w:pStyle w:val="ListParagraph"/>
              <w:numPr>
                <w:ilvl w:val="0"/>
                <w:numId w:val="11"/>
              </w:numPr>
              <w:ind w:left="123" w:hanging="12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R</w:t>
            </w:r>
            <w:r w:rsidRPr="006F478C">
              <w:rPr>
                <w:rFonts w:ascii="Comic Sans MS" w:hAnsi="Comic Sans MS"/>
                <w:w w:val="105"/>
              </w:rPr>
              <w:t>ead</w:t>
            </w:r>
            <w:r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aloud</w:t>
            </w:r>
            <w:r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what</w:t>
            </w:r>
            <w:r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they</w:t>
            </w:r>
            <w:r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have</w:t>
            </w:r>
            <w:r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written</w:t>
            </w:r>
            <w:r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with</w:t>
            </w:r>
            <w:r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appropriate intonation to make the meaning</w:t>
            </w:r>
            <w:r w:rsidRPr="006F478C">
              <w:rPr>
                <w:rFonts w:ascii="Comic Sans MS" w:hAnsi="Comic Sans MS"/>
                <w:spacing w:val="-18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clear</w:t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6A928EF6" w14:textId="3B35B871" w:rsidR="00BC38CA" w:rsidRPr="006F478C" w:rsidRDefault="006F478C" w:rsidP="002573C3">
            <w:pPr>
              <w:pStyle w:val="ListParagraph"/>
              <w:numPr>
                <w:ilvl w:val="0"/>
                <w:numId w:val="11"/>
              </w:numPr>
              <w:ind w:left="137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R</w:t>
            </w:r>
            <w:r w:rsidRPr="006F478C">
              <w:rPr>
                <w:rFonts w:ascii="Comic Sans MS" w:hAnsi="Comic Sans MS"/>
                <w:w w:val="105"/>
              </w:rPr>
              <w:t>ead</w:t>
            </w:r>
            <w:r w:rsidRPr="006F478C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their</w:t>
            </w:r>
            <w:r w:rsidRPr="006F478C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own</w:t>
            </w:r>
            <w:r w:rsidRPr="006F478C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writing</w:t>
            </w:r>
            <w:r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aloud,</w:t>
            </w:r>
            <w:r w:rsidRPr="006F478C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to</w:t>
            </w:r>
            <w:r w:rsidRPr="006F478C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a</w:t>
            </w:r>
            <w:r w:rsidRPr="006F478C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group</w:t>
            </w:r>
            <w:r w:rsidRPr="006F478C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or</w:t>
            </w:r>
            <w:r w:rsidRPr="006F478C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the</w:t>
            </w:r>
            <w:r w:rsidRPr="006F478C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whole</w:t>
            </w:r>
            <w:r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class, using appropriate intonation and controlling the tone and volume so that the meaning is</w:t>
            </w:r>
            <w:r w:rsidRPr="006F478C">
              <w:rPr>
                <w:rFonts w:ascii="Comic Sans MS" w:hAnsi="Comic Sans MS"/>
                <w:spacing w:val="-17"/>
                <w:w w:val="105"/>
              </w:rPr>
              <w:t xml:space="preserve"> </w:t>
            </w:r>
            <w:r w:rsidRPr="006F478C">
              <w:rPr>
                <w:rFonts w:ascii="Comic Sans MS" w:hAnsi="Comic Sans MS"/>
                <w:w w:val="105"/>
              </w:rPr>
              <w:t>clear.</w:t>
            </w:r>
          </w:p>
        </w:tc>
        <w:tc>
          <w:tcPr>
            <w:tcW w:w="3769" w:type="dxa"/>
            <w:shd w:val="clear" w:color="auto" w:fill="DEEAF6" w:themeFill="accent5" w:themeFillTint="33"/>
          </w:tcPr>
          <w:p w14:paraId="13835CB8" w14:textId="0155F0A7" w:rsidR="00BC38CA" w:rsidRPr="007E360F" w:rsidRDefault="006F478C" w:rsidP="002573C3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P</w:t>
            </w:r>
            <w:r w:rsidR="007E360F" w:rsidRPr="007E360F">
              <w:rPr>
                <w:rFonts w:ascii="Comic Sans MS" w:hAnsi="Comic Sans MS"/>
                <w:w w:val="105"/>
              </w:rPr>
              <w:t>erform their own compositions, using appropriate intonation,</w:t>
            </w:r>
            <w:r w:rsidR="007E360F" w:rsidRPr="007E360F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volume,</w:t>
            </w:r>
            <w:r w:rsidR="007E360F" w:rsidRPr="007E360F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and</w:t>
            </w:r>
            <w:r w:rsidR="007E360F" w:rsidRPr="007E360F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movement</w:t>
            </w:r>
            <w:r w:rsidR="007E360F" w:rsidRPr="007E360F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so</w:t>
            </w:r>
            <w:r w:rsidR="007E360F" w:rsidRPr="007E360F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that</w:t>
            </w:r>
            <w:r w:rsidR="007E360F" w:rsidRPr="007E360F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meaning</w:t>
            </w:r>
            <w:r w:rsidR="007E360F" w:rsidRPr="007E360F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is</w:t>
            </w:r>
            <w:r w:rsidR="007E360F" w:rsidRPr="007E360F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E360F" w:rsidRPr="007E360F">
              <w:rPr>
                <w:rFonts w:ascii="Comic Sans MS" w:hAnsi="Comic Sans MS"/>
                <w:w w:val="105"/>
              </w:rPr>
              <w:t>clear.</w:t>
            </w:r>
          </w:p>
        </w:tc>
      </w:tr>
      <w:tr w:rsidR="008A1CF8" w:rsidRPr="001F5FB5" w14:paraId="30533275" w14:textId="77777777" w:rsidTr="00290254">
        <w:trPr>
          <w:cantSplit/>
          <w:trHeight w:val="700"/>
        </w:trPr>
        <w:tc>
          <w:tcPr>
            <w:tcW w:w="704" w:type="dxa"/>
            <w:shd w:val="clear" w:color="auto" w:fill="FBE4D5" w:themeFill="accent2" w:themeFillTint="33"/>
            <w:textDirection w:val="btLr"/>
          </w:tcPr>
          <w:p w14:paraId="663B0BC8" w14:textId="58240054" w:rsidR="007E360F" w:rsidRPr="001F5FB5" w:rsidRDefault="007E360F" w:rsidP="007E360F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Vocabulary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4ECA582E" w14:textId="0C557514" w:rsidR="006D0786" w:rsidRPr="006D0786" w:rsidRDefault="006F478C" w:rsidP="002573C3">
            <w:pPr>
              <w:pStyle w:val="TableParagraph"/>
              <w:numPr>
                <w:ilvl w:val="0"/>
                <w:numId w:val="12"/>
              </w:numPr>
              <w:tabs>
                <w:tab w:val="left" w:pos="140"/>
              </w:tabs>
              <w:spacing w:before="8"/>
              <w:ind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L</w:t>
            </w:r>
            <w:r w:rsidR="006D0786" w:rsidRPr="006D0786">
              <w:rPr>
                <w:rFonts w:ascii="Comic Sans MS" w:hAnsi="Comic Sans MS"/>
                <w:w w:val="105"/>
              </w:rPr>
              <w:t>eaving spaces between</w:t>
            </w:r>
            <w:r w:rsidR="006D0786" w:rsidRPr="006D0786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words</w:t>
            </w:r>
          </w:p>
          <w:p w14:paraId="62F5F739" w14:textId="0A9F63F2" w:rsidR="008A1CF8" w:rsidRPr="006D0786" w:rsidRDefault="006F478C" w:rsidP="002573C3">
            <w:pPr>
              <w:pStyle w:val="ListParagraph"/>
              <w:numPr>
                <w:ilvl w:val="0"/>
                <w:numId w:val="12"/>
              </w:numPr>
              <w:tabs>
                <w:tab w:val="left" w:pos="189"/>
              </w:tabs>
              <w:ind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J</w:t>
            </w:r>
            <w:r w:rsidR="006D0786" w:rsidRPr="006D0786">
              <w:rPr>
                <w:rFonts w:ascii="Comic Sans MS" w:hAnsi="Comic Sans MS"/>
                <w:w w:val="105"/>
              </w:rPr>
              <w:t>oining words and joining clauses using</w:t>
            </w:r>
            <w:r w:rsidR="006D0786" w:rsidRPr="006D0786">
              <w:rPr>
                <w:rFonts w:ascii="Comic Sans MS" w:hAnsi="Comic Sans MS"/>
                <w:spacing w:val="-1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"and"</w:t>
            </w:r>
          </w:p>
          <w:p w14:paraId="37777323" w14:textId="77777777" w:rsidR="007E360F" w:rsidRPr="006D0786" w:rsidRDefault="007E360F" w:rsidP="00937300">
            <w:pPr>
              <w:rPr>
                <w:rFonts w:ascii="Comic Sans MS" w:hAnsi="Comic Sans MS"/>
              </w:rPr>
            </w:pPr>
          </w:p>
          <w:p w14:paraId="28EF8807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716CE6CA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73B5BB41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5B446ACB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296B5C23" w14:textId="77777777" w:rsidR="007E360F" w:rsidRDefault="007E360F" w:rsidP="00937300">
            <w:pPr>
              <w:rPr>
                <w:rFonts w:ascii="Comic Sans MS" w:hAnsi="Comic Sans MS"/>
              </w:rPr>
            </w:pPr>
          </w:p>
          <w:p w14:paraId="023FDDA3" w14:textId="6AC1D73E" w:rsidR="007E360F" w:rsidRPr="001F5FB5" w:rsidRDefault="007E360F" w:rsidP="00937300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14:paraId="672671DB" w14:textId="4889ECCC" w:rsidR="008A1CF8" w:rsidRPr="006D0786" w:rsidRDefault="006F478C" w:rsidP="002573C3">
            <w:pPr>
              <w:pStyle w:val="ListParagraph"/>
              <w:numPr>
                <w:ilvl w:val="0"/>
                <w:numId w:val="12"/>
              </w:numPr>
              <w:ind w:left="129" w:hanging="129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E</w:t>
            </w:r>
            <w:r w:rsidR="006D0786" w:rsidRPr="006D0786">
              <w:rPr>
                <w:rFonts w:ascii="Comic Sans MS" w:hAnsi="Comic Sans MS"/>
                <w:w w:val="105"/>
              </w:rPr>
              <w:t>xpanded noun phrases to describe and</w:t>
            </w:r>
            <w:r w:rsidR="006D0786" w:rsidRPr="006D0786">
              <w:rPr>
                <w:rFonts w:ascii="Comic Sans MS" w:hAnsi="Comic Sans MS"/>
                <w:spacing w:val="-17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specify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5C81124F" w14:textId="631E11BA" w:rsidR="006D0786" w:rsidRPr="006D0786" w:rsidRDefault="006F478C" w:rsidP="002573C3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before="8" w:line="261" w:lineRule="auto"/>
              <w:ind w:left="0" w:right="152" w:hanging="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E</w:t>
            </w:r>
            <w:r w:rsidR="006D0786" w:rsidRPr="006D0786">
              <w:rPr>
                <w:rFonts w:ascii="Comic Sans MS" w:hAnsi="Comic Sans MS"/>
                <w:w w:val="105"/>
              </w:rPr>
              <w:t>xtending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the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range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of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sentences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with</w:t>
            </w:r>
            <w:r w:rsidR="006D0786" w:rsidRPr="006D0786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more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than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one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clause by using a wider range of conjunctions, including when, if, because,</w:t>
            </w:r>
            <w:r w:rsidR="006D0786" w:rsidRPr="006D0786">
              <w:rPr>
                <w:rFonts w:ascii="Comic Sans MS" w:hAnsi="Comic Sans MS"/>
                <w:spacing w:val="-3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although</w:t>
            </w:r>
          </w:p>
          <w:p w14:paraId="5EA84C38" w14:textId="4C7C1507" w:rsidR="006D0786" w:rsidRPr="006D0786" w:rsidRDefault="006F478C" w:rsidP="002573C3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61" w:lineRule="auto"/>
              <w:ind w:left="0" w:right="352" w:hanging="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C</w:t>
            </w:r>
            <w:r w:rsidR="006D0786" w:rsidRPr="006D0786">
              <w:rPr>
                <w:rFonts w:ascii="Comic Sans MS" w:hAnsi="Comic Sans MS"/>
                <w:w w:val="105"/>
              </w:rPr>
              <w:t>hoosing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nouns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or</w:t>
            </w:r>
            <w:r w:rsidR="006D0786" w:rsidRPr="006D0786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pronouns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appropriately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for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clarity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and cohesion and to avoid</w:t>
            </w:r>
            <w:r w:rsidR="006D0786" w:rsidRPr="006D0786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repetition</w:t>
            </w:r>
          </w:p>
          <w:p w14:paraId="789997A9" w14:textId="466C0B49" w:rsidR="006D0786" w:rsidRPr="006D0786" w:rsidRDefault="006F478C" w:rsidP="002573C3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82" w:lineRule="exact"/>
              <w:ind w:left="137" w:hanging="15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6D0786" w:rsidRPr="006D0786">
              <w:rPr>
                <w:rFonts w:ascii="Comic Sans MS" w:hAnsi="Comic Sans MS"/>
                <w:w w:val="105"/>
              </w:rPr>
              <w:t>sing</w:t>
            </w:r>
            <w:r w:rsidR="006D0786" w:rsidRPr="006D0786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conjunctions,</w:t>
            </w:r>
            <w:r w:rsidR="006D0786" w:rsidRPr="006D0786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adverbs</w:t>
            </w:r>
          </w:p>
          <w:p w14:paraId="28A612FD" w14:textId="3C4A5BA4" w:rsidR="008A1CF8" w:rsidRPr="006D0786" w:rsidRDefault="006D0786" w:rsidP="006F478C">
            <w:pPr>
              <w:pStyle w:val="TableParagraph"/>
              <w:tabs>
                <w:tab w:val="left" w:pos="148"/>
              </w:tabs>
              <w:spacing w:line="182" w:lineRule="exact"/>
              <w:ind w:left="137"/>
              <w:rPr>
                <w:rFonts w:ascii="Comic Sans MS" w:hAnsi="Comic Sans MS"/>
              </w:rPr>
            </w:pPr>
            <w:r w:rsidRPr="006D0786">
              <w:rPr>
                <w:rFonts w:ascii="Comic Sans MS" w:hAnsi="Comic Sans MS"/>
                <w:w w:val="105"/>
              </w:rPr>
              <w:t>and</w:t>
            </w:r>
            <w:r w:rsidRPr="006D0786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D0786">
              <w:rPr>
                <w:rFonts w:ascii="Comic Sans MS" w:hAnsi="Comic Sans MS"/>
                <w:w w:val="105"/>
              </w:rPr>
              <w:t>prepositions</w:t>
            </w:r>
            <w:r w:rsidRPr="006D0786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D0786">
              <w:rPr>
                <w:rFonts w:ascii="Comic Sans MS" w:hAnsi="Comic Sans MS"/>
                <w:w w:val="105"/>
              </w:rPr>
              <w:t>to</w:t>
            </w:r>
            <w:r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6D0786">
              <w:rPr>
                <w:rFonts w:ascii="Comic Sans MS" w:hAnsi="Comic Sans MS"/>
                <w:w w:val="105"/>
              </w:rPr>
              <w:t>express</w:t>
            </w:r>
            <w:r w:rsidRPr="006D0786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6D0786">
              <w:rPr>
                <w:rFonts w:ascii="Comic Sans MS" w:hAnsi="Comic Sans MS"/>
                <w:w w:val="105"/>
              </w:rPr>
              <w:t>time and cause (and place)</w:t>
            </w:r>
          </w:p>
          <w:p w14:paraId="48EACEE1" w14:textId="1E0E60D8" w:rsidR="006D0786" w:rsidRPr="006D0786" w:rsidRDefault="006D0786" w:rsidP="006D0786">
            <w:pPr>
              <w:pStyle w:val="TableParagraph"/>
              <w:tabs>
                <w:tab w:val="left" w:pos="148"/>
              </w:tabs>
              <w:spacing w:line="182" w:lineRule="exact"/>
              <w:ind w:left="137"/>
              <w:rPr>
                <w:rFonts w:ascii="Comic Sans MS" w:hAnsi="Comic Sans MS"/>
              </w:rPr>
            </w:pPr>
          </w:p>
        </w:tc>
        <w:tc>
          <w:tcPr>
            <w:tcW w:w="3769" w:type="dxa"/>
            <w:shd w:val="clear" w:color="auto" w:fill="FBE4D5" w:themeFill="accent2" w:themeFillTint="33"/>
          </w:tcPr>
          <w:p w14:paraId="782AFA47" w14:textId="6AF28535" w:rsidR="006D0786" w:rsidRPr="006D0786" w:rsidRDefault="006F478C" w:rsidP="002573C3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before="8"/>
              <w:ind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6D0786" w:rsidRPr="006D0786">
              <w:rPr>
                <w:rFonts w:ascii="Comic Sans MS" w:hAnsi="Comic Sans MS"/>
                <w:w w:val="105"/>
              </w:rPr>
              <w:t>se a</w:t>
            </w:r>
            <w:r w:rsidR="006D0786" w:rsidRPr="006D0786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thesaurus</w:t>
            </w:r>
          </w:p>
          <w:p w14:paraId="23D06FB4" w14:textId="26891547" w:rsidR="006D0786" w:rsidRPr="006D0786" w:rsidRDefault="006F478C" w:rsidP="002573C3">
            <w:pPr>
              <w:pStyle w:val="TableParagraph"/>
              <w:numPr>
                <w:ilvl w:val="0"/>
                <w:numId w:val="12"/>
              </w:numPr>
              <w:tabs>
                <w:tab w:val="left" w:pos="16"/>
              </w:tabs>
              <w:spacing w:before="15" w:line="261" w:lineRule="auto"/>
              <w:ind w:left="158" w:right="624" w:hanging="15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6D0786" w:rsidRPr="006D0786">
              <w:rPr>
                <w:rFonts w:ascii="Comic Sans MS" w:hAnsi="Comic Sans MS"/>
                <w:w w:val="105"/>
              </w:rPr>
              <w:t>sing</w:t>
            </w:r>
            <w:r w:rsidR="006D0786" w:rsidRPr="006D0786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expanded</w:t>
            </w:r>
            <w:r w:rsidR="006D0786" w:rsidRPr="006D0786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noun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phrases</w:t>
            </w:r>
            <w:r w:rsidR="006D0786" w:rsidRPr="006D0786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to</w:t>
            </w:r>
            <w:r w:rsidR="006D0786" w:rsidRPr="006D0786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convey</w:t>
            </w:r>
            <w:r w:rsidR="006D0786" w:rsidRPr="006D0786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complicated information</w:t>
            </w:r>
            <w:r w:rsidR="006D0786" w:rsidRPr="006D0786">
              <w:rPr>
                <w:rFonts w:ascii="Comic Sans MS" w:hAnsi="Comic Sans MS"/>
                <w:spacing w:val="-2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concisely</w:t>
            </w:r>
          </w:p>
          <w:p w14:paraId="730F62EE" w14:textId="7D0D4EE8" w:rsidR="001F5FB5" w:rsidRPr="006D0786" w:rsidRDefault="006F478C" w:rsidP="002573C3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6D0786" w:rsidRPr="006D0786">
              <w:rPr>
                <w:rFonts w:ascii="Comic Sans MS" w:hAnsi="Comic Sans MS"/>
                <w:w w:val="105"/>
              </w:rPr>
              <w:t>sing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modal</w:t>
            </w:r>
            <w:r w:rsidR="006D0786" w:rsidRPr="006D0786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verbs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or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adverbs</w:t>
            </w:r>
            <w:r w:rsidR="006D0786" w:rsidRPr="006D0786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to</w:t>
            </w:r>
            <w:r w:rsidR="006D0786" w:rsidRPr="006D0786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indicate</w:t>
            </w:r>
            <w:r w:rsidR="006D0786" w:rsidRPr="006D0786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degrees</w:t>
            </w:r>
            <w:r w:rsidR="006D0786" w:rsidRPr="006D0786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of</w:t>
            </w:r>
            <w:r w:rsidR="006D0786" w:rsidRPr="006D0786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6D0786" w:rsidRPr="006D0786">
              <w:rPr>
                <w:rFonts w:ascii="Comic Sans MS" w:hAnsi="Comic Sans MS"/>
                <w:w w:val="105"/>
              </w:rPr>
              <w:t>possibility</w:t>
            </w:r>
          </w:p>
        </w:tc>
      </w:tr>
      <w:tr w:rsidR="008A1CF8" w:rsidRPr="001F5FB5" w14:paraId="4DA059BB" w14:textId="77777777" w:rsidTr="00290254">
        <w:trPr>
          <w:cantSplit/>
          <w:trHeight w:val="700"/>
        </w:trPr>
        <w:tc>
          <w:tcPr>
            <w:tcW w:w="704" w:type="dxa"/>
            <w:shd w:val="clear" w:color="auto" w:fill="FDD3FD"/>
            <w:textDirection w:val="btLr"/>
          </w:tcPr>
          <w:p w14:paraId="104D4C7B" w14:textId="3134FDA2" w:rsidR="008A1CF8" w:rsidRPr="001F5FB5" w:rsidRDefault="006D0786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3544" w:type="dxa"/>
            <w:shd w:val="clear" w:color="auto" w:fill="FDD3FD"/>
          </w:tcPr>
          <w:p w14:paraId="16CD4081" w14:textId="77777777" w:rsidR="008A1CF8" w:rsidRDefault="008A1CF8" w:rsidP="001F5FB5">
            <w:pPr>
              <w:rPr>
                <w:rFonts w:ascii="Comic Sans MS" w:hAnsi="Comic Sans MS"/>
              </w:rPr>
            </w:pPr>
          </w:p>
          <w:p w14:paraId="1EC1B66D" w14:textId="1DF6FD99" w:rsidR="006D0786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plural noun suffixes (s, es)</w:t>
            </w:r>
          </w:p>
          <w:p w14:paraId="276BA6D5" w14:textId="7A8F98D8" w:rsidR="007D2744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 suffixes where the root verb is unchanged (ing, ed, er)</w:t>
            </w:r>
          </w:p>
          <w:p w14:paraId="71E78356" w14:textId="532222D5" w:rsidR="007D2744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Un- prefix to change meaning of adjectives/adverbs </w:t>
            </w:r>
          </w:p>
          <w:p w14:paraId="7AD92C3D" w14:textId="11DA7B37" w:rsidR="007D2744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combine words to make sentences, including using “and”</w:t>
            </w:r>
          </w:p>
          <w:p w14:paraId="05B59525" w14:textId="6B480210" w:rsidR="007D2744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Sequencing sentences to form short narratives</w:t>
            </w:r>
          </w:p>
          <w:p w14:paraId="44840EDB" w14:textId="5184DB00" w:rsidR="007D2744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Separation of words with spaces</w:t>
            </w:r>
          </w:p>
          <w:p w14:paraId="70D26BAF" w14:textId="489120BA" w:rsidR="007D2744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demarcation (. ! ?)</w:t>
            </w:r>
          </w:p>
          <w:p w14:paraId="02A15C7C" w14:textId="1FBA02F8" w:rsidR="007D2744" w:rsidRPr="007D2744" w:rsidRDefault="007D2744" w:rsidP="002573C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 Letters for names and pronoun I</w:t>
            </w:r>
          </w:p>
          <w:p w14:paraId="3A4A9457" w14:textId="77777777" w:rsidR="006D0786" w:rsidRDefault="006D0786" w:rsidP="001F5FB5">
            <w:pPr>
              <w:rPr>
                <w:rFonts w:ascii="Comic Sans MS" w:hAnsi="Comic Sans MS"/>
              </w:rPr>
            </w:pPr>
          </w:p>
          <w:p w14:paraId="077A5B16" w14:textId="77777777" w:rsidR="006D0786" w:rsidRDefault="006D0786" w:rsidP="001F5FB5">
            <w:pPr>
              <w:rPr>
                <w:rFonts w:ascii="Comic Sans MS" w:hAnsi="Comic Sans MS"/>
              </w:rPr>
            </w:pPr>
          </w:p>
          <w:p w14:paraId="6945408C" w14:textId="77777777" w:rsidR="006D0786" w:rsidRDefault="006D0786" w:rsidP="001F5FB5">
            <w:pPr>
              <w:rPr>
                <w:rFonts w:ascii="Comic Sans MS" w:hAnsi="Comic Sans MS"/>
              </w:rPr>
            </w:pPr>
          </w:p>
          <w:p w14:paraId="07C1B814" w14:textId="77777777" w:rsidR="006D0786" w:rsidRDefault="006D0786" w:rsidP="001F5FB5">
            <w:pPr>
              <w:rPr>
                <w:rFonts w:ascii="Comic Sans MS" w:hAnsi="Comic Sans MS"/>
              </w:rPr>
            </w:pPr>
          </w:p>
          <w:p w14:paraId="25EA4757" w14:textId="77777777" w:rsidR="006D0786" w:rsidRDefault="006D0786" w:rsidP="001F5FB5">
            <w:pPr>
              <w:rPr>
                <w:rFonts w:ascii="Comic Sans MS" w:hAnsi="Comic Sans MS"/>
              </w:rPr>
            </w:pPr>
          </w:p>
          <w:p w14:paraId="7A80D78A" w14:textId="77777777" w:rsidR="006D0786" w:rsidRDefault="006D0786" w:rsidP="001F5FB5">
            <w:pPr>
              <w:rPr>
                <w:rFonts w:ascii="Comic Sans MS" w:hAnsi="Comic Sans MS"/>
              </w:rPr>
            </w:pPr>
          </w:p>
          <w:p w14:paraId="2A6D1841" w14:textId="77777777" w:rsidR="006D0786" w:rsidRDefault="006D0786" w:rsidP="001F5FB5">
            <w:pPr>
              <w:rPr>
                <w:rFonts w:ascii="Comic Sans MS" w:hAnsi="Comic Sans MS"/>
              </w:rPr>
            </w:pPr>
          </w:p>
          <w:p w14:paraId="007BC1E9" w14:textId="3BD9B7CD" w:rsidR="006D0786" w:rsidRPr="001F5FB5" w:rsidRDefault="006D0786" w:rsidP="001F5FB5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FDD3FD"/>
          </w:tcPr>
          <w:p w14:paraId="4DEEA122" w14:textId="4E738495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0" w:right="64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7D2744" w:rsidRPr="00E6400B">
              <w:rPr>
                <w:rFonts w:ascii="Comic Sans MS" w:hAnsi="Comic Sans MS"/>
                <w:w w:val="105"/>
              </w:rPr>
              <w:t>entences</w:t>
            </w:r>
            <w:r w:rsidR="007D2744" w:rsidRPr="00E6400B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with</w:t>
            </w:r>
            <w:r w:rsidR="007D2744" w:rsidRPr="00E6400B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different</w:t>
            </w:r>
            <w:r w:rsidR="007D2744" w:rsidRPr="00E6400B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forms:</w:t>
            </w:r>
            <w:r w:rsidR="007D2744" w:rsidRPr="00E6400B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statement,</w:t>
            </w:r>
            <w:r w:rsidR="007D2744" w:rsidRPr="00E6400B">
              <w:rPr>
                <w:rFonts w:ascii="Comic Sans MS" w:hAnsi="Comic Sans MS"/>
                <w:spacing w:val="-16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question, exclamation,</w:t>
            </w:r>
            <w:r w:rsidR="007D2744" w:rsidRPr="00E6400B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command</w:t>
            </w:r>
          </w:p>
          <w:p w14:paraId="56A8757C" w14:textId="0DC7DB0D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23" w:right="564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T</w:t>
            </w:r>
            <w:r w:rsidR="007D2744" w:rsidRPr="00E6400B">
              <w:rPr>
                <w:rFonts w:ascii="Comic Sans MS" w:hAnsi="Comic Sans MS"/>
                <w:w w:val="105"/>
              </w:rPr>
              <w:t>he</w:t>
            </w:r>
            <w:r w:rsidR="007D2744" w:rsidRPr="00E6400B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present</w:t>
            </w:r>
            <w:r w:rsidR="007D2744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and</w:t>
            </w:r>
            <w:r w:rsidR="007D2744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past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tenses</w:t>
            </w:r>
            <w:r w:rsidR="007D2744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correctly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and</w:t>
            </w:r>
            <w:r w:rsidR="007D2744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consistently including the progressive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form</w:t>
            </w:r>
          </w:p>
          <w:p w14:paraId="17AFF19D" w14:textId="25579025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23" w:right="475" w:hanging="12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7D2744" w:rsidRPr="00E6400B">
              <w:rPr>
                <w:rFonts w:ascii="Comic Sans MS" w:hAnsi="Comic Sans MS"/>
                <w:w w:val="105"/>
              </w:rPr>
              <w:t>ubordination</w:t>
            </w:r>
            <w:r w:rsidR="007D2744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(using</w:t>
            </w:r>
            <w:r w:rsidR="007D2744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when,</w:t>
            </w:r>
            <w:r w:rsidR="007D2744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if,</w:t>
            </w:r>
            <w:r w:rsidR="007D2744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that,</w:t>
            </w:r>
            <w:r w:rsidR="007D2744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or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because)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and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co- ordination (using or, and, or</w:t>
            </w:r>
            <w:r w:rsidR="007D2744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but)</w:t>
            </w:r>
          </w:p>
          <w:p w14:paraId="53D4C629" w14:textId="52FD5171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182" w:lineRule="exact"/>
              <w:ind w:left="123" w:hanging="15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E6400B">
              <w:rPr>
                <w:rFonts w:ascii="Comic Sans MS" w:hAnsi="Comic Sans MS"/>
                <w:w w:val="105"/>
              </w:rPr>
              <w:t xml:space="preserve">ome features of written </w:t>
            </w:r>
            <w:r w:rsidR="007D2744" w:rsidRPr="00E6400B">
              <w:rPr>
                <w:rFonts w:ascii="Comic Sans MS" w:hAnsi="Comic Sans MS"/>
                <w:w w:val="105"/>
              </w:rPr>
              <w:t>Standard</w:t>
            </w:r>
            <w:r w:rsidR="007D2744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English</w:t>
            </w:r>
          </w:p>
          <w:p w14:paraId="24C30097" w14:textId="65C7CF15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3"/>
              <w:ind w:left="123" w:hanging="12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E6400B">
              <w:rPr>
                <w:rFonts w:ascii="Comic Sans MS" w:hAnsi="Comic Sans MS"/>
                <w:w w:val="105"/>
              </w:rPr>
              <w:t>uffixes to form new words (</w:t>
            </w:r>
            <w:r w:rsidR="007D2744" w:rsidRPr="00E6400B">
              <w:rPr>
                <w:rFonts w:ascii="Comic Sans MS" w:hAnsi="Comic Sans MS"/>
                <w:w w:val="105"/>
              </w:rPr>
              <w:t>ful, -er,</w:t>
            </w:r>
            <w:r w:rsidR="007D2744" w:rsidRPr="00E6400B">
              <w:rPr>
                <w:rFonts w:ascii="Comic Sans MS" w:hAnsi="Comic Sans MS"/>
                <w:spacing w:val="-2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-ness)</w:t>
            </w:r>
          </w:p>
          <w:p w14:paraId="67FA77B2" w14:textId="06869683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5"/>
              <w:ind w:hanging="739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7D2744" w:rsidRPr="00E6400B">
              <w:rPr>
                <w:rFonts w:ascii="Comic Sans MS" w:hAnsi="Comic Sans MS"/>
                <w:w w:val="105"/>
              </w:rPr>
              <w:t>entence</w:t>
            </w:r>
            <w:r w:rsidR="007D2744" w:rsidRPr="00E6400B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>
              <w:rPr>
                <w:rFonts w:ascii="Comic Sans MS" w:hAnsi="Comic Sans MS"/>
                <w:w w:val="105"/>
              </w:rPr>
              <w:t>demar</w:t>
            </w:r>
            <w:r w:rsidR="007D2744" w:rsidRPr="00E6400B">
              <w:rPr>
                <w:rFonts w:ascii="Comic Sans MS" w:hAnsi="Comic Sans MS"/>
                <w:w w:val="105"/>
              </w:rPr>
              <w:t>cation</w:t>
            </w:r>
          </w:p>
          <w:p w14:paraId="0ECED583" w14:textId="654FFE68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7"/>
              <w:ind w:hanging="739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C</w:t>
            </w:r>
            <w:r w:rsidR="00E6400B">
              <w:rPr>
                <w:rFonts w:ascii="Comic Sans MS" w:hAnsi="Comic Sans MS"/>
                <w:w w:val="105"/>
              </w:rPr>
              <w:t>o</w:t>
            </w:r>
            <w:r w:rsidR="007D2744" w:rsidRPr="00E6400B">
              <w:rPr>
                <w:rFonts w:ascii="Comic Sans MS" w:hAnsi="Comic Sans MS"/>
                <w:w w:val="105"/>
              </w:rPr>
              <w:t>mmas in</w:t>
            </w:r>
            <w:r w:rsidR="007D2744" w:rsidRPr="00E6400B">
              <w:rPr>
                <w:rFonts w:ascii="Comic Sans MS" w:hAnsi="Comic Sans MS"/>
                <w:spacing w:val="-2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lists</w:t>
            </w:r>
          </w:p>
          <w:p w14:paraId="26CAB61A" w14:textId="531761C0" w:rsidR="008A1CF8" w:rsidRPr="00E6400B" w:rsidRDefault="006F478C" w:rsidP="002573C3">
            <w:pPr>
              <w:pStyle w:val="ListParagraph"/>
              <w:numPr>
                <w:ilvl w:val="0"/>
                <w:numId w:val="13"/>
              </w:numPr>
              <w:ind w:left="123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Apostrophes for o</w:t>
            </w:r>
            <w:r w:rsidR="007D2744" w:rsidRPr="00E6400B">
              <w:rPr>
                <w:rFonts w:ascii="Comic Sans MS" w:hAnsi="Comic Sans MS"/>
                <w:w w:val="105"/>
              </w:rPr>
              <w:t>mission &amp; singular</w:t>
            </w:r>
            <w:r w:rsidR="007D2744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pos</w:t>
            </w:r>
            <w:r>
              <w:rPr>
                <w:rFonts w:ascii="Comic Sans MS" w:hAnsi="Comic Sans MS"/>
                <w:w w:val="105"/>
              </w:rPr>
              <w:t>s</w:t>
            </w:r>
            <w:r w:rsidR="007D2744" w:rsidRPr="00E6400B">
              <w:rPr>
                <w:rFonts w:ascii="Comic Sans MS" w:hAnsi="Comic Sans MS"/>
                <w:w w:val="105"/>
              </w:rPr>
              <w:t>ession</w:t>
            </w:r>
          </w:p>
        </w:tc>
        <w:tc>
          <w:tcPr>
            <w:tcW w:w="3686" w:type="dxa"/>
            <w:shd w:val="clear" w:color="auto" w:fill="FDD3FD"/>
          </w:tcPr>
          <w:p w14:paraId="4FE732E4" w14:textId="6D9C04BC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37" w:right="60" w:hanging="13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7D2744" w:rsidRPr="00E6400B">
              <w:rPr>
                <w:rFonts w:ascii="Comic Sans MS" w:hAnsi="Comic Sans MS"/>
                <w:w w:val="105"/>
              </w:rPr>
              <w:t>sing</w:t>
            </w:r>
            <w:r w:rsidR="007D2744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the</w:t>
            </w:r>
            <w:r w:rsidR="007D2744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present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perfect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form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of</w:t>
            </w:r>
            <w:r w:rsidR="007D2744" w:rsidRPr="00E6400B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verbs</w:t>
            </w:r>
            <w:r w:rsidR="007D2744" w:rsidRPr="00E6400B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in</w:t>
            </w:r>
            <w:r w:rsidR="007D2744" w:rsidRPr="00E6400B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contrast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to</w:t>
            </w:r>
            <w:r w:rsidR="007D2744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the</w:t>
            </w:r>
            <w:r w:rsidR="007D2744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past tense</w:t>
            </w:r>
          </w:p>
          <w:p w14:paraId="739828D2" w14:textId="39251D77" w:rsidR="007D2744" w:rsidRPr="00E6400B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182" w:lineRule="exact"/>
              <w:ind w:left="137" w:hanging="13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F</w:t>
            </w:r>
            <w:r w:rsidR="007D2744" w:rsidRPr="00E6400B">
              <w:rPr>
                <w:rFonts w:ascii="Comic Sans MS" w:hAnsi="Comic Sans MS"/>
                <w:w w:val="105"/>
              </w:rPr>
              <w:t>orm nouns using prefixes (super-,</w:t>
            </w:r>
            <w:r w:rsidR="007D2744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anti-)</w:t>
            </w:r>
          </w:p>
          <w:p w14:paraId="2F62F1E2" w14:textId="230221BF" w:rsidR="007D2744" w:rsidRPr="00E6400B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6"/>
              <w:ind w:left="137" w:hanging="13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7D2744" w:rsidRPr="00E6400B">
              <w:rPr>
                <w:rFonts w:ascii="Comic Sans MS" w:hAnsi="Comic Sans MS"/>
                <w:w w:val="105"/>
              </w:rPr>
              <w:t>se the correct form of 'a' or</w:t>
            </w:r>
            <w:r w:rsidR="007D2744" w:rsidRPr="00E6400B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'an'</w:t>
            </w:r>
          </w:p>
          <w:p w14:paraId="2C5065E1" w14:textId="0452BB9E" w:rsidR="008A1CF8" w:rsidRDefault="00C93E15" w:rsidP="002573C3">
            <w:pPr>
              <w:pStyle w:val="ListParagraph"/>
              <w:numPr>
                <w:ilvl w:val="0"/>
                <w:numId w:val="13"/>
              </w:numPr>
              <w:ind w:left="137" w:hanging="137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>W</w:t>
            </w:r>
            <w:r w:rsidR="007D2744" w:rsidRPr="00E6400B">
              <w:rPr>
                <w:rFonts w:ascii="Comic Sans MS" w:hAnsi="Comic Sans MS"/>
                <w:w w:val="105"/>
              </w:rPr>
              <w:t>ord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families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based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on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common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words</w:t>
            </w:r>
            <w:r w:rsidR="007D2744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(solve,</w:t>
            </w:r>
            <w:r w:rsidR="007D2744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solution, dissolve,</w:t>
            </w:r>
            <w:r w:rsidR="007D2744" w:rsidRPr="00E6400B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="007D2744" w:rsidRPr="00E6400B">
              <w:rPr>
                <w:rFonts w:ascii="Comic Sans MS" w:hAnsi="Comic Sans MS"/>
                <w:w w:val="105"/>
              </w:rPr>
              <w:t>insoluble)</w:t>
            </w:r>
          </w:p>
          <w:p w14:paraId="74F45D95" w14:textId="7F2D02FC" w:rsidR="00C93E15" w:rsidRPr="001A1D92" w:rsidRDefault="00C93E15" w:rsidP="00C93E15">
            <w:pPr>
              <w:pStyle w:val="ListParagraph"/>
              <w:ind w:left="137"/>
              <w:rPr>
                <w:rFonts w:ascii="Comic Sans MS" w:hAnsi="Comic Sans MS"/>
                <w:b/>
                <w:w w:val="105"/>
              </w:rPr>
            </w:pPr>
            <w:r w:rsidRPr="001A1D92">
              <w:rPr>
                <w:rFonts w:ascii="Comic Sans MS" w:hAnsi="Comic Sans MS"/>
                <w:b/>
                <w:w w:val="105"/>
              </w:rPr>
              <w:t>(Y3)</w:t>
            </w:r>
          </w:p>
          <w:p w14:paraId="2C4474A2" w14:textId="593B3E78" w:rsidR="00E6400B" w:rsidRPr="00E6400B" w:rsidRDefault="00E6400B" w:rsidP="007D2744">
            <w:pPr>
              <w:rPr>
                <w:rFonts w:ascii="Comic Sans MS" w:hAnsi="Comic Sans MS"/>
                <w:w w:val="105"/>
              </w:rPr>
            </w:pPr>
          </w:p>
          <w:p w14:paraId="50D876B5" w14:textId="77777777" w:rsidR="00E6400B" w:rsidRPr="00E6400B" w:rsidRDefault="00E6400B" w:rsidP="007D2744">
            <w:pPr>
              <w:rPr>
                <w:rFonts w:ascii="Comic Sans MS" w:hAnsi="Comic Sans MS"/>
                <w:w w:val="105"/>
              </w:rPr>
            </w:pPr>
          </w:p>
          <w:p w14:paraId="64AE8029" w14:textId="77777777" w:rsidR="00E6400B" w:rsidRPr="00E6400B" w:rsidRDefault="00E6400B" w:rsidP="007D2744">
            <w:pPr>
              <w:rPr>
                <w:rFonts w:ascii="Comic Sans MS" w:hAnsi="Comic Sans MS"/>
                <w:w w:val="105"/>
              </w:rPr>
            </w:pPr>
          </w:p>
          <w:p w14:paraId="157794C4" w14:textId="77777777" w:rsidR="00E6400B" w:rsidRPr="00E6400B" w:rsidRDefault="00E6400B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0"/>
              </w:tabs>
              <w:spacing w:before="7"/>
              <w:ind w:hanging="720"/>
              <w:rPr>
                <w:rFonts w:ascii="Comic Sans MS" w:hAnsi="Comic Sans MS"/>
              </w:rPr>
            </w:pPr>
            <w:r w:rsidRPr="00E6400B">
              <w:rPr>
                <w:rFonts w:ascii="Comic Sans MS" w:hAnsi="Comic Sans MS"/>
                <w:w w:val="105"/>
              </w:rPr>
              <w:t>using fronted</w:t>
            </w:r>
            <w:r w:rsidRPr="00E6400B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adverbials</w:t>
            </w:r>
          </w:p>
          <w:p w14:paraId="2792DDF3" w14:textId="7448DFA7" w:rsidR="00E6400B" w:rsidRPr="00E6400B" w:rsidRDefault="00E6400B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0"/>
              </w:tabs>
              <w:spacing w:before="16"/>
              <w:ind w:left="137" w:hanging="142"/>
              <w:rPr>
                <w:rFonts w:ascii="Comic Sans MS" w:hAnsi="Comic Sans MS"/>
              </w:rPr>
            </w:pPr>
            <w:r w:rsidRPr="00E6400B">
              <w:rPr>
                <w:rFonts w:ascii="Comic Sans MS" w:hAnsi="Comic Sans MS"/>
                <w:w w:val="105"/>
              </w:rPr>
              <w:t>difference between plural and posses</w:t>
            </w:r>
            <w:r w:rsidR="006F478C">
              <w:rPr>
                <w:rFonts w:ascii="Comic Sans MS" w:hAnsi="Comic Sans MS"/>
                <w:w w:val="105"/>
              </w:rPr>
              <w:t>s</w:t>
            </w:r>
            <w:r w:rsidRPr="00E6400B">
              <w:rPr>
                <w:rFonts w:ascii="Comic Sans MS" w:hAnsi="Comic Sans MS"/>
                <w:w w:val="105"/>
              </w:rPr>
              <w:t>ive</w:t>
            </w:r>
            <w:r w:rsidRPr="00E6400B">
              <w:rPr>
                <w:rFonts w:ascii="Comic Sans MS" w:hAnsi="Comic Sans MS"/>
                <w:spacing w:val="-18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-s</w:t>
            </w:r>
          </w:p>
          <w:p w14:paraId="48597657" w14:textId="77777777" w:rsidR="00E6400B" w:rsidRPr="00E6400B" w:rsidRDefault="00E6400B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0"/>
              </w:tabs>
              <w:spacing w:before="16"/>
              <w:ind w:left="137" w:hanging="137"/>
              <w:rPr>
                <w:rFonts w:ascii="Comic Sans MS" w:hAnsi="Comic Sans MS"/>
              </w:rPr>
            </w:pPr>
            <w:r w:rsidRPr="00E6400B">
              <w:rPr>
                <w:rFonts w:ascii="Comic Sans MS" w:hAnsi="Comic Sans MS"/>
                <w:w w:val="105"/>
              </w:rPr>
              <w:t>Standard English verb inflections (I did vs I</w:t>
            </w:r>
            <w:r w:rsidRPr="00E6400B">
              <w:rPr>
                <w:rFonts w:ascii="Comic Sans MS" w:hAnsi="Comic Sans MS"/>
                <w:spacing w:val="-26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done)</w:t>
            </w:r>
          </w:p>
          <w:p w14:paraId="2B1DB0E3" w14:textId="77777777" w:rsidR="00E6400B" w:rsidRPr="00E6400B" w:rsidRDefault="00E6400B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0"/>
              </w:tabs>
              <w:spacing w:before="15"/>
              <w:ind w:left="137" w:hanging="137"/>
              <w:rPr>
                <w:rFonts w:ascii="Comic Sans MS" w:hAnsi="Comic Sans MS"/>
              </w:rPr>
            </w:pPr>
            <w:r w:rsidRPr="00E6400B">
              <w:rPr>
                <w:rFonts w:ascii="Comic Sans MS" w:hAnsi="Comic Sans MS"/>
                <w:w w:val="105"/>
              </w:rPr>
              <w:t>extended noun phrases, including with</w:t>
            </w:r>
            <w:r w:rsidRPr="00E6400B">
              <w:rPr>
                <w:rFonts w:ascii="Comic Sans MS" w:hAnsi="Comic Sans MS"/>
                <w:spacing w:val="-22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prepositions</w:t>
            </w:r>
          </w:p>
          <w:p w14:paraId="7036EB34" w14:textId="71843744" w:rsidR="00E6400B" w:rsidRPr="00E6400B" w:rsidRDefault="00E6400B" w:rsidP="002573C3">
            <w:pPr>
              <w:pStyle w:val="ListParagraph"/>
              <w:numPr>
                <w:ilvl w:val="0"/>
                <w:numId w:val="13"/>
              </w:numPr>
              <w:ind w:left="137" w:hanging="137"/>
              <w:rPr>
                <w:rFonts w:ascii="Comic Sans MS" w:hAnsi="Comic Sans MS"/>
                <w:w w:val="105"/>
              </w:rPr>
            </w:pPr>
            <w:r w:rsidRPr="00E6400B">
              <w:rPr>
                <w:rFonts w:ascii="Comic Sans MS" w:hAnsi="Comic Sans MS"/>
                <w:w w:val="105"/>
              </w:rPr>
              <w:t>appropriate</w:t>
            </w:r>
            <w:r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choice</w:t>
            </w:r>
            <w:r w:rsidRPr="00E6400B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of</w:t>
            </w:r>
            <w:r w:rsidRPr="00E6400B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pronoun</w:t>
            </w:r>
            <w:r w:rsidRPr="00E6400B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or</w:t>
            </w:r>
            <w:r w:rsidRPr="00E6400B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noun</w:t>
            </w:r>
            <w:r w:rsidRPr="00E6400B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to</w:t>
            </w:r>
            <w:r w:rsidRPr="00E6400B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create</w:t>
            </w:r>
            <w:r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E6400B">
              <w:rPr>
                <w:rFonts w:ascii="Comic Sans MS" w:hAnsi="Comic Sans MS"/>
                <w:w w:val="105"/>
              </w:rPr>
              <w:t>cohesion</w:t>
            </w:r>
            <w:r w:rsidR="00C93E15">
              <w:rPr>
                <w:rFonts w:ascii="Comic Sans MS" w:hAnsi="Comic Sans MS"/>
                <w:w w:val="105"/>
              </w:rPr>
              <w:t xml:space="preserve"> </w:t>
            </w:r>
            <w:r w:rsidR="00C93E15" w:rsidRPr="001A1D92">
              <w:rPr>
                <w:rFonts w:ascii="Comic Sans MS" w:hAnsi="Comic Sans MS"/>
                <w:b/>
                <w:w w:val="105"/>
              </w:rPr>
              <w:t>(Y4)</w:t>
            </w:r>
          </w:p>
          <w:p w14:paraId="7EBD61BF" w14:textId="77777777" w:rsidR="00E6400B" w:rsidRDefault="00E6400B" w:rsidP="00E6400B">
            <w:pPr>
              <w:rPr>
                <w:w w:val="105"/>
                <w:sz w:val="15"/>
              </w:rPr>
            </w:pPr>
          </w:p>
          <w:p w14:paraId="49B8CE99" w14:textId="05EA0B3A" w:rsidR="00E6400B" w:rsidRPr="001F5FB5" w:rsidRDefault="00E6400B" w:rsidP="00E6400B">
            <w:pPr>
              <w:rPr>
                <w:rFonts w:ascii="Comic Sans MS" w:hAnsi="Comic Sans MS"/>
              </w:rPr>
            </w:pPr>
          </w:p>
        </w:tc>
        <w:tc>
          <w:tcPr>
            <w:tcW w:w="3769" w:type="dxa"/>
            <w:shd w:val="clear" w:color="auto" w:fill="FDD3FD"/>
          </w:tcPr>
          <w:p w14:paraId="21ED6A0D" w14:textId="6C11D35C" w:rsidR="00E6400B" w:rsidRPr="00E6400B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52" w:right="156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E6400B" w:rsidRPr="00E6400B">
              <w:rPr>
                <w:rFonts w:ascii="Comic Sans MS" w:hAnsi="Comic Sans MS"/>
                <w:w w:val="105"/>
              </w:rPr>
              <w:t>sing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the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perfect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form</w:t>
            </w:r>
            <w:r w:rsidR="00E6400B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of</w:t>
            </w:r>
            <w:r w:rsidR="00E6400B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verbs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to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mark</w:t>
            </w:r>
            <w:r w:rsidR="00E6400B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relationships</w:t>
            </w:r>
            <w:r w:rsidR="00E6400B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of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time and</w:t>
            </w:r>
            <w:r w:rsidR="00E6400B" w:rsidRPr="00E6400B">
              <w:rPr>
                <w:rFonts w:ascii="Comic Sans MS" w:hAnsi="Comic Sans MS"/>
                <w:spacing w:val="-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cause</w:t>
            </w:r>
          </w:p>
          <w:p w14:paraId="61287DC0" w14:textId="4DBE9AF7" w:rsidR="00E6400B" w:rsidRPr="00E6400B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406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E6400B" w:rsidRPr="00E6400B">
              <w:rPr>
                <w:rFonts w:ascii="Comic Sans MS" w:hAnsi="Comic Sans MS"/>
                <w:w w:val="105"/>
              </w:rPr>
              <w:t>sing</w:t>
            </w:r>
            <w:r w:rsidR="00E6400B" w:rsidRPr="00E6400B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relative</w:t>
            </w:r>
            <w:r w:rsidR="00E6400B" w:rsidRPr="00E6400B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clauses</w:t>
            </w:r>
            <w:r w:rsidR="00E6400B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beginning</w:t>
            </w:r>
            <w:r w:rsidR="00E6400B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with</w:t>
            </w:r>
            <w:r w:rsidR="00E6400B" w:rsidRPr="00E6400B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who,</w:t>
            </w:r>
            <w:r w:rsidR="00E6400B" w:rsidRPr="00E6400B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which,</w:t>
            </w:r>
            <w:r w:rsidR="00E6400B" w:rsidRPr="00E6400B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where, when,</w:t>
            </w:r>
            <w:r w:rsidR="00E6400B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whose,</w:t>
            </w:r>
            <w:r w:rsidR="00E6400B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that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or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with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an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implied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(</w:t>
            </w:r>
            <w:proofErr w:type="spellStart"/>
            <w:r w:rsidR="00E6400B" w:rsidRPr="00E6400B">
              <w:rPr>
                <w:rFonts w:ascii="Comic Sans MS" w:hAnsi="Comic Sans MS"/>
                <w:w w:val="105"/>
              </w:rPr>
              <w:t>ie</w:t>
            </w:r>
            <w:proofErr w:type="spellEnd"/>
            <w:r w:rsid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omitted)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relative pronoun</w:t>
            </w:r>
          </w:p>
          <w:p w14:paraId="493A844A" w14:textId="587292DC" w:rsidR="00E6400B" w:rsidRPr="00E6400B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406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C</w:t>
            </w:r>
            <w:r w:rsidR="00E6400B" w:rsidRPr="00E6400B">
              <w:rPr>
                <w:rFonts w:ascii="Comic Sans MS" w:hAnsi="Comic Sans MS"/>
                <w:w w:val="105"/>
              </w:rPr>
              <w:t>onverting nouns or adjectives into</w:t>
            </w:r>
            <w:r w:rsidR="00E6400B" w:rsidRPr="00E6400B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verbs</w:t>
            </w:r>
          </w:p>
          <w:p w14:paraId="5E328505" w14:textId="5612CEBD" w:rsidR="00E6400B" w:rsidRPr="00E6400B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406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V</w:t>
            </w:r>
            <w:r w:rsidR="00E6400B" w:rsidRPr="00E6400B">
              <w:rPr>
                <w:rFonts w:ascii="Comic Sans MS" w:hAnsi="Comic Sans MS"/>
                <w:w w:val="105"/>
              </w:rPr>
              <w:t>erb</w:t>
            </w:r>
            <w:r w:rsidR="00E6400B" w:rsidRPr="00E6400B">
              <w:rPr>
                <w:rFonts w:ascii="Comic Sans MS" w:hAnsi="Comic Sans MS"/>
                <w:spacing w:val="-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prefixes</w:t>
            </w:r>
          </w:p>
          <w:p w14:paraId="55E02492" w14:textId="31ECC8FD" w:rsidR="001F5FB5" w:rsidRPr="006F478C" w:rsidRDefault="00C93E15" w:rsidP="002573C3">
            <w:pPr>
              <w:pStyle w:val="ListParagraph"/>
              <w:numPr>
                <w:ilvl w:val="0"/>
                <w:numId w:val="13"/>
              </w:numPr>
              <w:ind w:left="152" w:hanging="142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>D</w:t>
            </w:r>
            <w:r w:rsidR="00E6400B" w:rsidRPr="006F478C">
              <w:rPr>
                <w:rFonts w:ascii="Comic Sans MS" w:hAnsi="Comic Sans MS"/>
                <w:w w:val="105"/>
              </w:rPr>
              <w:t>evices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to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build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cohesion,</w:t>
            </w:r>
            <w:r w:rsidR="00E6400B" w:rsidRPr="006F478C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including</w:t>
            </w:r>
            <w:r w:rsidR="00E6400B" w:rsidRPr="006F478C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adverbials</w:t>
            </w:r>
            <w:r w:rsidR="00E6400B"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of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time,</w:t>
            </w:r>
            <w:r w:rsidR="00E6400B" w:rsidRPr="006F478C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place and</w:t>
            </w:r>
            <w:r w:rsidR="00E6400B" w:rsidRPr="006F478C">
              <w:rPr>
                <w:rFonts w:ascii="Comic Sans MS" w:hAnsi="Comic Sans MS"/>
                <w:spacing w:val="-1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number</w:t>
            </w:r>
            <w:r>
              <w:rPr>
                <w:rFonts w:ascii="Comic Sans MS" w:hAnsi="Comic Sans MS"/>
                <w:w w:val="105"/>
              </w:rPr>
              <w:t xml:space="preserve"> </w:t>
            </w:r>
            <w:r w:rsidRPr="001A1D92">
              <w:rPr>
                <w:rFonts w:ascii="Comic Sans MS" w:hAnsi="Comic Sans MS"/>
                <w:b/>
                <w:w w:val="105"/>
              </w:rPr>
              <w:t>(Y5)</w:t>
            </w:r>
          </w:p>
          <w:p w14:paraId="60F88AEB" w14:textId="77777777" w:rsidR="00E6400B" w:rsidRPr="00E6400B" w:rsidRDefault="00E6400B" w:rsidP="00E6400B">
            <w:pPr>
              <w:rPr>
                <w:rFonts w:ascii="Comic Sans MS" w:hAnsi="Comic Sans MS"/>
                <w:w w:val="105"/>
              </w:rPr>
            </w:pPr>
          </w:p>
          <w:p w14:paraId="69BEB4C1" w14:textId="77777777" w:rsidR="006F478C" w:rsidRDefault="006F478C" w:rsidP="006F478C">
            <w:pPr>
              <w:pStyle w:val="TableParagraph"/>
              <w:tabs>
                <w:tab w:val="left" w:pos="148"/>
              </w:tabs>
              <w:spacing w:before="7" w:line="261" w:lineRule="auto"/>
              <w:ind w:left="0" w:right="25"/>
              <w:rPr>
                <w:rFonts w:ascii="Comic Sans MS" w:eastAsiaTheme="minorHAnsi" w:hAnsi="Comic Sans MS" w:cstheme="minorBidi"/>
                <w:w w:val="105"/>
                <w:lang w:val="en-GB" w:bidi="ar-SA"/>
              </w:rPr>
            </w:pPr>
          </w:p>
          <w:p w14:paraId="213C6703" w14:textId="2395649A" w:rsidR="006F478C" w:rsidRPr="006F478C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52" w:right="25" w:hanging="152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w w:val="105"/>
              </w:rPr>
              <w:t>R</w:t>
            </w:r>
            <w:r w:rsidR="00E6400B" w:rsidRPr="00E6400B">
              <w:rPr>
                <w:rFonts w:ascii="Comic Sans MS" w:hAnsi="Comic Sans MS"/>
                <w:w w:val="105"/>
              </w:rPr>
              <w:t>ecognising</w:t>
            </w:r>
            <w:proofErr w:type="spellEnd"/>
            <w:r w:rsidR="00E6400B" w:rsidRPr="00E6400B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vocabulary</w:t>
            </w:r>
            <w:r w:rsidR="00E6400B" w:rsidRPr="00E6400B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and</w:t>
            </w:r>
            <w:r w:rsidR="00E6400B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structures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that</w:t>
            </w:r>
            <w:r w:rsidR="00E6400B" w:rsidRPr="00E6400B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are</w:t>
            </w:r>
            <w:r w:rsidR="00E6400B" w:rsidRPr="00E6400B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appropriate</w:t>
            </w:r>
            <w:r w:rsidR="00E6400B" w:rsidRPr="00E6400B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for formal</w:t>
            </w:r>
            <w:r w:rsidR="00E6400B" w:rsidRPr="00E6400B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speech</w:t>
            </w:r>
            <w:r w:rsidR="00E6400B" w:rsidRPr="00E6400B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and</w:t>
            </w:r>
            <w:r w:rsidR="00E6400B" w:rsidRPr="00E6400B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writing,</w:t>
            </w:r>
            <w:r w:rsidR="00E6400B" w:rsidRPr="00E6400B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including</w:t>
            </w:r>
            <w:r w:rsidR="00E6400B" w:rsidRPr="00E6400B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subjunctive</w:t>
            </w:r>
            <w:r w:rsidR="00E6400B" w:rsidRPr="00E6400B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forms</w:t>
            </w:r>
          </w:p>
          <w:p w14:paraId="44189678" w14:textId="38386FFC" w:rsidR="00E6400B" w:rsidRPr="006F478C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52" w:right="25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E6400B" w:rsidRPr="006F478C">
              <w:rPr>
                <w:rFonts w:ascii="Comic Sans MS" w:hAnsi="Comic Sans MS"/>
                <w:w w:val="105"/>
              </w:rPr>
              <w:t>sing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passive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verbs</w:t>
            </w:r>
            <w:r w:rsidR="00E6400B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to</w:t>
            </w:r>
            <w:r w:rsidR="00E6400B"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affect</w:t>
            </w:r>
            <w:r w:rsidR="00E6400B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the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presentation</w:t>
            </w:r>
            <w:r w:rsidR="00E6400B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of</w:t>
            </w:r>
            <w:r w:rsidR="00E6400B" w:rsidRPr="006F478C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information in a</w:t>
            </w:r>
            <w:r w:rsidR="00E6400B" w:rsidRPr="006F478C">
              <w:rPr>
                <w:rFonts w:ascii="Comic Sans MS" w:hAnsi="Comic Sans MS"/>
                <w:spacing w:val="-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sentence</w:t>
            </w:r>
          </w:p>
          <w:p w14:paraId="05D249F2" w14:textId="4CBF410A" w:rsidR="006F478C" w:rsidRPr="006F478C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149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E6400B" w:rsidRPr="00E6400B">
              <w:rPr>
                <w:rFonts w:ascii="Comic Sans MS" w:hAnsi="Comic Sans MS"/>
                <w:w w:val="105"/>
              </w:rPr>
              <w:t>sing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the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perfect</w:t>
            </w:r>
            <w:r w:rsidR="00E6400B" w:rsidRPr="00E6400B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form</w:t>
            </w:r>
            <w:r w:rsidR="00E6400B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of</w:t>
            </w:r>
            <w:r w:rsidR="00E6400B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verbs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to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mark</w:t>
            </w:r>
            <w:r w:rsidR="00E6400B" w:rsidRPr="00E6400B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relationships</w:t>
            </w:r>
            <w:r w:rsidR="00E6400B" w:rsidRPr="00E6400B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of</w:t>
            </w:r>
            <w:r w:rsidR="00E6400B" w:rsidRPr="00E6400B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time and</w:t>
            </w:r>
            <w:r w:rsidR="00E6400B" w:rsidRPr="00E6400B">
              <w:rPr>
                <w:rFonts w:ascii="Comic Sans MS" w:hAnsi="Comic Sans MS"/>
                <w:spacing w:val="-1"/>
                <w:w w:val="105"/>
              </w:rPr>
              <w:t xml:space="preserve"> </w:t>
            </w:r>
            <w:r w:rsidR="00E6400B" w:rsidRPr="00E6400B">
              <w:rPr>
                <w:rFonts w:ascii="Comic Sans MS" w:hAnsi="Comic Sans MS"/>
                <w:w w:val="105"/>
              </w:rPr>
              <w:t>cause</w:t>
            </w:r>
          </w:p>
          <w:p w14:paraId="74E2966F" w14:textId="1A9F6F06" w:rsidR="006F478C" w:rsidRPr="006F478C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149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D</w:t>
            </w:r>
            <w:r w:rsidR="00E6400B" w:rsidRPr="006F478C">
              <w:rPr>
                <w:rFonts w:ascii="Comic Sans MS" w:hAnsi="Comic Sans MS"/>
                <w:w w:val="105"/>
              </w:rPr>
              <w:t>ifferences in informal and formal</w:t>
            </w:r>
            <w:r w:rsidR="00E6400B" w:rsidRPr="006F478C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language</w:t>
            </w:r>
          </w:p>
          <w:p w14:paraId="20D1FFFA" w14:textId="0862035F" w:rsidR="006F478C" w:rsidRPr="006F478C" w:rsidRDefault="006F478C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149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S</w:t>
            </w:r>
            <w:r w:rsidR="00E6400B" w:rsidRPr="006F478C">
              <w:rPr>
                <w:rFonts w:ascii="Comic Sans MS" w:hAnsi="Comic Sans MS"/>
                <w:w w:val="105"/>
              </w:rPr>
              <w:t>ynonyms &amp;</w:t>
            </w:r>
            <w:r w:rsidR="00E6400B" w:rsidRPr="006F478C">
              <w:rPr>
                <w:rFonts w:ascii="Comic Sans MS" w:hAnsi="Comic Sans MS"/>
                <w:spacing w:val="-3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Antonyms</w:t>
            </w:r>
          </w:p>
          <w:p w14:paraId="1E834147" w14:textId="73DF706E" w:rsidR="006F478C" w:rsidRPr="006F478C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149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F</w:t>
            </w:r>
            <w:r w:rsidR="00E6400B" w:rsidRPr="006F478C">
              <w:rPr>
                <w:rFonts w:ascii="Comic Sans MS" w:hAnsi="Comic Sans MS"/>
                <w:w w:val="105"/>
              </w:rPr>
              <w:t>urther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cohesive</w:t>
            </w:r>
            <w:r w:rsidR="00E6400B" w:rsidRPr="006F478C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devices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such</w:t>
            </w:r>
            <w:r w:rsidR="00E6400B"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as</w:t>
            </w:r>
            <w:r w:rsidR="00E6400B" w:rsidRPr="006F478C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grammatical</w:t>
            </w:r>
            <w:r w:rsidR="00E6400B" w:rsidRPr="006F478C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connections</w:t>
            </w:r>
            <w:r w:rsidR="00E6400B" w:rsidRPr="006F478C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and adverbials</w:t>
            </w:r>
          </w:p>
          <w:p w14:paraId="3B914ACD" w14:textId="77777777" w:rsidR="00E6400B" w:rsidRPr="00C93E15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left="152" w:right="149" w:hanging="15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="00E6400B" w:rsidRPr="006F478C">
              <w:rPr>
                <w:rFonts w:ascii="Comic Sans MS" w:hAnsi="Comic Sans MS"/>
                <w:w w:val="105"/>
              </w:rPr>
              <w:t>se of</w:t>
            </w:r>
            <w:r w:rsidR="00E6400B" w:rsidRPr="006F478C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="00E6400B" w:rsidRPr="006F478C">
              <w:rPr>
                <w:rFonts w:ascii="Comic Sans MS" w:hAnsi="Comic Sans MS"/>
                <w:w w:val="105"/>
              </w:rPr>
              <w:t>ellipsis</w:t>
            </w:r>
          </w:p>
          <w:p w14:paraId="51DAB00A" w14:textId="4073DCA5" w:rsidR="00C93E15" w:rsidRPr="001A1D92" w:rsidRDefault="00C93E15" w:rsidP="00C93E15">
            <w:pPr>
              <w:pStyle w:val="TableParagraph"/>
              <w:tabs>
                <w:tab w:val="left" w:pos="148"/>
              </w:tabs>
              <w:spacing w:line="261" w:lineRule="auto"/>
              <w:ind w:left="152" w:right="149"/>
              <w:rPr>
                <w:rFonts w:ascii="Comic Sans MS" w:hAnsi="Comic Sans MS"/>
                <w:b/>
              </w:rPr>
            </w:pPr>
            <w:r w:rsidRPr="001A1D92">
              <w:rPr>
                <w:rFonts w:ascii="Comic Sans MS" w:hAnsi="Comic Sans MS"/>
                <w:b/>
                <w:w w:val="105"/>
              </w:rPr>
              <w:t>(Y6)</w:t>
            </w:r>
          </w:p>
        </w:tc>
      </w:tr>
      <w:tr w:rsidR="00C93E15" w:rsidRPr="001F5FB5" w14:paraId="45F35CAD" w14:textId="77777777" w:rsidTr="00290254">
        <w:trPr>
          <w:cantSplit/>
          <w:trHeight w:val="700"/>
        </w:trPr>
        <w:tc>
          <w:tcPr>
            <w:tcW w:w="704" w:type="dxa"/>
            <w:shd w:val="clear" w:color="auto" w:fill="FDD3FD"/>
            <w:textDirection w:val="btLr"/>
          </w:tcPr>
          <w:p w14:paraId="5D9BE956" w14:textId="350A95CA" w:rsidR="00C93E15" w:rsidRDefault="00C93E15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Punctuation</w:t>
            </w:r>
          </w:p>
        </w:tc>
        <w:tc>
          <w:tcPr>
            <w:tcW w:w="3544" w:type="dxa"/>
            <w:shd w:val="clear" w:color="auto" w:fill="FDD3FD"/>
          </w:tcPr>
          <w:p w14:paraId="3176185B" w14:textId="19BD3D45" w:rsidR="00C93E15" w:rsidRPr="00C93E15" w:rsidRDefault="00290254" w:rsidP="002573C3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7" w:line="261" w:lineRule="auto"/>
              <w:ind w:left="184" w:right="138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C93E15">
              <w:rPr>
                <w:rFonts w:ascii="Comic Sans MS" w:hAnsi="Comic Sans MS"/>
                <w:w w:val="105"/>
              </w:rPr>
              <w:t>B</w:t>
            </w:r>
            <w:r w:rsidR="00C93E15" w:rsidRPr="00C93E15">
              <w:rPr>
                <w:rFonts w:ascii="Comic Sans MS" w:hAnsi="Comic Sans MS"/>
                <w:w w:val="105"/>
              </w:rPr>
              <w:t>eginning</w:t>
            </w:r>
            <w:r w:rsidR="00C93E15"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to</w:t>
            </w:r>
            <w:r w:rsidR="00C93E15"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punctuate</w:t>
            </w:r>
            <w:r w:rsidR="00C93E15"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sentences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using</w:t>
            </w:r>
            <w:r w:rsidR="00C93E15"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capital</w:t>
            </w:r>
            <w:r w:rsidR="00C93E15"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letter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and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 full stop, question mark or exclamation</w:t>
            </w:r>
            <w:r w:rsidR="00C93E15" w:rsidRPr="00C93E15">
              <w:rPr>
                <w:rFonts w:ascii="Comic Sans MS" w:hAnsi="Comic Sans MS"/>
                <w:spacing w:val="-21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mark</w:t>
            </w:r>
          </w:p>
          <w:p w14:paraId="758EF0DF" w14:textId="2C424F99" w:rsidR="00C93E15" w:rsidRPr="00C93E15" w:rsidRDefault="00C93E15" w:rsidP="002573C3">
            <w:pPr>
              <w:pStyle w:val="ListParagraph"/>
              <w:numPr>
                <w:ilvl w:val="0"/>
                <w:numId w:val="14"/>
              </w:numPr>
              <w:ind w:left="184" w:hanging="18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Pr="00C93E15">
              <w:rPr>
                <w:rFonts w:ascii="Comic Sans MS" w:hAnsi="Comic Sans MS"/>
                <w:w w:val="105"/>
              </w:rPr>
              <w:t>sing</w:t>
            </w:r>
            <w:r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a</w:t>
            </w:r>
            <w:r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capital</w:t>
            </w:r>
            <w:r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letter</w:t>
            </w:r>
            <w:r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for</w:t>
            </w:r>
            <w:r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names</w:t>
            </w:r>
            <w:r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of</w:t>
            </w:r>
            <w:r w:rsidRPr="00C93E15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people,</w:t>
            </w:r>
            <w:r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places,</w:t>
            </w:r>
            <w:r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the</w:t>
            </w:r>
            <w:r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days</w:t>
            </w:r>
            <w:r w:rsidRPr="00C93E15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of the week, and the personal pronoun</w:t>
            </w:r>
            <w:r w:rsidRPr="00C93E15">
              <w:rPr>
                <w:rFonts w:ascii="Comic Sans MS" w:hAnsi="Comic Sans MS"/>
                <w:spacing w:val="-19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‘I’</w:t>
            </w:r>
          </w:p>
          <w:p w14:paraId="43A8B9DE" w14:textId="77777777" w:rsidR="00C93E15" w:rsidRPr="00C93E15" w:rsidRDefault="00C93E15" w:rsidP="00C93E15">
            <w:pPr>
              <w:ind w:left="184" w:hanging="184"/>
              <w:rPr>
                <w:rFonts w:ascii="Comic Sans MS" w:hAnsi="Comic Sans MS"/>
              </w:rPr>
            </w:pPr>
          </w:p>
          <w:p w14:paraId="0A76D32E" w14:textId="77777777" w:rsidR="00C93E15" w:rsidRDefault="00C93E15" w:rsidP="001F5FB5">
            <w:pPr>
              <w:rPr>
                <w:rFonts w:ascii="Comic Sans MS" w:hAnsi="Comic Sans MS"/>
              </w:rPr>
            </w:pPr>
          </w:p>
          <w:p w14:paraId="3930B676" w14:textId="77777777" w:rsidR="00C93E15" w:rsidRDefault="00C93E15" w:rsidP="001F5FB5">
            <w:pPr>
              <w:rPr>
                <w:rFonts w:ascii="Comic Sans MS" w:hAnsi="Comic Sans MS"/>
              </w:rPr>
            </w:pPr>
          </w:p>
          <w:p w14:paraId="24FDE013" w14:textId="77777777" w:rsidR="00C93E15" w:rsidRDefault="00C93E15" w:rsidP="001F5FB5">
            <w:pPr>
              <w:rPr>
                <w:rFonts w:ascii="Comic Sans MS" w:hAnsi="Comic Sans MS"/>
              </w:rPr>
            </w:pPr>
          </w:p>
          <w:p w14:paraId="5B43541F" w14:textId="77777777" w:rsidR="00C93E15" w:rsidRDefault="00C93E15" w:rsidP="001F5FB5">
            <w:pPr>
              <w:rPr>
                <w:rFonts w:ascii="Comic Sans MS" w:hAnsi="Comic Sans MS"/>
              </w:rPr>
            </w:pPr>
          </w:p>
          <w:p w14:paraId="4153835A" w14:textId="3A8A0089" w:rsidR="00C93E15" w:rsidRDefault="00C93E15" w:rsidP="001F5FB5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FDD3FD"/>
          </w:tcPr>
          <w:p w14:paraId="3BE2D7E1" w14:textId="0BE431BF" w:rsidR="00C93E15" w:rsidRP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72"/>
              </w:tabs>
              <w:spacing w:before="7" w:line="261" w:lineRule="auto"/>
              <w:ind w:left="31" w:right="640" w:firstLine="0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C93E15">
              <w:rPr>
                <w:rFonts w:ascii="Comic Sans MS" w:hAnsi="Comic Sans MS"/>
                <w:w w:val="105"/>
              </w:rPr>
              <w:t>L</w:t>
            </w:r>
            <w:r w:rsidR="00C93E15" w:rsidRPr="00C93E15">
              <w:rPr>
                <w:rFonts w:ascii="Comic Sans MS" w:hAnsi="Comic Sans MS"/>
                <w:w w:val="105"/>
              </w:rPr>
              <w:t>earning how to use both familiar and new punctuation correctly,</w:t>
            </w:r>
            <w:r w:rsidR="00C93E15" w:rsidRPr="00C93E15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including</w:t>
            </w:r>
            <w:r w:rsidR="00C93E15" w:rsidRPr="00C93E15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full</w:t>
            </w:r>
            <w:r w:rsidR="00C93E15" w:rsidRPr="00C93E15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stops,</w:t>
            </w:r>
            <w:r w:rsidR="00C93E15" w:rsidRPr="00C93E15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capital</w:t>
            </w:r>
            <w:r w:rsidR="00C93E15" w:rsidRPr="00C93E15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letters,</w:t>
            </w:r>
            <w:r w:rsidR="00C93E15" w:rsidRPr="00C93E15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exclamation</w:t>
            </w:r>
            <w:r w:rsidR="00C93E15" w:rsidRPr="00C93E15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marks, question marks, commas for lists and apostrophes for contracted forms and the possessive</w:t>
            </w:r>
            <w:r w:rsidR="00C93E15" w:rsidRPr="00C93E15">
              <w:rPr>
                <w:rFonts w:ascii="Comic Sans MS" w:hAnsi="Comic Sans MS"/>
                <w:spacing w:val="-1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(singular)</w:t>
            </w:r>
          </w:p>
        </w:tc>
        <w:tc>
          <w:tcPr>
            <w:tcW w:w="3686" w:type="dxa"/>
            <w:shd w:val="clear" w:color="auto" w:fill="FDD3FD"/>
          </w:tcPr>
          <w:p w14:paraId="24E26D68" w14:textId="41160396" w:rsidR="00C93E15" w:rsidRPr="00C93E15" w:rsidRDefault="00C93E15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37" w:right="60" w:hanging="137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Pr="00C93E15">
              <w:rPr>
                <w:rFonts w:ascii="Comic Sans MS" w:hAnsi="Comic Sans MS"/>
                <w:w w:val="105"/>
              </w:rPr>
              <w:t>sing</w:t>
            </w:r>
            <w:r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and</w:t>
            </w:r>
            <w:r w:rsidRPr="00C93E15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punctuating</w:t>
            </w:r>
            <w:r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direct</w:t>
            </w:r>
            <w:r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speech</w:t>
            </w:r>
            <w:r w:rsidRPr="00C93E15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(i.e.</w:t>
            </w:r>
            <w:r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Inverted</w:t>
            </w:r>
            <w:r w:rsidRPr="00C93E15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commas)</w:t>
            </w:r>
            <w:r>
              <w:rPr>
                <w:rFonts w:ascii="Comic Sans MS" w:hAnsi="Comic Sans MS"/>
                <w:w w:val="105"/>
              </w:rPr>
              <w:t xml:space="preserve">  </w:t>
            </w:r>
            <w:r w:rsidRPr="001A1D92">
              <w:rPr>
                <w:rFonts w:ascii="Comic Sans MS" w:hAnsi="Comic Sans MS"/>
                <w:b/>
                <w:w w:val="105"/>
              </w:rPr>
              <w:t>(Y3)</w:t>
            </w:r>
          </w:p>
          <w:p w14:paraId="1B5CA52D" w14:textId="77777777" w:rsidR="00C93E15" w:rsidRPr="00C93E15" w:rsidRDefault="00C93E15" w:rsidP="00C93E15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w w:val="105"/>
              </w:rPr>
            </w:pPr>
          </w:p>
          <w:p w14:paraId="6431D197" w14:textId="77777777" w:rsidR="00C93E15" w:rsidRDefault="00C93E15" w:rsidP="00C93E15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w w:val="105"/>
              </w:rPr>
            </w:pPr>
          </w:p>
          <w:p w14:paraId="1EA4B16A" w14:textId="77777777" w:rsidR="00C93E15" w:rsidRDefault="00C93E15" w:rsidP="00C93E15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w w:val="105"/>
              </w:rPr>
            </w:pPr>
          </w:p>
          <w:p w14:paraId="677D4CF1" w14:textId="77777777" w:rsidR="00290254" w:rsidRDefault="00290254" w:rsidP="00290254">
            <w:pPr>
              <w:pStyle w:val="TableParagraph"/>
              <w:tabs>
                <w:tab w:val="left" w:pos="140"/>
              </w:tabs>
              <w:spacing w:before="7"/>
              <w:ind w:left="0"/>
              <w:rPr>
                <w:rFonts w:ascii="Comic Sans MS" w:hAnsi="Comic Sans MS"/>
                <w:w w:val="105"/>
              </w:rPr>
            </w:pPr>
          </w:p>
          <w:p w14:paraId="1DBF3849" w14:textId="45430C61" w:rsidR="00C93E15" w:rsidRP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0"/>
              </w:tabs>
              <w:spacing w:before="7"/>
              <w:ind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 xml:space="preserve">  </w:t>
            </w:r>
            <w:r w:rsidR="00C93E15">
              <w:rPr>
                <w:rFonts w:ascii="Comic Sans MS" w:hAnsi="Comic Sans MS"/>
                <w:w w:val="105"/>
              </w:rPr>
              <w:t>U</w:t>
            </w:r>
            <w:r w:rsidR="00C93E15" w:rsidRPr="00C93E15">
              <w:rPr>
                <w:rFonts w:ascii="Comic Sans MS" w:hAnsi="Comic Sans MS"/>
                <w:w w:val="105"/>
              </w:rPr>
              <w:t>sing commas after fronted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adverbials</w:t>
            </w:r>
          </w:p>
          <w:p w14:paraId="7856CA71" w14:textId="4868C18D" w:rsidR="00C93E15" w:rsidRP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6" w:line="261" w:lineRule="auto"/>
              <w:ind w:left="325" w:right="57" w:hanging="32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 xml:space="preserve">  </w:t>
            </w:r>
            <w:r w:rsidR="00C93E15">
              <w:rPr>
                <w:rFonts w:ascii="Comic Sans MS" w:hAnsi="Comic Sans MS"/>
                <w:w w:val="105"/>
              </w:rPr>
              <w:t>I</w:t>
            </w:r>
            <w:r w:rsidR="00C93E15" w:rsidRPr="00C93E15">
              <w:rPr>
                <w:rFonts w:ascii="Comic Sans MS" w:hAnsi="Comic Sans MS"/>
                <w:w w:val="105"/>
              </w:rPr>
              <w:t>ndicating</w:t>
            </w:r>
            <w:r w:rsidR="00C93E15" w:rsidRPr="00C93E15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possession</w:t>
            </w:r>
            <w:r w:rsidR="00C93E15"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by</w:t>
            </w:r>
            <w:r w:rsidR="00C93E15"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using</w:t>
            </w:r>
            <w:r w:rsidR="00C93E15"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the</w:t>
            </w:r>
            <w:r w:rsidR="00C93E15"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possessive</w:t>
            </w:r>
            <w:r w:rsidR="00C93E15" w:rsidRPr="00C93E15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apostrophe</w:t>
            </w:r>
            <w:r w:rsidR="00C93E15"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with singular and plural</w:t>
            </w:r>
            <w:r w:rsidR="00C93E15" w:rsidRPr="00C93E15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nouns</w:t>
            </w:r>
          </w:p>
          <w:p w14:paraId="0880B7D2" w14:textId="117EF465" w:rsidR="00C93E15" w:rsidRP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6" w:line="261" w:lineRule="auto"/>
              <w:ind w:left="183" w:right="57" w:hanging="18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 xml:space="preserve">  </w:t>
            </w:r>
            <w:r w:rsidR="00C93E15" w:rsidRPr="00C93E15">
              <w:rPr>
                <w:rFonts w:ascii="Comic Sans MS" w:hAnsi="Comic Sans MS"/>
                <w:w w:val="105"/>
              </w:rPr>
              <w:t>Using</w:t>
            </w:r>
            <w:r w:rsidR="00C93E15" w:rsidRPr="00C93E15">
              <w:rPr>
                <w:rFonts w:ascii="Comic Sans MS" w:hAnsi="Comic Sans MS"/>
                <w:spacing w:val="-14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and</w:t>
            </w:r>
            <w:r w:rsidR="00C93E15"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punctuating</w:t>
            </w:r>
            <w:r w:rsidR="00C93E15" w:rsidRPr="00C93E15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direct</w:t>
            </w:r>
            <w:r w:rsidR="00C93E15"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speech</w:t>
            </w:r>
            <w:r w:rsidR="00C93E15"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(including</w:t>
            </w:r>
            <w:r w:rsidR="00C93E15" w:rsidRPr="00C93E15">
              <w:rPr>
                <w:rFonts w:ascii="Comic Sans MS" w:hAnsi="Comic Sans MS"/>
                <w:spacing w:val="-13"/>
                <w:w w:val="105"/>
              </w:rPr>
              <w:t xml:space="preserve"> </w:t>
            </w:r>
            <w:r w:rsidR="00C93E15">
              <w:rPr>
                <w:rFonts w:ascii="Comic Sans MS" w:hAnsi="Comic Sans MS"/>
                <w:w w:val="105"/>
              </w:rPr>
              <w:t>punc</w:t>
            </w:r>
            <w:r w:rsidR="00C93E15" w:rsidRPr="00C93E15">
              <w:rPr>
                <w:rFonts w:ascii="Comic Sans MS" w:hAnsi="Comic Sans MS"/>
                <w:w w:val="105"/>
              </w:rPr>
              <w:t>tuation within and surrounding inverted</w:t>
            </w:r>
            <w:r w:rsidR="00C93E15"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commas)</w:t>
            </w:r>
            <w:r w:rsidR="00C93E15">
              <w:rPr>
                <w:rFonts w:ascii="Comic Sans MS" w:hAnsi="Comic Sans MS"/>
                <w:w w:val="105"/>
              </w:rPr>
              <w:t xml:space="preserve"> </w:t>
            </w:r>
            <w:r w:rsidR="00C93E15" w:rsidRPr="001A1D92">
              <w:rPr>
                <w:rFonts w:ascii="Comic Sans MS" w:hAnsi="Comic Sans MS"/>
                <w:b/>
                <w:w w:val="105"/>
              </w:rPr>
              <w:t>(Y4)</w:t>
            </w:r>
          </w:p>
        </w:tc>
        <w:tc>
          <w:tcPr>
            <w:tcW w:w="3769" w:type="dxa"/>
            <w:shd w:val="clear" w:color="auto" w:fill="FDD3FD"/>
          </w:tcPr>
          <w:p w14:paraId="68EF7CF3" w14:textId="6C3560B1" w:rsidR="00C93E15" w:rsidRP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/>
              <w:ind w:left="178" w:hanging="17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C93E15">
              <w:rPr>
                <w:rFonts w:ascii="Comic Sans MS" w:hAnsi="Comic Sans MS"/>
                <w:w w:val="105"/>
              </w:rPr>
              <w:t>U</w:t>
            </w:r>
            <w:r w:rsidR="00C93E15" w:rsidRPr="00C93E15">
              <w:rPr>
                <w:rFonts w:ascii="Comic Sans MS" w:hAnsi="Comic Sans MS"/>
                <w:w w:val="105"/>
              </w:rPr>
              <w:t>sing</w:t>
            </w:r>
            <w:r w:rsidR="00C93E15"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commas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to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clarify</w:t>
            </w:r>
            <w:r w:rsidR="00C93E15"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meaning</w:t>
            </w:r>
            <w:r w:rsidR="00C93E15"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or</w:t>
            </w:r>
            <w:r w:rsidR="00C93E15"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avoid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ambiguity</w:t>
            </w:r>
            <w:r w:rsidR="00C93E15"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in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writing</w:t>
            </w:r>
          </w:p>
          <w:p w14:paraId="137AE647" w14:textId="4F14EF11" w:rsid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78" w:right="156" w:hanging="141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 </w:t>
            </w:r>
            <w:r w:rsidR="00C93E15">
              <w:rPr>
                <w:rFonts w:ascii="Comic Sans MS" w:hAnsi="Comic Sans MS"/>
                <w:w w:val="105"/>
              </w:rPr>
              <w:t>U</w:t>
            </w:r>
            <w:r w:rsidR="00C93E15" w:rsidRPr="00C93E15">
              <w:rPr>
                <w:rFonts w:ascii="Comic Sans MS" w:hAnsi="Comic Sans MS"/>
                <w:w w:val="105"/>
              </w:rPr>
              <w:t>sing</w:t>
            </w:r>
            <w:r w:rsidR="00C93E15" w:rsidRPr="00C93E15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brackets,</w:t>
            </w:r>
            <w:r w:rsidR="00C93E15" w:rsidRPr="00C93E15">
              <w:rPr>
                <w:rFonts w:ascii="Comic Sans MS" w:hAnsi="Comic Sans MS"/>
                <w:spacing w:val="-7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dashes</w:t>
            </w:r>
            <w:r w:rsidR="00C93E15" w:rsidRPr="00C93E15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or</w:t>
            </w:r>
            <w:r w:rsidR="00C93E15" w:rsidRPr="00C93E15">
              <w:rPr>
                <w:rFonts w:ascii="Comic Sans MS" w:hAnsi="Comic Sans MS"/>
                <w:spacing w:val="-4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commas</w:t>
            </w:r>
            <w:r w:rsidR="00C93E15" w:rsidRPr="00C93E15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to</w:t>
            </w:r>
            <w:r w:rsidR="00C93E15" w:rsidRPr="00C93E15">
              <w:rPr>
                <w:rFonts w:ascii="Comic Sans MS" w:hAnsi="Comic Sans MS"/>
                <w:spacing w:val="-6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indicate</w:t>
            </w:r>
            <w:r w:rsidR="00C93E15" w:rsidRPr="00C93E15">
              <w:rPr>
                <w:rFonts w:ascii="Comic Sans MS" w:hAnsi="Comic Sans MS"/>
                <w:spacing w:val="-8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parenthesis</w:t>
            </w:r>
            <w:r w:rsidR="00C93E15">
              <w:rPr>
                <w:rFonts w:ascii="Comic Sans MS" w:hAnsi="Comic Sans MS"/>
                <w:w w:val="105"/>
              </w:rPr>
              <w:t xml:space="preserve"> </w:t>
            </w:r>
            <w:r w:rsidR="00C93E15" w:rsidRPr="001A1D92">
              <w:rPr>
                <w:rFonts w:ascii="Comic Sans MS" w:hAnsi="Comic Sans MS"/>
                <w:b/>
                <w:w w:val="105"/>
              </w:rPr>
              <w:t>(Y5)</w:t>
            </w:r>
          </w:p>
          <w:p w14:paraId="0B0A76C4" w14:textId="77777777" w:rsidR="00C93E15" w:rsidRDefault="00C93E15" w:rsidP="00C93E15">
            <w:pPr>
              <w:pStyle w:val="TableParagraph"/>
              <w:tabs>
                <w:tab w:val="left" w:pos="148"/>
              </w:tabs>
              <w:spacing w:before="7" w:line="261" w:lineRule="auto"/>
              <w:ind w:right="156"/>
              <w:rPr>
                <w:rFonts w:ascii="Comic Sans MS" w:hAnsi="Comic Sans MS"/>
                <w:w w:val="105"/>
              </w:rPr>
            </w:pPr>
          </w:p>
          <w:p w14:paraId="0E954B3A" w14:textId="71242E72" w:rsidR="00C93E15" w:rsidRP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/>
              <w:ind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C93E15">
              <w:rPr>
                <w:rFonts w:ascii="Comic Sans MS" w:hAnsi="Comic Sans MS"/>
                <w:w w:val="105"/>
              </w:rPr>
              <w:t>U</w:t>
            </w:r>
            <w:r w:rsidR="00C93E15" w:rsidRPr="00C93E15">
              <w:rPr>
                <w:rFonts w:ascii="Comic Sans MS" w:hAnsi="Comic Sans MS"/>
                <w:w w:val="105"/>
              </w:rPr>
              <w:t>sing hyphens to avoid</w:t>
            </w:r>
            <w:r w:rsidR="00C93E15"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ambiguity</w:t>
            </w:r>
          </w:p>
          <w:p w14:paraId="1073B814" w14:textId="4A90F281" w:rsidR="00C93E15" w:rsidRPr="00C93E15" w:rsidRDefault="00C93E15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6" w:line="261" w:lineRule="auto"/>
              <w:ind w:left="178" w:right="488" w:hanging="17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w w:val="105"/>
              </w:rPr>
              <w:t>U</w:t>
            </w:r>
            <w:r w:rsidRPr="00C93E15">
              <w:rPr>
                <w:rFonts w:ascii="Comic Sans MS" w:hAnsi="Comic Sans MS"/>
                <w:w w:val="105"/>
              </w:rPr>
              <w:t>sing</w:t>
            </w:r>
            <w:r w:rsidRPr="00C93E15">
              <w:rPr>
                <w:rFonts w:ascii="Comic Sans MS" w:hAnsi="Comic Sans MS"/>
                <w:spacing w:val="-12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semicolons,</w:t>
            </w:r>
            <w:r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colons</w:t>
            </w:r>
            <w:r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or</w:t>
            </w:r>
            <w:r w:rsidRPr="00C93E15">
              <w:rPr>
                <w:rFonts w:ascii="Comic Sans MS" w:hAnsi="Comic Sans MS"/>
                <w:spacing w:val="-10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dashes</w:t>
            </w:r>
            <w:r w:rsidRPr="00C93E15">
              <w:rPr>
                <w:rFonts w:ascii="Comic Sans MS" w:hAnsi="Comic Sans MS"/>
                <w:spacing w:val="-9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to</w:t>
            </w:r>
            <w:r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mark</w:t>
            </w:r>
            <w:r w:rsidRPr="00C93E15">
              <w:rPr>
                <w:rFonts w:ascii="Comic Sans MS" w:hAnsi="Comic Sans MS"/>
                <w:spacing w:val="-11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boundaries between independent</w:t>
            </w:r>
            <w:r w:rsidRPr="00C93E15">
              <w:rPr>
                <w:rFonts w:ascii="Comic Sans MS" w:hAnsi="Comic Sans MS"/>
                <w:spacing w:val="-5"/>
                <w:w w:val="105"/>
              </w:rPr>
              <w:t xml:space="preserve"> </w:t>
            </w:r>
            <w:r w:rsidRPr="00C93E15">
              <w:rPr>
                <w:rFonts w:ascii="Comic Sans MS" w:hAnsi="Comic Sans MS"/>
                <w:w w:val="105"/>
              </w:rPr>
              <w:t>clauses</w:t>
            </w:r>
          </w:p>
          <w:p w14:paraId="4D18A80A" w14:textId="5F39EBB1" w:rsidR="00C93E15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78" w:right="156" w:hanging="141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U</w:t>
            </w:r>
            <w:r w:rsidR="00C93E15" w:rsidRPr="00C93E15">
              <w:rPr>
                <w:rFonts w:ascii="Comic Sans MS" w:hAnsi="Comic Sans MS"/>
                <w:w w:val="105"/>
              </w:rPr>
              <w:t>sing a colon to introduce a list punctuating</w:t>
            </w:r>
            <w:r w:rsidR="00C93E15" w:rsidRPr="00C93E15">
              <w:rPr>
                <w:rFonts w:ascii="Comic Sans MS" w:hAnsi="Comic Sans MS"/>
                <w:spacing w:val="-17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bullet</w:t>
            </w:r>
            <w:r w:rsidR="00C93E15" w:rsidRPr="00C93E15">
              <w:rPr>
                <w:rFonts w:ascii="Comic Sans MS" w:hAnsi="Comic Sans MS"/>
                <w:spacing w:val="-17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points</w:t>
            </w:r>
            <w:r w:rsidR="00C93E15" w:rsidRPr="00C93E15">
              <w:rPr>
                <w:rFonts w:ascii="Comic Sans MS" w:hAnsi="Comic Sans MS"/>
                <w:spacing w:val="-16"/>
                <w:w w:val="105"/>
              </w:rPr>
              <w:t xml:space="preserve"> </w:t>
            </w:r>
            <w:r w:rsidR="00C93E15" w:rsidRPr="00C93E15">
              <w:rPr>
                <w:rFonts w:ascii="Comic Sans MS" w:hAnsi="Comic Sans MS"/>
                <w:w w:val="105"/>
              </w:rPr>
              <w:t>consistently</w:t>
            </w:r>
            <w:r w:rsidR="00C93E15">
              <w:rPr>
                <w:rFonts w:ascii="Comic Sans MS" w:hAnsi="Comic Sans MS"/>
                <w:w w:val="105"/>
              </w:rPr>
              <w:t xml:space="preserve"> </w:t>
            </w:r>
            <w:r w:rsidR="00C93E15" w:rsidRPr="001A1D92">
              <w:rPr>
                <w:rFonts w:ascii="Comic Sans MS" w:hAnsi="Comic Sans MS"/>
                <w:b/>
                <w:w w:val="105"/>
              </w:rPr>
              <w:t>(Y6)</w:t>
            </w:r>
          </w:p>
        </w:tc>
      </w:tr>
      <w:tr w:rsidR="00C60EE9" w:rsidRPr="001F5FB5" w14:paraId="0776E3BF" w14:textId="77777777" w:rsidTr="00290254">
        <w:trPr>
          <w:cantSplit/>
          <w:trHeight w:val="700"/>
        </w:trPr>
        <w:tc>
          <w:tcPr>
            <w:tcW w:w="704" w:type="dxa"/>
            <w:shd w:val="clear" w:color="auto" w:fill="FDD3FD"/>
            <w:textDirection w:val="btLr"/>
          </w:tcPr>
          <w:p w14:paraId="59528D16" w14:textId="25126F66" w:rsidR="00C60EE9" w:rsidRDefault="00C60EE9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Grammatical Terminology</w:t>
            </w:r>
          </w:p>
        </w:tc>
        <w:tc>
          <w:tcPr>
            <w:tcW w:w="3544" w:type="dxa"/>
            <w:shd w:val="clear" w:color="auto" w:fill="FDD3FD"/>
          </w:tcPr>
          <w:p w14:paraId="437D87AF" w14:textId="5585B1DF" w:rsidR="00C60EE9" w:rsidRDefault="00290254" w:rsidP="002573C3">
            <w:pPr>
              <w:pStyle w:val="TableParagraph"/>
              <w:numPr>
                <w:ilvl w:val="0"/>
                <w:numId w:val="17"/>
              </w:numPr>
              <w:tabs>
                <w:tab w:val="left" w:pos="140"/>
              </w:tabs>
              <w:spacing w:before="7" w:line="261" w:lineRule="auto"/>
              <w:ind w:left="177" w:right="138" w:hanging="142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C60EE9">
              <w:rPr>
                <w:rFonts w:ascii="Comic Sans MS" w:hAnsi="Comic Sans MS"/>
                <w:w w:val="105"/>
              </w:rPr>
              <w:t>Letter, capital letter, word, singular, plural, sentence, punctuation, full stop, question mark, exclamation mark</w:t>
            </w:r>
          </w:p>
          <w:p w14:paraId="28C21587" w14:textId="77777777" w:rsidR="00C60EE9" w:rsidRDefault="00C60EE9" w:rsidP="00C60EE9">
            <w:pPr>
              <w:pStyle w:val="TableParagraph"/>
              <w:tabs>
                <w:tab w:val="left" w:pos="140"/>
              </w:tabs>
              <w:spacing w:before="7" w:line="261" w:lineRule="auto"/>
              <w:ind w:left="0" w:right="138"/>
              <w:rPr>
                <w:rFonts w:ascii="Comic Sans MS" w:hAnsi="Comic Sans MS"/>
                <w:w w:val="105"/>
              </w:rPr>
            </w:pPr>
          </w:p>
          <w:p w14:paraId="4F00EAF8" w14:textId="77777777" w:rsidR="00C60EE9" w:rsidRDefault="00C60EE9" w:rsidP="00C60EE9">
            <w:pPr>
              <w:pStyle w:val="TableParagraph"/>
              <w:tabs>
                <w:tab w:val="left" w:pos="140"/>
              </w:tabs>
              <w:spacing w:before="7" w:line="261" w:lineRule="auto"/>
              <w:ind w:left="0" w:right="138"/>
              <w:rPr>
                <w:rFonts w:ascii="Comic Sans MS" w:hAnsi="Comic Sans MS"/>
                <w:w w:val="105"/>
              </w:rPr>
            </w:pPr>
          </w:p>
          <w:p w14:paraId="352A5DC5" w14:textId="77777777" w:rsidR="00C60EE9" w:rsidRDefault="00C60EE9" w:rsidP="00C60EE9">
            <w:pPr>
              <w:pStyle w:val="TableParagraph"/>
              <w:tabs>
                <w:tab w:val="left" w:pos="140"/>
              </w:tabs>
              <w:spacing w:before="7" w:line="261" w:lineRule="auto"/>
              <w:ind w:left="0" w:right="138"/>
              <w:rPr>
                <w:rFonts w:ascii="Comic Sans MS" w:hAnsi="Comic Sans MS"/>
                <w:w w:val="105"/>
              </w:rPr>
            </w:pPr>
          </w:p>
          <w:p w14:paraId="2B367313" w14:textId="77777777" w:rsidR="00C60EE9" w:rsidRDefault="00C60EE9" w:rsidP="00C60EE9">
            <w:pPr>
              <w:pStyle w:val="TableParagraph"/>
              <w:tabs>
                <w:tab w:val="left" w:pos="140"/>
              </w:tabs>
              <w:spacing w:before="7" w:line="261" w:lineRule="auto"/>
              <w:ind w:left="0" w:right="138"/>
              <w:rPr>
                <w:rFonts w:ascii="Comic Sans MS" w:hAnsi="Comic Sans MS"/>
                <w:w w:val="105"/>
              </w:rPr>
            </w:pPr>
          </w:p>
          <w:p w14:paraId="31EA7FF5" w14:textId="77777777" w:rsidR="00C60EE9" w:rsidRDefault="00C60EE9" w:rsidP="00C60EE9">
            <w:pPr>
              <w:pStyle w:val="TableParagraph"/>
              <w:tabs>
                <w:tab w:val="left" w:pos="140"/>
              </w:tabs>
              <w:spacing w:before="7" w:line="261" w:lineRule="auto"/>
              <w:ind w:left="0" w:right="138"/>
              <w:rPr>
                <w:rFonts w:ascii="Comic Sans MS" w:hAnsi="Comic Sans MS"/>
                <w:w w:val="105"/>
              </w:rPr>
            </w:pPr>
          </w:p>
          <w:p w14:paraId="64DA6BE7" w14:textId="77777777" w:rsidR="00C60EE9" w:rsidRDefault="00C60EE9" w:rsidP="00C60EE9">
            <w:pPr>
              <w:pStyle w:val="TableParagraph"/>
              <w:tabs>
                <w:tab w:val="left" w:pos="140"/>
              </w:tabs>
              <w:spacing w:before="7" w:line="261" w:lineRule="auto"/>
              <w:ind w:left="0" w:right="138"/>
              <w:rPr>
                <w:rFonts w:ascii="Comic Sans MS" w:hAnsi="Comic Sans MS"/>
                <w:w w:val="105"/>
              </w:rPr>
            </w:pPr>
          </w:p>
          <w:p w14:paraId="4EFB64C0" w14:textId="0C3B9547" w:rsidR="00C60EE9" w:rsidRDefault="00C60EE9" w:rsidP="00C60EE9">
            <w:pPr>
              <w:pStyle w:val="TableParagraph"/>
              <w:tabs>
                <w:tab w:val="left" w:pos="140"/>
              </w:tabs>
              <w:spacing w:before="7" w:line="261" w:lineRule="auto"/>
              <w:ind w:left="0" w:right="138"/>
              <w:rPr>
                <w:rFonts w:ascii="Comic Sans MS" w:hAnsi="Comic Sans MS"/>
                <w:w w:val="105"/>
              </w:rPr>
            </w:pPr>
          </w:p>
        </w:tc>
        <w:tc>
          <w:tcPr>
            <w:tcW w:w="3685" w:type="dxa"/>
            <w:shd w:val="clear" w:color="auto" w:fill="FDD3FD"/>
          </w:tcPr>
          <w:p w14:paraId="1D54F8D6" w14:textId="0505A64F" w:rsidR="00C60EE9" w:rsidRDefault="00290254" w:rsidP="00290254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72" w:right="640" w:hanging="172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C60EE9">
              <w:rPr>
                <w:rFonts w:ascii="Comic Sans MS" w:hAnsi="Comic Sans MS"/>
                <w:w w:val="105"/>
              </w:rPr>
              <w:t>Noun, noun phrase, question, exclamation, command, compound, adjective, verb, suffix, adverb, tense (past tense), apostrophe, comma</w:t>
            </w:r>
          </w:p>
        </w:tc>
        <w:tc>
          <w:tcPr>
            <w:tcW w:w="3686" w:type="dxa"/>
            <w:shd w:val="clear" w:color="auto" w:fill="FDD3FD"/>
          </w:tcPr>
          <w:p w14:paraId="67B65D73" w14:textId="5E1ED24B" w:rsidR="00C60EE9" w:rsidRDefault="00290254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37" w:right="60" w:hanging="137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C60EE9">
              <w:rPr>
                <w:rFonts w:ascii="Comic Sans MS" w:hAnsi="Comic Sans MS"/>
                <w:w w:val="105"/>
              </w:rPr>
              <w:t xml:space="preserve">Adverb, preposition, conjunction, </w:t>
            </w:r>
            <w:r w:rsidR="002573C3">
              <w:rPr>
                <w:rFonts w:ascii="Comic Sans MS" w:hAnsi="Comic Sans MS"/>
                <w:w w:val="105"/>
              </w:rPr>
              <w:t xml:space="preserve">word family, prefix, clause, direct speech, consonant, vowel, inverted commas </w:t>
            </w:r>
            <w:r w:rsidR="002573C3" w:rsidRPr="001A1D92">
              <w:rPr>
                <w:rFonts w:ascii="Comic Sans MS" w:hAnsi="Comic Sans MS"/>
                <w:b/>
                <w:w w:val="105"/>
              </w:rPr>
              <w:t>(Y3)</w:t>
            </w:r>
          </w:p>
          <w:p w14:paraId="60C01CCB" w14:textId="77777777" w:rsidR="002573C3" w:rsidRDefault="002573C3" w:rsidP="002573C3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w w:val="105"/>
              </w:rPr>
            </w:pPr>
          </w:p>
          <w:p w14:paraId="164211AA" w14:textId="77777777" w:rsidR="002573C3" w:rsidRDefault="002573C3" w:rsidP="002573C3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w w:val="105"/>
              </w:rPr>
            </w:pPr>
          </w:p>
          <w:p w14:paraId="5FDAF079" w14:textId="5F767D68" w:rsidR="002573C3" w:rsidRDefault="00290254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135" w:right="60" w:hanging="135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2573C3">
              <w:rPr>
                <w:rFonts w:ascii="Comic Sans MS" w:hAnsi="Comic Sans MS"/>
                <w:w w:val="105"/>
              </w:rPr>
              <w:t xml:space="preserve">Determiner, pronoun, possessive pronoun, adverbial </w:t>
            </w:r>
            <w:r w:rsidR="002573C3" w:rsidRPr="001A1D92">
              <w:rPr>
                <w:rFonts w:ascii="Comic Sans MS" w:hAnsi="Comic Sans MS"/>
                <w:b/>
                <w:w w:val="105"/>
              </w:rPr>
              <w:t>(Y4)</w:t>
            </w:r>
          </w:p>
        </w:tc>
        <w:tc>
          <w:tcPr>
            <w:tcW w:w="3769" w:type="dxa"/>
            <w:shd w:val="clear" w:color="auto" w:fill="FDD3FD"/>
          </w:tcPr>
          <w:p w14:paraId="277E03B3" w14:textId="5FB5E9C7" w:rsidR="002573C3" w:rsidRDefault="00290254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/>
              <w:ind w:left="296" w:hanging="296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2573C3">
              <w:rPr>
                <w:rFonts w:ascii="Comic Sans MS" w:hAnsi="Comic Sans MS"/>
                <w:w w:val="105"/>
              </w:rPr>
              <w:t>Modal verb, relative</w:t>
            </w:r>
          </w:p>
          <w:p w14:paraId="621D654D" w14:textId="77777777" w:rsidR="00C60EE9" w:rsidRDefault="002573C3" w:rsidP="00290254">
            <w:pPr>
              <w:pStyle w:val="TableParagraph"/>
              <w:tabs>
                <w:tab w:val="left" w:pos="178"/>
              </w:tabs>
              <w:spacing w:before="7"/>
              <w:ind w:left="178" w:hanging="178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 pronoun, relative clause, parenthesis, bracket, dash, cohesion, ambiguity </w:t>
            </w:r>
            <w:r w:rsidRPr="001A1D92">
              <w:rPr>
                <w:rFonts w:ascii="Comic Sans MS" w:hAnsi="Comic Sans MS"/>
                <w:b/>
                <w:w w:val="105"/>
              </w:rPr>
              <w:t>(Y5)</w:t>
            </w:r>
          </w:p>
          <w:p w14:paraId="2981BFAF" w14:textId="77777777" w:rsidR="002573C3" w:rsidRDefault="002573C3" w:rsidP="002573C3">
            <w:pPr>
              <w:pStyle w:val="TableParagraph"/>
              <w:tabs>
                <w:tab w:val="left" w:pos="148"/>
              </w:tabs>
              <w:spacing w:before="7"/>
              <w:ind w:left="0"/>
              <w:rPr>
                <w:rFonts w:ascii="Comic Sans MS" w:hAnsi="Comic Sans MS"/>
                <w:w w:val="105"/>
              </w:rPr>
            </w:pPr>
          </w:p>
          <w:p w14:paraId="2547E619" w14:textId="77777777" w:rsidR="002573C3" w:rsidRDefault="002573C3" w:rsidP="002573C3">
            <w:pPr>
              <w:pStyle w:val="TableParagraph"/>
              <w:tabs>
                <w:tab w:val="left" w:pos="148"/>
              </w:tabs>
              <w:spacing w:before="7"/>
              <w:ind w:left="0"/>
              <w:rPr>
                <w:rFonts w:ascii="Comic Sans MS" w:hAnsi="Comic Sans MS"/>
                <w:w w:val="105"/>
              </w:rPr>
            </w:pPr>
          </w:p>
          <w:p w14:paraId="58571C71" w14:textId="77777777" w:rsidR="002573C3" w:rsidRDefault="002573C3" w:rsidP="002573C3">
            <w:pPr>
              <w:pStyle w:val="TableParagraph"/>
              <w:tabs>
                <w:tab w:val="left" w:pos="148"/>
              </w:tabs>
              <w:spacing w:before="7"/>
              <w:ind w:left="0"/>
              <w:rPr>
                <w:rFonts w:ascii="Comic Sans MS" w:hAnsi="Comic Sans MS"/>
                <w:w w:val="105"/>
              </w:rPr>
            </w:pPr>
          </w:p>
          <w:p w14:paraId="752E2D8B" w14:textId="77777777" w:rsidR="002573C3" w:rsidRDefault="002573C3" w:rsidP="002573C3">
            <w:pPr>
              <w:pStyle w:val="TableParagraph"/>
              <w:tabs>
                <w:tab w:val="left" w:pos="148"/>
              </w:tabs>
              <w:spacing w:before="7"/>
              <w:ind w:left="0"/>
              <w:rPr>
                <w:rFonts w:ascii="Comic Sans MS" w:hAnsi="Comic Sans MS"/>
                <w:w w:val="105"/>
              </w:rPr>
            </w:pPr>
          </w:p>
          <w:p w14:paraId="6D483DC7" w14:textId="2E6F4740" w:rsidR="002573C3" w:rsidRDefault="00290254" w:rsidP="00290254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before="7"/>
              <w:ind w:left="154" w:hanging="142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="002573C3">
              <w:rPr>
                <w:rFonts w:ascii="Comic Sans MS" w:hAnsi="Comic Sans MS"/>
                <w:w w:val="105"/>
              </w:rPr>
              <w:t>Subject, object, active, passive, synonym, antonym, ellipsis, hyphen, colon, semi-colon, bullet points</w:t>
            </w:r>
            <w:r w:rsidR="001A1D92">
              <w:rPr>
                <w:rFonts w:ascii="Comic Sans MS" w:hAnsi="Comic Sans MS"/>
                <w:w w:val="105"/>
              </w:rPr>
              <w:t xml:space="preserve"> </w:t>
            </w:r>
            <w:r w:rsidR="001A1D92" w:rsidRPr="001A1D92">
              <w:rPr>
                <w:rFonts w:ascii="Comic Sans MS" w:hAnsi="Comic Sans MS"/>
                <w:b/>
                <w:w w:val="105"/>
              </w:rPr>
              <w:t>(Y6)</w:t>
            </w:r>
          </w:p>
        </w:tc>
      </w:tr>
      <w:tr w:rsidR="00DE0010" w:rsidRPr="001F5FB5" w14:paraId="524C3035" w14:textId="77777777" w:rsidTr="00290254">
        <w:trPr>
          <w:cantSplit/>
          <w:trHeight w:val="700"/>
        </w:trPr>
        <w:tc>
          <w:tcPr>
            <w:tcW w:w="704" w:type="dxa"/>
            <w:shd w:val="clear" w:color="auto" w:fill="FFC000"/>
            <w:textDirection w:val="btLr"/>
          </w:tcPr>
          <w:p w14:paraId="012CC8C8" w14:textId="418657EB" w:rsidR="00DE0010" w:rsidRDefault="00DE0010" w:rsidP="00154CB0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Alan Peat Sentences</w:t>
            </w:r>
          </w:p>
        </w:tc>
        <w:tc>
          <w:tcPr>
            <w:tcW w:w="3544" w:type="dxa"/>
            <w:shd w:val="clear" w:color="auto" w:fill="FFC000"/>
          </w:tcPr>
          <w:p w14:paraId="4D810C60" w14:textId="72DD8886" w:rsidR="00DE0010" w:rsidRPr="00DE0010" w:rsidRDefault="00DE0010" w:rsidP="00DE0010">
            <w:pPr>
              <w:spacing w:before="60" w:after="60"/>
              <w:ind w:left="42"/>
              <w:rPr>
                <w:rFonts w:ascii="Comic Sans MS" w:hAnsi="Comic Sans MS"/>
              </w:rPr>
            </w:pPr>
            <w:r w:rsidRPr="00DE0010">
              <w:rPr>
                <w:rFonts w:ascii="Comic Sans MS" w:hAnsi="Comic Sans MS"/>
              </w:rPr>
              <w:t>All the W</w:t>
            </w:r>
            <w:r w:rsidR="001A1D92">
              <w:rPr>
                <w:rFonts w:ascii="Comic Sans MS" w:hAnsi="Comic Sans MS"/>
              </w:rPr>
              <w:t>’</w:t>
            </w:r>
            <w:r w:rsidRPr="00DE0010">
              <w:rPr>
                <w:rFonts w:ascii="Comic Sans MS" w:hAnsi="Comic Sans MS"/>
              </w:rPr>
              <w:t>s sentences</w:t>
            </w:r>
          </w:p>
          <w:p w14:paraId="26F76E9A" w14:textId="6AC4AC31" w:rsidR="00DE0010" w:rsidRPr="00DE0010" w:rsidRDefault="00DE0010" w:rsidP="00DE0010">
            <w:pPr>
              <w:pStyle w:val="TableParagraph"/>
              <w:numPr>
                <w:ilvl w:val="0"/>
                <w:numId w:val="18"/>
              </w:numPr>
              <w:tabs>
                <w:tab w:val="left" w:pos="140"/>
              </w:tabs>
              <w:spacing w:before="7" w:line="261" w:lineRule="auto"/>
              <w:ind w:left="467" w:right="138" w:hanging="425"/>
              <w:rPr>
                <w:rFonts w:ascii="Comic Sans MS" w:hAnsi="Comic Sans MS"/>
                <w:w w:val="105"/>
              </w:rPr>
            </w:pPr>
            <w:r w:rsidRPr="00DE0010">
              <w:rPr>
                <w:rFonts w:ascii="Comic Sans MS" w:hAnsi="Comic Sans MS"/>
              </w:rPr>
              <w:t>List sentences</w:t>
            </w:r>
          </w:p>
          <w:p w14:paraId="21493A0F" w14:textId="77777777" w:rsidR="00DE0010" w:rsidRP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213F39BC" w14:textId="77777777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5CAD555F" w14:textId="77777777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217DF8D1" w14:textId="77777777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583685D0" w14:textId="77777777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425E6D80" w14:textId="77777777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5EB6FF30" w14:textId="77777777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24CD21A3" w14:textId="77777777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  <w:p w14:paraId="2E1F3E8E" w14:textId="2D68B3F9" w:rsidR="00DE0010" w:rsidRDefault="00DE0010" w:rsidP="00DE0010">
            <w:pPr>
              <w:pStyle w:val="TableParagraph"/>
              <w:tabs>
                <w:tab w:val="left" w:pos="140"/>
              </w:tabs>
              <w:spacing w:before="7" w:line="261" w:lineRule="auto"/>
              <w:ind w:right="138"/>
              <w:rPr>
                <w:rFonts w:ascii="Comic Sans MS" w:hAnsi="Comic Sans MS"/>
                <w:w w:val="105"/>
              </w:rPr>
            </w:pPr>
          </w:p>
        </w:tc>
        <w:tc>
          <w:tcPr>
            <w:tcW w:w="3685" w:type="dxa"/>
            <w:shd w:val="clear" w:color="auto" w:fill="FFC000"/>
          </w:tcPr>
          <w:p w14:paraId="2B9719B1" w14:textId="6D81E782" w:rsidR="00DE0010" w:rsidRPr="001A1D92" w:rsidRDefault="00DE0010" w:rsidP="002573C3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0" w:right="640" w:firstLine="0"/>
              <w:rPr>
                <w:rFonts w:ascii="Comic Sans MS" w:hAnsi="Comic Sans MS"/>
                <w:b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Pr="001A1D92">
              <w:rPr>
                <w:rFonts w:ascii="Comic Sans MS" w:hAnsi="Comic Sans MS"/>
                <w:b/>
                <w:w w:val="105"/>
              </w:rPr>
              <w:t>All of Y1 +</w:t>
            </w:r>
          </w:p>
          <w:p w14:paraId="5EC161E2" w14:textId="3545624E" w:rsidR="00DE0010" w:rsidRPr="00DE0010" w:rsidRDefault="00DE0010" w:rsidP="00DE0010">
            <w:pPr>
              <w:pStyle w:val="ListParagraph"/>
              <w:numPr>
                <w:ilvl w:val="0"/>
                <w:numId w:val="13"/>
              </w:numPr>
              <w:spacing w:before="60" w:after="60"/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E0010">
              <w:rPr>
                <w:rFonts w:ascii="Comic Sans MS" w:hAnsi="Comic Sans MS"/>
              </w:rPr>
              <w:t xml:space="preserve">2A sentences </w:t>
            </w:r>
          </w:p>
          <w:p w14:paraId="3BD4F8FD" w14:textId="41D90BC0" w:rsidR="00DE0010" w:rsidRPr="00DE0010" w:rsidRDefault="00DE0010" w:rsidP="00DE0010">
            <w:pPr>
              <w:pStyle w:val="ListParagraph"/>
              <w:numPr>
                <w:ilvl w:val="0"/>
                <w:numId w:val="13"/>
              </w:numPr>
              <w:spacing w:before="60" w:after="60"/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E0010">
              <w:rPr>
                <w:rFonts w:ascii="Comic Sans MS" w:hAnsi="Comic Sans MS"/>
              </w:rPr>
              <w:t>BOYS sentences</w:t>
            </w:r>
          </w:p>
          <w:p w14:paraId="7460CC3C" w14:textId="3EA48E2E" w:rsidR="00DE0010" w:rsidRPr="00DE0010" w:rsidRDefault="00DE0010" w:rsidP="00DE0010">
            <w:pPr>
              <w:pStyle w:val="ListParagraph"/>
              <w:numPr>
                <w:ilvl w:val="0"/>
                <w:numId w:val="13"/>
              </w:numPr>
              <w:spacing w:before="60" w:after="60"/>
              <w:ind w:left="118" w:hanging="1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E0010">
              <w:rPr>
                <w:rFonts w:ascii="Comic Sans MS" w:hAnsi="Comic Sans MS"/>
              </w:rPr>
              <w:t xml:space="preserve">What </w:t>
            </w:r>
            <w:proofErr w:type="gramStart"/>
            <w:r w:rsidRPr="00DE0010">
              <w:rPr>
                <w:rFonts w:ascii="Comic Sans MS" w:hAnsi="Comic Sans MS"/>
              </w:rPr>
              <w:t>+ !</w:t>
            </w:r>
            <w:proofErr w:type="gramEnd"/>
            <w:r w:rsidRPr="00DE0010">
              <w:rPr>
                <w:rFonts w:ascii="Comic Sans MS" w:hAnsi="Comic Sans MS"/>
              </w:rPr>
              <w:t xml:space="preserve"> sentences</w:t>
            </w:r>
          </w:p>
          <w:p w14:paraId="7FAF9344" w14:textId="49EF54D9" w:rsidR="00DE0010" w:rsidRDefault="00DE0010" w:rsidP="00DE0010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 w:line="261" w:lineRule="auto"/>
              <w:ind w:left="0" w:right="640" w:firstLine="0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E0010">
              <w:rPr>
                <w:rFonts w:ascii="Comic Sans MS" w:hAnsi="Comic Sans MS"/>
              </w:rPr>
              <w:t>Verb next verb sentences</w:t>
            </w:r>
          </w:p>
        </w:tc>
        <w:tc>
          <w:tcPr>
            <w:tcW w:w="3686" w:type="dxa"/>
            <w:shd w:val="clear" w:color="auto" w:fill="FFC000"/>
          </w:tcPr>
          <w:p w14:paraId="6D0B2D16" w14:textId="77777777" w:rsidR="00DE0010" w:rsidRDefault="00DE0010" w:rsidP="00DE0010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b/>
                <w:w w:val="105"/>
                <w:u w:val="single"/>
              </w:rPr>
            </w:pPr>
            <w:r w:rsidRPr="00DE0010">
              <w:rPr>
                <w:rFonts w:ascii="Comic Sans MS" w:hAnsi="Comic Sans MS"/>
                <w:b/>
                <w:w w:val="105"/>
                <w:u w:val="single"/>
              </w:rPr>
              <w:t>Year 3</w:t>
            </w:r>
          </w:p>
          <w:p w14:paraId="36CA8E47" w14:textId="5B653489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right="60" w:hanging="757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</w:t>
            </w:r>
            <w:r w:rsidRPr="007A2E3B">
              <w:rPr>
                <w:rFonts w:ascii="Comic Sans MS" w:hAnsi="Comic Sans MS"/>
                <w:b/>
                <w:w w:val="105"/>
              </w:rPr>
              <w:t>All of Y1-2</w:t>
            </w:r>
            <w:r>
              <w:rPr>
                <w:rFonts w:ascii="Comic Sans MS" w:hAnsi="Comic Sans MS"/>
                <w:w w:val="105"/>
              </w:rPr>
              <w:t xml:space="preserve"> +</w:t>
            </w:r>
          </w:p>
          <w:p w14:paraId="67CCB860" w14:textId="549D5F3C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right="60" w:hanging="757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Verb, Person Sentences</w:t>
            </w:r>
          </w:p>
          <w:p w14:paraId="15D94497" w14:textId="345B571E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right="60" w:hanging="757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If, If, If, then Sentences</w:t>
            </w:r>
          </w:p>
          <w:p w14:paraId="4CA54615" w14:textId="2F29D6F7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left="150" w:right="60" w:hanging="150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Double adverb ending sentences</w:t>
            </w:r>
          </w:p>
          <w:p w14:paraId="3BA6F88D" w14:textId="73289CFE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left="150" w:right="60" w:hanging="150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Paired Conjunction sentences</w:t>
            </w:r>
          </w:p>
          <w:p w14:paraId="7E1F1560" w14:textId="781B9F40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left="150" w:right="60" w:hanging="150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Adverb from adjective sentences</w:t>
            </w:r>
          </w:p>
          <w:p w14:paraId="0CC583E3" w14:textId="56B95881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left="150" w:right="60" w:hanging="150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Description, which + simile sentences</w:t>
            </w:r>
          </w:p>
          <w:p w14:paraId="66EC96F9" w14:textId="36ACE202" w:rsidR="00DE0010" w:rsidRDefault="00DE0010" w:rsidP="00DE0010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left="150" w:right="60" w:hanging="150"/>
              <w:rPr>
                <w:rFonts w:ascii="Comic Sans MS" w:hAnsi="Comic Sans MS"/>
                <w:w w:val="105"/>
              </w:rPr>
            </w:pPr>
            <w:r>
              <w:rPr>
                <w:rFonts w:ascii="Comic Sans MS" w:hAnsi="Comic Sans MS"/>
                <w:w w:val="105"/>
              </w:rPr>
              <w:t xml:space="preserve"> As_______, _______</w:t>
            </w:r>
            <w:proofErr w:type="spellStart"/>
            <w:r>
              <w:rPr>
                <w:rFonts w:ascii="Comic Sans MS" w:hAnsi="Comic Sans MS"/>
                <w:w w:val="105"/>
              </w:rPr>
              <w:t>ly</w:t>
            </w:r>
            <w:proofErr w:type="spellEnd"/>
            <w:r>
              <w:rPr>
                <w:rFonts w:ascii="Comic Sans MS" w:hAnsi="Comic Sans MS"/>
                <w:w w:val="105"/>
              </w:rPr>
              <w:t xml:space="preserve"> sentences.</w:t>
            </w:r>
          </w:p>
          <w:p w14:paraId="2167291D" w14:textId="77777777" w:rsidR="00EA1A9B" w:rsidRDefault="00EA1A9B" w:rsidP="00EA1A9B">
            <w:pPr>
              <w:pStyle w:val="TableParagraph"/>
              <w:tabs>
                <w:tab w:val="left" w:pos="148"/>
              </w:tabs>
              <w:spacing w:before="7" w:line="261" w:lineRule="auto"/>
              <w:ind w:left="150" w:right="60"/>
              <w:rPr>
                <w:rFonts w:ascii="Comic Sans MS" w:hAnsi="Comic Sans MS"/>
                <w:w w:val="105"/>
              </w:rPr>
            </w:pPr>
          </w:p>
          <w:p w14:paraId="51C59149" w14:textId="00A3CB0D" w:rsidR="00DE0010" w:rsidRDefault="00DE0010" w:rsidP="00DE0010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b/>
                <w:w w:val="105"/>
                <w:u w:val="single"/>
              </w:rPr>
            </w:pPr>
            <w:r w:rsidRPr="00DE0010">
              <w:rPr>
                <w:rFonts w:ascii="Comic Sans MS" w:hAnsi="Comic Sans MS"/>
                <w:b/>
                <w:w w:val="105"/>
                <w:u w:val="single"/>
              </w:rPr>
              <w:t>Year 4</w:t>
            </w:r>
          </w:p>
          <w:p w14:paraId="0EACC400" w14:textId="77777777" w:rsidR="007A2E3B" w:rsidRPr="007A2E3B" w:rsidRDefault="007A2E3B" w:rsidP="00DE0010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right="60" w:hanging="749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b/>
                <w:w w:val="105"/>
              </w:rPr>
              <w:t xml:space="preserve"> All of </w:t>
            </w:r>
            <w:proofErr w:type="spellStart"/>
            <w:r>
              <w:rPr>
                <w:rFonts w:ascii="Comic Sans MS" w:hAnsi="Comic Sans MS"/>
                <w:b/>
                <w:w w:val="105"/>
              </w:rPr>
              <w:t>Yrs</w:t>
            </w:r>
            <w:proofErr w:type="spellEnd"/>
            <w:r>
              <w:rPr>
                <w:rFonts w:ascii="Comic Sans MS" w:hAnsi="Comic Sans MS"/>
                <w:b/>
                <w:w w:val="105"/>
              </w:rPr>
              <w:t xml:space="preserve"> 1-3 +</w:t>
            </w:r>
          </w:p>
          <w:p w14:paraId="4F4CDA7E" w14:textId="77777777" w:rsidR="007A2E3B" w:rsidRPr="007A2E3B" w:rsidRDefault="007A2E3B" w:rsidP="007A2E3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left="150" w:right="60" w:hanging="142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w w:val="105"/>
              </w:rPr>
              <w:t xml:space="preserve"> 2 adjective pairs sentences</w:t>
            </w:r>
          </w:p>
          <w:p w14:paraId="26CDEBC4" w14:textId="52AE6928" w:rsidR="007A2E3B" w:rsidRPr="007A2E3B" w:rsidRDefault="007A2E3B" w:rsidP="007A2E3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left="150" w:right="60" w:hanging="142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w w:val="105"/>
              </w:rPr>
              <w:t xml:space="preserve"> 3__ed sentences</w:t>
            </w:r>
          </w:p>
          <w:p w14:paraId="2FB652EB" w14:textId="027EE63F" w:rsidR="007A2E3B" w:rsidRDefault="007A2E3B" w:rsidP="007A2E3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left="150" w:right="60" w:hanging="142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w w:val="105"/>
              </w:rPr>
              <w:t xml:space="preserve"> Emotion word, comma sentences</w:t>
            </w:r>
            <w:r w:rsidR="00DE0010" w:rsidRPr="007A2E3B">
              <w:rPr>
                <w:rFonts w:ascii="Comic Sans MS" w:hAnsi="Comic Sans MS"/>
                <w:b/>
                <w:w w:val="105"/>
                <w:u w:val="single"/>
              </w:rPr>
              <w:t xml:space="preserve"> </w:t>
            </w:r>
          </w:p>
          <w:p w14:paraId="5953C013" w14:textId="43075E87" w:rsidR="007A2E3B" w:rsidRPr="007A2E3B" w:rsidRDefault="007A2E3B" w:rsidP="007A2E3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left="150" w:right="60" w:hanging="142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w w:val="105"/>
              </w:rPr>
              <w:t xml:space="preserve"> Personification of weather sentences/This is that sentences</w:t>
            </w:r>
          </w:p>
          <w:p w14:paraId="64227113" w14:textId="5CD133CF" w:rsidR="007A2E3B" w:rsidRPr="007A2E3B" w:rsidRDefault="007A2E3B" w:rsidP="007A2E3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left="150" w:right="60" w:hanging="142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w w:val="105"/>
              </w:rPr>
              <w:t xml:space="preserve"> First word, last sentences</w:t>
            </w:r>
          </w:p>
          <w:p w14:paraId="60BD63CA" w14:textId="4E49C6AF" w:rsidR="007A2E3B" w:rsidRPr="007A2E3B" w:rsidRDefault="007A2E3B" w:rsidP="007A2E3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left="150" w:right="60" w:hanging="142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w w:val="105"/>
              </w:rPr>
              <w:t xml:space="preserve"> Then and now sentences</w:t>
            </w:r>
          </w:p>
          <w:p w14:paraId="7F58127E" w14:textId="4E1C4F99" w:rsidR="007A2E3B" w:rsidRPr="007A2E3B" w:rsidRDefault="007A2E3B" w:rsidP="007A2E3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left="150" w:right="60" w:hanging="142"/>
              <w:rPr>
                <w:rFonts w:ascii="Comic Sans MS" w:hAnsi="Comic Sans MS"/>
                <w:b/>
                <w:w w:val="105"/>
                <w:u w:val="single"/>
              </w:rPr>
            </w:pPr>
            <w:r>
              <w:rPr>
                <w:rFonts w:ascii="Comic Sans MS" w:hAnsi="Comic Sans MS"/>
                <w:w w:val="105"/>
              </w:rPr>
              <w:t xml:space="preserve"> Position and Place, Subject and Action sentences</w:t>
            </w:r>
          </w:p>
          <w:p w14:paraId="0DB1A090" w14:textId="3FEBBD2F" w:rsidR="00DE0010" w:rsidRPr="00DE0010" w:rsidRDefault="00DE0010" w:rsidP="00DE0010">
            <w:pPr>
              <w:pStyle w:val="TableParagraph"/>
              <w:tabs>
                <w:tab w:val="left" w:pos="148"/>
              </w:tabs>
              <w:spacing w:before="7" w:line="261" w:lineRule="auto"/>
              <w:ind w:right="60"/>
              <w:rPr>
                <w:rFonts w:ascii="Comic Sans MS" w:hAnsi="Comic Sans MS"/>
                <w:b/>
                <w:w w:val="105"/>
                <w:u w:val="single"/>
              </w:rPr>
            </w:pPr>
          </w:p>
        </w:tc>
        <w:tc>
          <w:tcPr>
            <w:tcW w:w="3769" w:type="dxa"/>
            <w:shd w:val="clear" w:color="auto" w:fill="FFC000"/>
          </w:tcPr>
          <w:p w14:paraId="5F1756B4" w14:textId="77777777" w:rsidR="00DE0010" w:rsidRDefault="007A2E3B" w:rsidP="007A2E3B">
            <w:pPr>
              <w:pStyle w:val="TableParagraph"/>
              <w:tabs>
                <w:tab w:val="left" w:pos="148"/>
              </w:tabs>
              <w:spacing w:before="7"/>
              <w:rPr>
                <w:rFonts w:ascii="Comic Sans MS" w:hAnsi="Comic Sans MS"/>
                <w:b/>
                <w:w w:val="105"/>
                <w:u w:val="single"/>
              </w:rPr>
            </w:pPr>
            <w:r w:rsidRPr="007A2E3B">
              <w:rPr>
                <w:rFonts w:ascii="Comic Sans MS" w:hAnsi="Comic Sans MS"/>
                <w:b/>
                <w:w w:val="105"/>
                <w:u w:val="single"/>
              </w:rPr>
              <w:t>Year 5</w:t>
            </w:r>
          </w:p>
          <w:p w14:paraId="6B428599" w14:textId="77777777" w:rsidR="007A2E3B" w:rsidRDefault="007A2E3B" w:rsidP="007A2E3B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before="7"/>
              <w:ind w:hanging="757"/>
              <w:rPr>
                <w:rFonts w:ascii="Comic Sans MS" w:hAnsi="Comic Sans MS"/>
                <w:b/>
                <w:w w:val="105"/>
              </w:rPr>
            </w:pPr>
            <w:r>
              <w:rPr>
                <w:rFonts w:ascii="Comic Sans MS" w:hAnsi="Comic Sans MS"/>
                <w:b/>
                <w:w w:val="105"/>
              </w:rPr>
              <w:t xml:space="preserve"> All of Yrs1-4 +</w:t>
            </w:r>
          </w:p>
          <w:p w14:paraId="23DC2BE8" w14:textId="47E7DF5B" w:rsidR="007A2E3B" w:rsidRPr="007A2E3B" w:rsidRDefault="007A2E3B" w:rsidP="007A2E3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284"/>
              <w:rPr>
                <w:rFonts w:ascii="Comic Sans MS" w:hAnsi="Comic Sans MS"/>
              </w:rPr>
            </w:pPr>
            <w:r w:rsidRPr="007A2E3B">
              <w:rPr>
                <w:rFonts w:ascii="Comic Sans MS" w:hAnsi="Comic Sans MS"/>
              </w:rPr>
              <w:t>NOUN, who/ which/ where sentences</w:t>
            </w:r>
          </w:p>
          <w:p w14:paraId="1141B7E4" w14:textId="1E0938EC" w:rsidR="007A2E3B" w:rsidRPr="007A2E3B" w:rsidRDefault="007A2E3B" w:rsidP="007A2E3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304"/>
              <w:rPr>
                <w:rFonts w:ascii="Comic Sans MS" w:hAnsi="Comic Sans MS"/>
              </w:rPr>
            </w:pPr>
            <w:r w:rsidRPr="007A2E3B">
              <w:rPr>
                <w:rFonts w:ascii="Comic Sans MS" w:hAnsi="Comic Sans MS"/>
              </w:rPr>
              <w:t>Outside (inside) sentences</w:t>
            </w:r>
          </w:p>
          <w:p w14:paraId="79E47FD4" w14:textId="77777777" w:rsidR="007A2E3B" w:rsidRPr="00EA1A9B" w:rsidRDefault="00EA1A9B" w:rsidP="00EA1A9B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before="7"/>
              <w:ind w:left="304" w:hanging="304"/>
              <w:rPr>
                <w:rFonts w:ascii="Comic Sans MS" w:hAnsi="Comic Sans MS"/>
                <w:b/>
                <w:w w:val="105"/>
              </w:rPr>
            </w:pPr>
            <w:r>
              <w:t xml:space="preserve"> </w:t>
            </w:r>
            <w:r>
              <w:rPr>
                <w:rFonts w:ascii="Comic Sans MS" w:hAnsi="Comic Sans MS"/>
              </w:rPr>
              <w:t xml:space="preserve">The more, the more </w:t>
            </w:r>
            <w:r w:rsidR="007A2E3B" w:rsidRPr="00EA1A9B">
              <w:rPr>
                <w:rFonts w:ascii="Comic Sans MS" w:hAnsi="Comic Sans MS"/>
              </w:rPr>
              <w:t>sentences</w:t>
            </w:r>
          </w:p>
          <w:p w14:paraId="64FC23AF" w14:textId="77777777" w:rsidR="00EA1A9B" w:rsidRPr="00EA1A9B" w:rsidRDefault="00EA1A9B" w:rsidP="00EA1A9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304"/>
              <w:rPr>
                <w:rFonts w:ascii="Comic Sans MS" w:hAnsi="Comic Sans MS"/>
              </w:rPr>
            </w:pPr>
            <w:r w:rsidRPr="00EA1A9B">
              <w:rPr>
                <w:rFonts w:ascii="Comic Sans MS" w:hAnsi="Comic Sans MS"/>
              </w:rPr>
              <w:t>Short sentences</w:t>
            </w:r>
          </w:p>
          <w:p w14:paraId="65D2C019" w14:textId="77777777" w:rsidR="00EA1A9B" w:rsidRPr="00EA1A9B" w:rsidRDefault="00EA1A9B" w:rsidP="00EA1A9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284"/>
              <w:rPr>
                <w:rFonts w:ascii="Comic Sans MS" w:hAnsi="Comic Sans MS"/>
              </w:rPr>
            </w:pPr>
            <w:r w:rsidRPr="00EA1A9B">
              <w:rPr>
                <w:rFonts w:ascii="Comic Sans MS" w:hAnsi="Comic Sans MS"/>
              </w:rPr>
              <w:t>___ing, ___ed sentences</w:t>
            </w:r>
          </w:p>
          <w:p w14:paraId="2FC2C449" w14:textId="77777777" w:rsidR="00EA1A9B" w:rsidRPr="00EA1A9B" w:rsidRDefault="00EA1A9B" w:rsidP="00EA1A9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304"/>
              <w:rPr>
                <w:rFonts w:ascii="Comic Sans MS" w:hAnsi="Comic Sans MS"/>
              </w:rPr>
            </w:pPr>
            <w:r w:rsidRPr="00EA1A9B">
              <w:rPr>
                <w:rFonts w:ascii="Comic Sans MS" w:hAnsi="Comic Sans MS"/>
              </w:rPr>
              <w:t>Object/ Person (aka…) sentences</w:t>
            </w:r>
          </w:p>
          <w:p w14:paraId="45110218" w14:textId="0B8A3935" w:rsidR="00EA1A9B" w:rsidRPr="00EA1A9B" w:rsidRDefault="00EA1A9B" w:rsidP="00EA1A9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304"/>
              <w:rPr>
                <w:rFonts w:ascii="Comic Sans MS" w:hAnsi="Comic Sans MS"/>
              </w:rPr>
            </w:pPr>
            <w:r w:rsidRPr="00EA1A9B">
              <w:rPr>
                <w:rFonts w:ascii="Comic Sans MS" w:hAnsi="Comic Sans MS"/>
              </w:rPr>
              <w:t>Same word end of 2 sentences</w:t>
            </w:r>
          </w:p>
          <w:p w14:paraId="4DEF8649" w14:textId="77777777" w:rsidR="00EA1A9B" w:rsidRPr="00EA1A9B" w:rsidRDefault="00EA1A9B" w:rsidP="00EA1A9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284"/>
              <w:rPr>
                <w:rFonts w:ascii="Comic Sans MS" w:hAnsi="Comic Sans MS"/>
              </w:rPr>
            </w:pPr>
            <w:r w:rsidRPr="00EA1A9B">
              <w:rPr>
                <w:rFonts w:ascii="Comic Sans MS" w:hAnsi="Comic Sans MS"/>
              </w:rPr>
              <w:t>Getting worse, getting better sentences</w:t>
            </w:r>
          </w:p>
          <w:p w14:paraId="13E55F15" w14:textId="1356F812" w:rsidR="00EA1A9B" w:rsidRPr="00EA1A9B" w:rsidRDefault="00EA1A9B" w:rsidP="00EA1A9B">
            <w:pPr>
              <w:pStyle w:val="ListParagraph"/>
              <w:numPr>
                <w:ilvl w:val="0"/>
                <w:numId w:val="21"/>
              </w:numPr>
              <w:spacing w:before="60" w:after="60"/>
              <w:ind w:left="304" w:hanging="304"/>
              <w:rPr>
                <w:rFonts w:ascii="Comic Sans MS" w:hAnsi="Comic Sans MS"/>
              </w:rPr>
            </w:pPr>
            <w:r w:rsidRPr="00EA1A9B">
              <w:rPr>
                <w:rFonts w:ascii="Comic Sans MS" w:hAnsi="Comic Sans MS"/>
              </w:rPr>
              <w:t>Sound! Cause sentences</w:t>
            </w:r>
          </w:p>
          <w:p w14:paraId="604127C2" w14:textId="77777777" w:rsidR="00EA1A9B" w:rsidRPr="00EA1A9B" w:rsidRDefault="00EA1A9B" w:rsidP="00EA1A9B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before="7"/>
              <w:ind w:left="304" w:hanging="304"/>
              <w:rPr>
                <w:rFonts w:ascii="Comic Sans MS" w:hAnsi="Comic Sans MS"/>
                <w:b/>
                <w:w w:val="105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EA1A9B">
              <w:rPr>
                <w:rFonts w:ascii="Comic Sans MS" w:hAnsi="Comic Sans MS"/>
              </w:rPr>
              <w:t>With an action, more action sentences</w:t>
            </w:r>
          </w:p>
          <w:p w14:paraId="3271F34F" w14:textId="77777777" w:rsidR="00EA1A9B" w:rsidRDefault="00EA1A9B" w:rsidP="00EA1A9B">
            <w:pPr>
              <w:pStyle w:val="TableParagraph"/>
              <w:tabs>
                <w:tab w:val="left" w:pos="148"/>
              </w:tabs>
              <w:spacing w:before="7"/>
              <w:ind w:left="0"/>
              <w:rPr>
                <w:rFonts w:ascii="Comic Sans MS" w:hAnsi="Comic Sans MS"/>
              </w:rPr>
            </w:pPr>
          </w:p>
          <w:p w14:paraId="77A8D3F1" w14:textId="37CB73D1" w:rsidR="00EA1A9B" w:rsidRDefault="00EA1A9B" w:rsidP="00EA1A9B">
            <w:pPr>
              <w:pStyle w:val="TableParagraph"/>
              <w:tabs>
                <w:tab w:val="left" w:pos="148"/>
              </w:tabs>
              <w:spacing w:before="7"/>
              <w:ind w:left="0"/>
              <w:rPr>
                <w:rFonts w:ascii="Comic Sans MS" w:hAnsi="Comic Sans MS"/>
                <w:b/>
                <w:u w:val="single"/>
              </w:rPr>
            </w:pPr>
            <w:r w:rsidRPr="00EA1A9B">
              <w:rPr>
                <w:rFonts w:ascii="Comic Sans MS" w:hAnsi="Comic Sans MS"/>
                <w:b/>
                <w:u w:val="single"/>
              </w:rPr>
              <w:t>Year 6</w:t>
            </w:r>
          </w:p>
          <w:p w14:paraId="1326EB93" w14:textId="0BDBC9C5" w:rsidR="001A1D92" w:rsidRPr="001A1D92" w:rsidRDefault="001A1D92" w:rsidP="00EA1A9B">
            <w:pPr>
              <w:pStyle w:val="TableParagraph"/>
              <w:tabs>
                <w:tab w:val="left" w:pos="148"/>
              </w:tabs>
              <w:spacing w:before="7"/>
              <w:ind w:left="0"/>
              <w:rPr>
                <w:rFonts w:ascii="Comic Sans MS" w:hAnsi="Comic Sans MS"/>
              </w:rPr>
            </w:pPr>
            <w:r w:rsidRPr="001A1D92">
              <w:rPr>
                <w:rFonts w:ascii="Comic Sans MS" w:hAnsi="Comic Sans MS"/>
                <w:b/>
              </w:rPr>
              <w:t xml:space="preserve">All of </w:t>
            </w:r>
            <w:proofErr w:type="spellStart"/>
            <w:r w:rsidRPr="001A1D92">
              <w:rPr>
                <w:rFonts w:ascii="Comic Sans MS" w:hAnsi="Comic Sans MS"/>
                <w:b/>
              </w:rPr>
              <w:t>yrs</w:t>
            </w:r>
            <w:proofErr w:type="spellEnd"/>
            <w:r w:rsidRPr="001A1D92">
              <w:rPr>
                <w:rFonts w:ascii="Comic Sans MS" w:hAnsi="Comic Sans MS"/>
                <w:b/>
              </w:rPr>
              <w:t xml:space="preserve"> 1-5 +</w:t>
            </w:r>
          </w:p>
          <w:p w14:paraId="64358B8D" w14:textId="77777777" w:rsidR="00EA1A9B" w:rsidRPr="00EA1A9B" w:rsidRDefault="00EA1A9B" w:rsidP="00EA1A9B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84"/>
              <w:rPr>
                <w:rFonts w:ascii="Comic Sans MS" w:hAnsi="Comic Sans MS"/>
                <w:lang w:val="fr-FR"/>
              </w:rPr>
            </w:pPr>
            <w:r w:rsidRPr="00EA1A9B">
              <w:rPr>
                <w:rFonts w:ascii="Comic Sans MS" w:hAnsi="Comic Sans MS"/>
                <w:lang w:val="fr-FR"/>
              </w:rPr>
              <w:t>De: De sentences</w:t>
            </w:r>
          </w:p>
          <w:p w14:paraId="7CE47185" w14:textId="16C301EC" w:rsidR="00EA1A9B" w:rsidRPr="00EA1A9B" w:rsidRDefault="00EA1A9B" w:rsidP="00EA1A9B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84"/>
              <w:rPr>
                <w:rFonts w:ascii="Comic Sans MS" w:hAnsi="Comic Sans MS"/>
                <w:lang w:val="fr-FR"/>
              </w:rPr>
            </w:pPr>
            <w:r w:rsidRPr="00EA1A9B">
              <w:rPr>
                <w:rFonts w:ascii="Comic Sans MS" w:hAnsi="Comic Sans MS"/>
                <w:lang w:val="fr-FR"/>
              </w:rPr>
              <w:t xml:space="preserve">Adjective, </w:t>
            </w:r>
            <w:proofErr w:type="spellStart"/>
            <w:r w:rsidRPr="00EA1A9B">
              <w:rPr>
                <w:rFonts w:ascii="Comic Sans MS" w:hAnsi="Comic Sans MS"/>
                <w:lang w:val="fr-FR"/>
              </w:rPr>
              <w:t>same</w:t>
            </w:r>
            <w:proofErr w:type="spellEnd"/>
            <w:r w:rsidRPr="00EA1A9B">
              <w:rPr>
                <w:rFonts w:ascii="Comic Sans MS" w:hAnsi="Comic Sans MS"/>
                <w:lang w:val="fr-FR"/>
              </w:rPr>
              <w:t xml:space="preserve"> Adjective sentences</w:t>
            </w:r>
          </w:p>
          <w:p w14:paraId="490769B8" w14:textId="4E4DD0CF" w:rsidR="00EA1A9B" w:rsidRPr="00EA1A9B" w:rsidRDefault="00EA1A9B" w:rsidP="00EA1A9B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95"/>
              <w:rPr>
                <w:rFonts w:ascii="Comic Sans MS" w:hAnsi="Comic Sans MS"/>
                <w:lang w:val="fr-FR"/>
              </w:rPr>
            </w:pPr>
            <w:r w:rsidRPr="00EA1A9B">
              <w:rPr>
                <w:rFonts w:ascii="Comic Sans MS" w:hAnsi="Comic Sans MS"/>
                <w:lang w:val="fr-FR"/>
              </w:rPr>
              <w:t xml:space="preserve">3 </w:t>
            </w:r>
            <w:proofErr w:type="spellStart"/>
            <w:r w:rsidRPr="00EA1A9B">
              <w:rPr>
                <w:rFonts w:ascii="Comic Sans MS" w:hAnsi="Comic Sans MS"/>
                <w:lang w:val="fr-FR"/>
              </w:rPr>
              <w:t>bad</w:t>
            </w:r>
            <w:proofErr w:type="spellEnd"/>
            <w:r w:rsidRPr="00EA1A9B">
              <w:rPr>
                <w:rFonts w:ascii="Comic Sans MS" w:hAnsi="Comic Sans MS"/>
                <w:lang w:val="fr-FR"/>
              </w:rPr>
              <w:t xml:space="preserve"> – </w:t>
            </w:r>
            <w:proofErr w:type="spellStart"/>
            <w:r w:rsidRPr="00EA1A9B">
              <w:rPr>
                <w:rFonts w:ascii="Comic Sans MS" w:hAnsi="Comic Sans MS"/>
                <w:lang w:val="fr-FR"/>
              </w:rPr>
              <w:t>dash</w:t>
            </w:r>
            <w:proofErr w:type="spellEnd"/>
            <w:r w:rsidRPr="00EA1A9B">
              <w:rPr>
                <w:rFonts w:ascii="Comic Sans MS" w:hAnsi="Comic Sans MS"/>
                <w:lang w:val="fr-FR"/>
              </w:rPr>
              <w:t xml:space="preserve"> question sentences</w:t>
            </w:r>
          </w:p>
          <w:p w14:paraId="56C4EC07" w14:textId="15DBFD55" w:rsidR="00EA1A9B" w:rsidRPr="00EA1A9B" w:rsidRDefault="00EA1A9B" w:rsidP="00EA1A9B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304"/>
              <w:rPr>
                <w:rFonts w:ascii="Comic Sans MS" w:hAnsi="Comic Sans MS"/>
                <w:lang w:val="fr-FR"/>
              </w:rPr>
            </w:pPr>
            <w:proofErr w:type="spellStart"/>
            <w:r w:rsidRPr="00EA1A9B">
              <w:rPr>
                <w:rFonts w:ascii="Comic Sans MS" w:hAnsi="Comic Sans MS"/>
                <w:lang w:val="fr-FR"/>
              </w:rPr>
              <w:t>Some</w:t>
            </w:r>
            <w:proofErr w:type="spellEnd"/>
            <w:r w:rsidRPr="00EA1A9B">
              <w:rPr>
                <w:rFonts w:ascii="Comic Sans MS" w:hAnsi="Comic Sans MS"/>
                <w:lang w:val="fr-FR"/>
              </w:rPr>
              <w:t xml:space="preserve">; </w:t>
            </w:r>
            <w:proofErr w:type="spellStart"/>
            <w:r w:rsidRPr="00EA1A9B">
              <w:rPr>
                <w:rFonts w:ascii="Comic Sans MS" w:hAnsi="Comic Sans MS"/>
                <w:lang w:val="fr-FR"/>
              </w:rPr>
              <w:t>others</w:t>
            </w:r>
            <w:proofErr w:type="spellEnd"/>
            <w:r w:rsidRPr="00EA1A9B">
              <w:rPr>
                <w:rFonts w:ascii="Comic Sans MS" w:hAnsi="Comic Sans MS"/>
                <w:lang w:val="fr-FR"/>
              </w:rPr>
              <w:t xml:space="preserve"> sentences</w:t>
            </w:r>
          </w:p>
          <w:p w14:paraId="366C05F1" w14:textId="5D6C3850" w:rsidR="00EA1A9B" w:rsidRPr="00EA1A9B" w:rsidRDefault="00EA1A9B" w:rsidP="00EA1A9B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304"/>
              <w:rPr>
                <w:rFonts w:ascii="Comic Sans MS" w:hAnsi="Comic Sans MS"/>
                <w:lang w:val="fr-FR"/>
              </w:rPr>
            </w:pPr>
            <w:proofErr w:type="spellStart"/>
            <w:r w:rsidRPr="00EA1A9B">
              <w:rPr>
                <w:rFonts w:ascii="Comic Sans MS" w:hAnsi="Comic Sans MS"/>
                <w:lang w:val="fr-FR"/>
              </w:rPr>
              <w:t>Irony</w:t>
            </w:r>
            <w:proofErr w:type="spellEnd"/>
            <w:r w:rsidRPr="00EA1A9B">
              <w:rPr>
                <w:rFonts w:ascii="Comic Sans MS" w:hAnsi="Comic Sans MS"/>
                <w:lang w:val="fr-FR"/>
              </w:rPr>
              <w:t xml:space="preserve"> sentences</w:t>
            </w:r>
          </w:p>
          <w:p w14:paraId="0B0F5307" w14:textId="55B5E1F6" w:rsidR="00EA1A9B" w:rsidRPr="00EA1A9B" w:rsidRDefault="00EA1A9B" w:rsidP="00EA1A9B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84"/>
              <w:rPr>
                <w:rFonts w:ascii="Comic Sans MS" w:hAnsi="Comic Sans MS"/>
                <w:lang w:val="fr-FR"/>
              </w:rPr>
            </w:pPr>
            <w:r w:rsidRPr="00EA1A9B">
              <w:rPr>
                <w:rFonts w:ascii="Comic Sans MS" w:hAnsi="Comic Sans MS"/>
                <w:lang w:val="fr-FR"/>
              </w:rPr>
              <w:t xml:space="preserve">Tell: Show 3; </w:t>
            </w:r>
            <w:proofErr w:type="spellStart"/>
            <w:r w:rsidRPr="00EA1A9B">
              <w:rPr>
                <w:rFonts w:ascii="Comic Sans MS" w:hAnsi="Comic Sans MS"/>
                <w:lang w:val="fr-FR"/>
              </w:rPr>
              <w:t>examples</w:t>
            </w:r>
            <w:proofErr w:type="spellEnd"/>
            <w:r w:rsidRPr="00EA1A9B">
              <w:rPr>
                <w:rFonts w:ascii="Comic Sans MS" w:hAnsi="Comic Sans MS"/>
                <w:lang w:val="fr-FR"/>
              </w:rPr>
              <w:t xml:space="preserve"> sentences</w:t>
            </w:r>
          </w:p>
          <w:p w14:paraId="66EC5304" w14:textId="77777777" w:rsidR="00290254" w:rsidRP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84"/>
              <w:rPr>
                <w:rFonts w:ascii="Comic Sans MS" w:hAnsi="Comic Sans MS"/>
                <w:lang w:val="fr-FR"/>
              </w:rPr>
            </w:pPr>
            <w:r w:rsidRPr="00290254">
              <w:rPr>
                <w:rFonts w:ascii="Comic Sans MS" w:hAnsi="Comic Sans MS"/>
                <w:lang w:val="fr-FR"/>
              </w:rPr>
              <w:t>Name – adjective pair – sentences</w:t>
            </w:r>
          </w:p>
          <w:p w14:paraId="37054DBB" w14:textId="77777777" w:rsidR="00290254" w:rsidRP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304"/>
              <w:rPr>
                <w:rFonts w:ascii="Comic Sans MS" w:hAnsi="Comic Sans MS"/>
                <w:lang w:val="fr-FR"/>
              </w:rPr>
            </w:pPr>
            <w:proofErr w:type="spellStart"/>
            <w:r w:rsidRPr="00290254">
              <w:rPr>
                <w:rFonts w:ascii="Comic Sans MS" w:hAnsi="Comic Sans MS"/>
                <w:lang w:val="fr-FR"/>
              </w:rPr>
              <w:t>Subject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 – 3 </w:t>
            </w:r>
            <w:proofErr w:type="spellStart"/>
            <w:r w:rsidRPr="00290254">
              <w:rPr>
                <w:rFonts w:ascii="Comic Sans MS" w:hAnsi="Comic Sans MS"/>
                <w:lang w:val="fr-FR"/>
              </w:rPr>
              <w:t>examples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 – are all sentences</w:t>
            </w:r>
          </w:p>
          <w:p w14:paraId="4531E70B" w14:textId="289D3127" w:rsidR="00290254" w:rsidRP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304"/>
              <w:rPr>
                <w:rFonts w:ascii="Comic Sans MS" w:hAnsi="Comic Sans MS"/>
                <w:lang w:val="fr-FR"/>
              </w:rPr>
            </w:pPr>
            <w:proofErr w:type="spellStart"/>
            <w:r w:rsidRPr="00290254">
              <w:rPr>
                <w:rFonts w:ascii="Comic Sans MS" w:hAnsi="Comic Sans MS"/>
                <w:lang w:val="fr-FR"/>
              </w:rPr>
              <w:t>When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___; </w:t>
            </w:r>
            <w:proofErr w:type="spellStart"/>
            <w:r w:rsidRPr="00290254">
              <w:rPr>
                <w:rFonts w:ascii="Comic Sans MS" w:hAnsi="Comic Sans MS"/>
                <w:lang w:val="fr-FR"/>
              </w:rPr>
              <w:t>when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___; </w:t>
            </w:r>
            <w:proofErr w:type="spellStart"/>
            <w:r w:rsidRPr="00290254">
              <w:rPr>
                <w:rFonts w:ascii="Comic Sans MS" w:hAnsi="Comic Sans MS"/>
                <w:lang w:val="fr-FR"/>
              </w:rPr>
              <w:t>when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___, </w:t>
            </w:r>
            <w:proofErr w:type="spellStart"/>
            <w:r w:rsidRPr="00290254">
              <w:rPr>
                <w:rFonts w:ascii="Comic Sans MS" w:hAnsi="Comic Sans MS"/>
                <w:lang w:val="fr-FR"/>
              </w:rPr>
              <w:t>then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>___. Sentences</w:t>
            </w:r>
          </w:p>
          <w:p w14:paraId="4A0F24B7" w14:textId="371D3ECA" w:rsidR="00290254" w:rsidRP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84"/>
              <w:rPr>
                <w:rFonts w:ascii="Comic Sans MS" w:hAnsi="Comic Sans MS"/>
                <w:lang w:val="fr-FR"/>
              </w:rPr>
            </w:pPr>
            <w:proofErr w:type="spellStart"/>
            <w:r w:rsidRPr="00290254">
              <w:rPr>
                <w:rFonts w:ascii="Comic Sans MS" w:hAnsi="Comic Sans MS"/>
                <w:lang w:val="fr-FR"/>
              </w:rPr>
              <w:t>Eds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 and </w:t>
            </w:r>
            <w:proofErr w:type="spellStart"/>
            <w:r w:rsidRPr="00290254">
              <w:rPr>
                <w:rFonts w:ascii="Comic Sans MS" w:hAnsi="Comic Sans MS"/>
                <w:lang w:val="fr-FR"/>
              </w:rPr>
              <w:t>Ings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 sentences</w:t>
            </w:r>
          </w:p>
          <w:p w14:paraId="43D199CF" w14:textId="52025E2C" w:rsidR="00290254" w:rsidRP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304"/>
              <w:rPr>
                <w:rFonts w:ascii="Comic Sans MS" w:hAnsi="Comic Sans MS"/>
                <w:lang w:val="fr-FR"/>
              </w:rPr>
            </w:pPr>
            <w:proofErr w:type="spellStart"/>
            <w:r w:rsidRPr="00290254">
              <w:rPr>
                <w:rFonts w:ascii="Comic Sans MS" w:hAnsi="Comic Sans MS"/>
                <w:lang w:val="fr-FR"/>
              </w:rPr>
              <w:t>Trailing</w:t>
            </w:r>
            <w:proofErr w:type="spellEnd"/>
            <w:r w:rsidRPr="00290254">
              <w:rPr>
                <w:rFonts w:ascii="Comic Sans MS" w:hAnsi="Comic Sans MS"/>
                <w:lang w:val="fr-FR"/>
              </w:rPr>
              <w:t xml:space="preserve"> off… sentences</w:t>
            </w:r>
          </w:p>
          <w:p w14:paraId="275E436B" w14:textId="12A2D594" w:rsidR="00290254" w:rsidRP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304"/>
              <w:rPr>
                <w:rFonts w:ascii="Comic Sans MS" w:hAnsi="Comic Sans MS"/>
                <w:lang w:val="fr-FR"/>
              </w:rPr>
            </w:pPr>
            <w:r w:rsidRPr="00290254">
              <w:rPr>
                <w:rFonts w:ascii="Comic Sans MS" w:hAnsi="Comic Sans MS"/>
                <w:lang w:val="fr-FR"/>
              </w:rPr>
              <w:t>So… sentences</w:t>
            </w:r>
          </w:p>
          <w:p w14:paraId="1961689D" w14:textId="05651472" w:rsid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84"/>
              <w:rPr>
                <w:rFonts w:ascii="Comic Sans MS" w:hAnsi="Comic Sans MS"/>
                <w:lang w:val="fr-FR"/>
              </w:rPr>
            </w:pPr>
            <w:r w:rsidRPr="00290254">
              <w:rPr>
                <w:rFonts w:ascii="Comic Sans MS" w:hAnsi="Comic Sans MS"/>
                <w:lang w:val="fr-FR"/>
              </w:rPr>
              <w:t xml:space="preserve">Emotion – </w:t>
            </w:r>
            <w:r w:rsidRPr="00290254">
              <w:rPr>
                <w:rFonts w:ascii="Comic Sans MS" w:hAnsi="Comic Sans MS"/>
              </w:rPr>
              <w:t>consequence</w:t>
            </w:r>
            <w:r w:rsidRPr="00290254">
              <w:rPr>
                <w:rFonts w:ascii="Comic Sans MS" w:hAnsi="Comic Sans MS"/>
                <w:lang w:val="fr-FR"/>
              </w:rPr>
              <w:t xml:space="preserve"> sentences</w:t>
            </w:r>
          </w:p>
          <w:p w14:paraId="11CDFFB5" w14:textId="31D43322" w:rsidR="00290254" w:rsidRPr="00290254" w:rsidRDefault="00290254" w:rsidP="00290254">
            <w:pPr>
              <w:pStyle w:val="ListParagraph"/>
              <w:numPr>
                <w:ilvl w:val="0"/>
                <w:numId w:val="23"/>
              </w:numPr>
              <w:spacing w:before="60" w:after="60"/>
              <w:ind w:left="304" w:hanging="284"/>
              <w:rPr>
                <w:rFonts w:ascii="Comic Sans MS" w:hAnsi="Comic Sans MS"/>
                <w:lang w:val="fr-FR"/>
              </w:rPr>
            </w:pPr>
            <w:r w:rsidRPr="00290254">
              <w:rPr>
                <w:rFonts w:ascii="Comic Sans MS" w:hAnsi="Comic Sans MS"/>
              </w:rPr>
              <w:t>The question is: sentences</w:t>
            </w:r>
          </w:p>
          <w:p w14:paraId="72697220" w14:textId="44054629" w:rsidR="00EA1A9B" w:rsidRPr="00EA1A9B" w:rsidRDefault="00EA1A9B" w:rsidP="00290254">
            <w:pPr>
              <w:pStyle w:val="TableParagraph"/>
              <w:tabs>
                <w:tab w:val="left" w:pos="148"/>
              </w:tabs>
              <w:spacing w:before="7"/>
              <w:ind w:left="720"/>
              <w:rPr>
                <w:rFonts w:ascii="Comic Sans MS" w:hAnsi="Comic Sans MS"/>
                <w:w w:val="105"/>
              </w:rPr>
            </w:pPr>
          </w:p>
        </w:tc>
      </w:tr>
    </w:tbl>
    <w:p w14:paraId="66347BF8" w14:textId="77777777" w:rsidR="00311D85" w:rsidRDefault="00311D85"/>
    <w:sectPr w:rsidR="00311D85" w:rsidSect="00311D8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27AF" w14:textId="77777777" w:rsidR="00885BB3" w:rsidRDefault="00885BB3" w:rsidP="00F76E37">
      <w:pPr>
        <w:spacing w:after="0" w:line="240" w:lineRule="auto"/>
      </w:pPr>
      <w:r>
        <w:separator/>
      </w:r>
    </w:p>
  </w:endnote>
  <w:endnote w:type="continuationSeparator" w:id="0">
    <w:p w14:paraId="1E72BDB1" w14:textId="77777777" w:rsidR="00885BB3" w:rsidRDefault="00885BB3" w:rsidP="00F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F07D5" w14:textId="77777777" w:rsidR="00885BB3" w:rsidRDefault="00885BB3" w:rsidP="00F76E37">
      <w:pPr>
        <w:spacing w:after="0" w:line="240" w:lineRule="auto"/>
      </w:pPr>
      <w:r>
        <w:separator/>
      </w:r>
    </w:p>
  </w:footnote>
  <w:footnote w:type="continuationSeparator" w:id="0">
    <w:p w14:paraId="07D63357" w14:textId="77777777" w:rsidR="00885BB3" w:rsidRDefault="00885BB3" w:rsidP="00F7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F949" w14:textId="62A0EC88" w:rsidR="00535EC5" w:rsidRPr="00535EC5" w:rsidRDefault="00115C96" w:rsidP="00115C96">
    <w:pPr>
      <w:rPr>
        <w:rFonts w:ascii="Comic Sans MS" w:hAnsi="Comic Sans MS"/>
        <w:b/>
        <w:bCs/>
        <w:u w:val="single"/>
      </w:rPr>
    </w:pPr>
    <w:r w:rsidRPr="00115C9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3D118E7" wp14:editId="6059F93E">
          <wp:simplePos x="0" y="0"/>
          <wp:positionH relativeFrom="margin">
            <wp:posOffset>-161925</wp:posOffset>
          </wp:positionH>
          <wp:positionV relativeFrom="margin">
            <wp:posOffset>-1235075</wp:posOffset>
          </wp:positionV>
          <wp:extent cx="2925000" cy="10800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senLogo_RG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2" t="17257" r="8168" b="15457"/>
                  <a:stretch/>
                </pic:blipFill>
                <pic:spPr bwMode="auto">
                  <a:xfrm>
                    <a:off x="0" y="0"/>
                    <a:ext cx="2925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C9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4956C0" wp14:editId="7F6F289A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246154" cy="720000"/>
          <wp:effectExtent l="0" t="0" r="0" b="4445"/>
          <wp:wrapTopAndBottom/>
          <wp:docPr id="2" name="Picture 2" descr="T:\Admin Only\Logos\DEFINITIVE LOGOS - SEPT 13\CityLearnin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 Only\Logos\DEFINITIVE LOGOS - SEPT 13\CityLearning_FIN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15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C96">
      <w:rPr>
        <w:rFonts w:ascii="Comic Sans MS" w:hAnsi="Comic Sans MS"/>
        <w:b/>
        <w:bCs/>
      </w:rPr>
      <w:t xml:space="preserve">           </w:t>
    </w:r>
    <w:r w:rsidR="00650BF7">
      <w:rPr>
        <w:rFonts w:ascii="Comic Sans MS" w:hAnsi="Comic Sans MS"/>
        <w:b/>
        <w:bCs/>
        <w:u w:val="single"/>
      </w:rPr>
      <w:t>Writing</w:t>
    </w:r>
    <w:r w:rsidR="00535EC5" w:rsidRPr="001F5FB5">
      <w:rPr>
        <w:rFonts w:ascii="Comic Sans MS" w:hAnsi="Comic Sans MS"/>
        <w:b/>
        <w:bCs/>
        <w:u w:val="single"/>
      </w:rPr>
      <w:t xml:space="preserve"> Progression</w:t>
    </w:r>
    <w:r w:rsidR="00535EC5">
      <w:rPr>
        <w:rFonts w:ascii="Comic Sans MS" w:hAnsi="Comic Sans MS"/>
        <w:b/>
        <w:bCs/>
        <w:u w:val="single"/>
      </w:rPr>
      <w:t xml:space="preserve"> </w:t>
    </w:r>
    <w:r w:rsidR="00535EC5" w:rsidRPr="001F5FB5">
      <w:rPr>
        <w:rFonts w:ascii="Comic Sans MS" w:hAnsi="Comic Sans MS"/>
        <w:b/>
        <w:bCs/>
        <w:u w:val="single"/>
      </w:rPr>
      <w:t>Mill Hill Primary Academy</w:t>
    </w:r>
  </w:p>
  <w:p w14:paraId="2B432AF2" w14:textId="4776895B" w:rsidR="00F76E37" w:rsidRDefault="00F7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8E8"/>
    <w:multiLevelType w:val="hybridMultilevel"/>
    <w:tmpl w:val="B8D0B8E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7962575"/>
    <w:multiLevelType w:val="hybridMultilevel"/>
    <w:tmpl w:val="187C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D6C"/>
    <w:multiLevelType w:val="hybridMultilevel"/>
    <w:tmpl w:val="B5FE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343"/>
    <w:multiLevelType w:val="hybridMultilevel"/>
    <w:tmpl w:val="55D2E35A"/>
    <w:lvl w:ilvl="0" w:tplc="7DDCFCAC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w w:val="102"/>
        <w:sz w:val="15"/>
        <w:szCs w:val="15"/>
        <w:lang w:val="en-US" w:eastAsia="en-US" w:bidi="en-US"/>
      </w:rPr>
    </w:lvl>
    <w:lvl w:ilvl="1" w:tplc="04A0C2B6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en-US"/>
      </w:rPr>
    </w:lvl>
    <w:lvl w:ilvl="2" w:tplc="6388F3C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en-US"/>
      </w:rPr>
    </w:lvl>
    <w:lvl w:ilvl="3" w:tplc="6FDA8456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en-US"/>
      </w:rPr>
    </w:lvl>
    <w:lvl w:ilvl="4" w:tplc="66B812CE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en-US"/>
      </w:rPr>
    </w:lvl>
    <w:lvl w:ilvl="5" w:tplc="C5AA8718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en-US"/>
      </w:rPr>
    </w:lvl>
    <w:lvl w:ilvl="6" w:tplc="0B9EF91A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en-US"/>
      </w:rPr>
    </w:lvl>
    <w:lvl w:ilvl="7" w:tplc="15AA7C1C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en-US"/>
      </w:rPr>
    </w:lvl>
    <w:lvl w:ilvl="8" w:tplc="D6841F3A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en-US"/>
      </w:rPr>
    </w:lvl>
  </w:abstractNum>
  <w:abstractNum w:abstractNumId="4" w15:restartNumberingAfterBreak="0">
    <w:nsid w:val="183600EF"/>
    <w:multiLevelType w:val="hybridMultilevel"/>
    <w:tmpl w:val="A126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6183"/>
    <w:multiLevelType w:val="hybridMultilevel"/>
    <w:tmpl w:val="63B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9CB"/>
    <w:multiLevelType w:val="hybridMultilevel"/>
    <w:tmpl w:val="CA70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F6642"/>
    <w:multiLevelType w:val="hybridMultilevel"/>
    <w:tmpl w:val="68FA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D7986"/>
    <w:multiLevelType w:val="hybridMultilevel"/>
    <w:tmpl w:val="922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176E"/>
    <w:multiLevelType w:val="hybridMultilevel"/>
    <w:tmpl w:val="A9E8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014A"/>
    <w:multiLevelType w:val="hybridMultilevel"/>
    <w:tmpl w:val="4318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E3D0D"/>
    <w:multiLevelType w:val="hybridMultilevel"/>
    <w:tmpl w:val="5A8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45BA"/>
    <w:multiLevelType w:val="hybridMultilevel"/>
    <w:tmpl w:val="F97A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47E1D"/>
    <w:multiLevelType w:val="hybridMultilevel"/>
    <w:tmpl w:val="D758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32F6"/>
    <w:multiLevelType w:val="hybridMultilevel"/>
    <w:tmpl w:val="99D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B78D0"/>
    <w:multiLevelType w:val="hybridMultilevel"/>
    <w:tmpl w:val="DFF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A44"/>
    <w:multiLevelType w:val="hybridMultilevel"/>
    <w:tmpl w:val="92A42A3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70733AD0"/>
    <w:multiLevelType w:val="hybridMultilevel"/>
    <w:tmpl w:val="2CC6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000EE"/>
    <w:multiLevelType w:val="hybridMultilevel"/>
    <w:tmpl w:val="B8F4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66CD5"/>
    <w:multiLevelType w:val="hybridMultilevel"/>
    <w:tmpl w:val="24B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63D0"/>
    <w:multiLevelType w:val="hybridMultilevel"/>
    <w:tmpl w:val="C2F8481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B622EE6"/>
    <w:multiLevelType w:val="hybridMultilevel"/>
    <w:tmpl w:val="C942A054"/>
    <w:lvl w:ilvl="0" w:tplc="32CE555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w w:val="102"/>
        <w:sz w:val="15"/>
        <w:szCs w:val="15"/>
        <w:lang w:val="en-US" w:eastAsia="en-US" w:bidi="en-US"/>
      </w:rPr>
    </w:lvl>
    <w:lvl w:ilvl="1" w:tplc="7B36683C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en-US"/>
      </w:rPr>
    </w:lvl>
    <w:lvl w:ilvl="2" w:tplc="21422A40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en-US"/>
      </w:rPr>
    </w:lvl>
    <w:lvl w:ilvl="3" w:tplc="206086A2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en-US"/>
      </w:rPr>
    </w:lvl>
    <w:lvl w:ilvl="4" w:tplc="980C7EC2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en-US"/>
      </w:rPr>
    </w:lvl>
    <w:lvl w:ilvl="5" w:tplc="37122AA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en-US"/>
      </w:rPr>
    </w:lvl>
    <w:lvl w:ilvl="6" w:tplc="4C7CC15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en-US"/>
      </w:rPr>
    </w:lvl>
    <w:lvl w:ilvl="7" w:tplc="BF884820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en-US"/>
      </w:rPr>
    </w:lvl>
    <w:lvl w:ilvl="8" w:tplc="6DEE9B5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en-US"/>
      </w:rPr>
    </w:lvl>
  </w:abstractNum>
  <w:abstractNum w:abstractNumId="22" w15:restartNumberingAfterBreak="0">
    <w:nsid w:val="7FB35807"/>
    <w:multiLevelType w:val="hybridMultilevel"/>
    <w:tmpl w:val="B61CF92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7"/>
  </w:num>
  <w:num w:numId="11">
    <w:abstractNumId w:val="11"/>
  </w:num>
  <w:num w:numId="12">
    <w:abstractNumId w:val="2"/>
  </w:num>
  <w:num w:numId="13">
    <w:abstractNumId w:val="13"/>
  </w:num>
  <w:num w:numId="14">
    <w:abstractNumId w:val="18"/>
  </w:num>
  <w:num w:numId="15">
    <w:abstractNumId w:val="3"/>
  </w:num>
  <w:num w:numId="16">
    <w:abstractNumId w:val="21"/>
  </w:num>
  <w:num w:numId="17">
    <w:abstractNumId w:val="7"/>
  </w:num>
  <w:num w:numId="18">
    <w:abstractNumId w:val="1"/>
  </w:num>
  <w:num w:numId="19">
    <w:abstractNumId w:val="16"/>
  </w:num>
  <w:num w:numId="20">
    <w:abstractNumId w:val="22"/>
  </w:num>
  <w:num w:numId="21">
    <w:abstractNumId w:val="20"/>
  </w:num>
  <w:num w:numId="22">
    <w:abstractNumId w:val="14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85"/>
    <w:rsid w:val="000042C6"/>
    <w:rsid w:val="000356B6"/>
    <w:rsid w:val="00086903"/>
    <w:rsid w:val="000915D5"/>
    <w:rsid w:val="00115C96"/>
    <w:rsid w:val="00154CB0"/>
    <w:rsid w:val="001A1D92"/>
    <w:rsid w:val="001F5FB5"/>
    <w:rsid w:val="00243467"/>
    <w:rsid w:val="00246D08"/>
    <w:rsid w:val="002573C3"/>
    <w:rsid w:val="00290254"/>
    <w:rsid w:val="00311D85"/>
    <w:rsid w:val="00535EC5"/>
    <w:rsid w:val="005B7FC8"/>
    <w:rsid w:val="00650BF7"/>
    <w:rsid w:val="0067488E"/>
    <w:rsid w:val="006D0786"/>
    <w:rsid w:val="006F05D1"/>
    <w:rsid w:val="006F478C"/>
    <w:rsid w:val="007112BD"/>
    <w:rsid w:val="007123D6"/>
    <w:rsid w:val="007730FB"/>
    <w:rsid w:val="007A2E3B"/>
    <w:rsid w:val="007B290A"/>
    <w:rsid w:val="007D2744"/>
    <w:rsid w:val="007E360F"/>
    <w:rsid w:val="00885BB3"/>
    <w:rsid w:val="008A1CF8"/>
    <w:rsid w:val="00937300"/>
    <w:rsid w:val="009A67FE"/>
    <w:rsid w:val="00BA26D0"/>
    <w:rsid w:val="00BC38CA"/>
    <w:rsid w:val="00C60EE9"/>
    <w:rsid w:val="00C6440A"/>
    <w:rsid w:val="00C93E15"/>
    <w:rsid w:val="00D84334"/>
    <w:rsid w:val="00DB3C20"/>
    <w:rsid w:val="00DE0010"/>
    <w:rsid w:val="00E6400B"/>
    <w:rsid w:val="00EA1A9B"/>
    <w:rsid w:val="00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D8C95"/>
  <w15:chartTrackingRefBased/>
  <w15:docId w15:val="{16118C19-DEBA-42B4-831F-A97AEF25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11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37"/>
  </w:style>
  <w:style w:type="paragraph" w:styleId="Footer">
    <w:name w:val="footer"/>
    <w:basedOn w:val="Normal"/>
    <w:link w:val="FooterChar"/>
    <w:uiPriority w:val="99"/>
    <w:unhideWhenUsed/>
    <w:rsid w:val="00F7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37"/>
  </w:style>
  <w:style w:type="paragraph" w:customStyle="1" w:styleId="TableParagraph">
    <w:name w:val="Table Paragraph"/>
    <w:basedOn w:val="Normal"/>
    <w:uiPriority w:val="1"/>
    <w:qFormat/>
    <w:rsid w:val="00C6440A"/>
    <w:pPr>
      <w:widowControl w:val="0"/>
      <w:autoSpaceDE w:val="0"/>
      <w:autoSpaceDN w:val="0"/>
      <w:spacing w:after="0" w:line="240" w:lineRule="auto"/>
      <w:ind w:left="37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78da6836-6eaf-4401-bedb-a91a657020c1" xsi:nil="true"/>
    <FileHash xmlns="78da6836-6eaf-4401-bedb-a91a657020c1" xsi:nil="true"/>
    <CloudMigratorVersion xmlns="78da6836-6eaf-4401-bedb-a91a657020c1" xsi:nil="true"/>
    <UniqueSourceRef xmlns="78da6836-6eaf-4401-bedb-a91a657020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B4C8143D26445BADC8467FEFF2D1E" ma:contentTypeVersion="11" ma:contentTypeDescription="Create a new document." ma:contentTypeScope="" ma:versionID="329e6f83b3e8ef75a1359624c591a446">
  <xsd:schema xmlns:xsd="http://www.w3.org/2001/XMLSchema" xmlns:xs="http://www.w3.org/2001/XMLSchema" xmlns:p="http://schemas.microsoft.com/office/2006/metadata/properties" xmlns:ns2="78da6836-6eaf-4401-bedb-a91a657020c1" xmlns:ns3="ee9877f4-c3c5-4c6b-9b68-015d34daae2f" targetNamespace="http://schemas.microsoft.com/office/2006/metadata/properties" ma:root="true" ma:fieldsID="9f27a6e5abcfc2b269306d6be11acef4" ns2:_="" ns3:_="">
    <xsd:import namespace="78da6836-6eaf-4401-bedb-a91a657020c1"/>
    <xsd:import namespace="ee9877f4-c3c5-4c6b-9b68-015d34daae2f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6836-6eaf-4401-bedb-a91a657020c1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77f4-c3c5-4c6b-9b68-015d34daa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3AB47-53F9-4A5D-A3CE-E696AD5E09C9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9877f4-c3c5-4c6b-9b68-015d34daae2f"/>
    <ds:schemaRef ds:uri="78da6836-6eaf-4401-bedb-a91a657020c1"/>
  </ds:schemaRefs>
</ds:datastoreItem>
</file>

<file path=customXml/itemProps2.xml><?xml version="1.0" encoding="utf-8"?>
<ds:datastoreItem xmlns:ds="http://schemas.openxmlformats.org/officeDocument/2006/customXml" ds:itemID="{61E8AEBF-A6A3-4A12-966E-942F8BB07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FB58-5144-45D8-BCEE-76CD7B72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a6836-6eaf-4401-bedb-a91a657020c1"/>
    <ds:schemaRef ds:uri="ee9877f4-c3c5-4c6b-9b68-015d34daa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Jennings</dc:creator>
  <cp:keywords/>
  <dc:description/>
  <cp:lastModifiedBy>Miss A Minton</cp:lastModifiedBy>
  <cp:revision>2</cp:revision>
  <dcterms:created xsi:type="dcterms:W3CDTF">2021-11-29T14:51:00Z</dcterms:created>
  <dcterms:modified xsi:type="dcterms:W3CDTF">2021-11-29T14:51:00Z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0x0101003D3B4C8143D26445BADC8467FEFF2D1E</vt:lpwstr>
  </property>
</Properties>
</file>